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75400B6F"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sidR="006F6DEB">
        <w:rPr>
          <w:rFonts w:ascii="Algerian" w:hAnsi="Algerian"/>
          <w:b/>
          <w:bCs/>
          <w:sz w:val="60"/>
          <w:szCs w:val="60"/>
        </w:rPr>
        <w:t>vayeitzei</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428537F0"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C96D49">
        <w:rPr>
          <w:rFonts w:ascii="Times New Roman" w:hAnsi="Times New Roman" w:cs="Times New Roman"/>
          <w:sz w:val="28"/>
          <w:szCs w:val="28"/>
          <w:lang w:bidi="he-IL"/>
        </w:rPr>
        <w:t>1</w:t>
      </w:r>
      <w:r w:rsidR="006F6DEB">
        <w:rPr>
          <w:rFonts w:ascii="Times New Roman" w:hAnsi="Times New Roman" w:cs="Times New Roman"/>
          <w:sz w:val="28"/>
          <w:szCs w:val="28"/>
          <w:lang w:bidi="he-IL"/>
        </w:rPr>
        <w:t>1</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7F05EC">
        <w:rPr>
          <w:rFonts w:ascii="Times New Roman" w:hAnsi="Times New Roman" w:cs="Times New Roman"/>
          <w:sz w:val="28"/>
          <w:szCs w:val="28"/>
          <w:lang w:bidi="he-IL"/>
        </w:rPr>
        <w:t>6 Kislev</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7F05EC">
        <w:rPr>
          <w:rFonts w:ascii="Times New Roman" w:hAnsi="Times New Roman" w:cs="Times New Roman"/>
          <w:sz w:val="28"/>
          <w:szCs w:val="28"/>
          <w:lang w:bidi="he-IL"/>
        </w:rPr>
        <w:t>Dec</w:t>
      </w:r>
      <w:r w:rsidR="00DD4175">
        <w:rPr>
          <w:rFonts w:ascii="Times New Roman" w:hAnsi="Times New Roman" w:cs="Times New Roman"/>
          <w:sz w:val="28"/>
          <w:szCs w:val="28"/>
          <w:lang w:bidi="he-IL"/>
        </w:rPr>
        <w:t>em</w:t>
      </w:r>
      <w:r w:rsidR="00902A6C">
        <w:rPr>
          <w:rFonts w:ascii="Times New Roman" w:hAnsi="Times New Roman" w:cs="Times New Roman"/>
          <w:sz w:val="28"/>
          <w:szCs w:val="28"/>
          <w:lang w:bidi="he-IL"/>
        </w:rPr>
        <w:t xml:space="preserve">ber </w:t>
      </w:r>
      <w:r w:rsidR="007F05EC">
        <w:rPr>
          <w:rFonts w:ascii="Times New Roman" w:hAnsi="Times New Roman" w:cs="Times New Roman"/>
          <w:sz w:val="28"/>
          <w:szCs w:val="28"/>
          <w:lang w:bidi="he-IL"/>
        </w:rPr>
        <w:t>7</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4DA90979" w14:textId="77777777" w:rsidR="00D22FDF" w:rsidRPr="005B1E9A" w:rsidRDefault="00D22FDF"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2015B315" w14:textId="35354108" w:rsidR="00D22FDF" w:rsidRPr="00D22FDF" w:rsidRDefault="00D22FDF" w:rsidP="00D22FDF">
      <w:pPr>
        <w:pStyle w:val="NoSpacing"/>
        <w:jc w:val="center"/>
        <w:rPr>
          <w:rFonts w:asciiTheme="majorBidi" w:hAnsiTheme="majorBidi" w:cstheme="majorBidi"/>
          <w:b/>
          <w:bCs/>
          <w:sz w:val="72"/>
          <w:szCs w:val="72"/>
          <w:lang w:bidi="he-IL"/>
        </w:rPr>
      </w:pPr>
      <w:r w:rsidRPr="00D22FDF">
        <w:rPr>
          <w:rFonts w:asciiTheme="majorBidi" w:hAnsiTheme="majorBidi" w:cstheme="majorBidi"/>
          <w:b/>
          <w:bCs/>
          <w:sz w:val="72"/>
          <w:szCs w:val="72"/>
          <w:lang w:bidi="he-IL"/>
        </w:rPr>
        <w:t>Precious: More than Gold</w:t>
      </w:r>
    </w:p>
    <w:p w14:paraId="1BA7F842" w14:textId="77777777" w:rsidR="00D22FDF" w:rsidRPr="005B1E9A" w:rsidRDefault="00D22FDF" w:rsidP="00D22FDF">
      <w:pPr>
        <w:pStyle w:val="NoSpacing"/>
        <w:jc w:val="center"/>
        <w:rPr>
          <w:rFonts w:asciiTheme="majorBidi" w:hAnsiTheme="majorBidi" w:cstheme="majorBidi"/>
          <w:sz w:val="8"/>
          <w:szCs w:val="8"/>
          <w:lang w:bidi="he-IL"/>
        </w:rPr>
      </w:pPr>
    </w:p>
    <w:p w14:paraId="126570E3" w14:textId="3063F290" w:rsidR="00D22FDF" w:rsidRPr="00D22FDF" w:rsidRDefault="00D22FDF" w:rsidP="00D22FDF">
      <w:pPr>
        <w:pStyle w:val="NoSpacing"/>
        <w:jc w:val="center"/>
        <w:rPr>
          <w:rFonts w:asciiTheme="majorBidi" w:hAnsiTheme="majorBidi" w:cstheme="majorBidi"/>
          <w:sz w:val="28"/>
          <w:szCs w:val="28"/>
          <w:lang w:bidi="he-IL"/>
        </w:rPr>
      </w:pPr>
      <w:r w:rsidRPr="00D22FDF">
        <w:rPr>
          <w:rFonts w:asciiTheme="majorBidi" w:hAnsiTheme="majorBidi" w:cstheme="majorBidi"/>
          <w:noProof/>
          <w:sz w:val="28"/>
          <w:szCs w:val="28"/>
          <w:lang w:bidi="he-IL"/>
        </w:rPr>
        <w:drawing>
          <wp:inline distT="0" distB="0" distL="0" distR="0" wp14:anchorId="055D58FB" wp14:editId="207CA7FF">
            <wp:extent cx="4099560" cy="1846257"/>
            <wp:effectExtent l="0" t="0" r="0" b="1905"/>
            <wp:docPr id="21393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9086" name=""/>
                    <pic:cNvPicPr/>
                  </pic:nvPicPr>
                  <pic:blipFill>
                    <a:blip r:embed="rId7"/>
                    <a:stretch>
                      <a:fillRect/>
                    </a:stretch>
                  </pic:blipFill>
                  <pic:spPr>
                    <a:xfrm>
                      <a:off x="0" y="0"/>
                      <a:ext cx="4120893" cy="1855865"/>
                    </a:xfrm>
                    <a:prstGeom prst="rect">
                      <a:avLst/>
                    </a:prstGeom>
                  </pic:spPr>
                </pic:pic>
              </a:graphicData>
            </a:graphic>
          </wp:inline>
        </w:drawing>
      </w:r>
    </w:p>
    <w:p w14:paraId="0CDD419F" w14:textId="77777777" w:rsidR="00D22FDF" w:rsidRPr="00D22FDF" w:rsidRDefault="00D22FDF" w:rsidP="00D22FDF">
      <w:pPr>
        <w:pStyle w:val="NoSpacing"/>
        <w:jc w:val="both"/>
        <w:rPr>
          <w:rFonts w:asciiTheme="majorBidi" w:hAnsiTheme="majorBidi" w:cstheme="majorBidi"/>
          <w:sz w:val="28"/>
          <w:szCs w:val="28"/>
          <w:lang w:bidi="he-IL"/>
        </w:rPr>
      </w:pPr>
    </w:p>
    <w:p w14:paraId="670AC3FB" w14:textId="77777777" w:rsidR="00D22FDF" w:rsidRDefault="00D22FDF" w:rsidP="00D22FDF">
      <w:pPr>
        <w:pStyle w:val="NoSpacing"/>
        <w:ind w:firstLine="720"/>
        <w:jc w:val="both"/>
        <w:rPr>
          <w:rFonts w:asciiTheme="majorBidi" w:hAnsiTheme="majorBidi" w:cstheme="majorBidi"/>
          <w:sz w:val="28"/>
          <w:szCs w:val="28"/>
          <w:lang w:bidi="he-IL"/>
        </w:rPr>
      </w:pPr>
      <w:r w:rsidRPr="00D22FDF">
        <w:rPr>
          <w:rFonts w:asciiTheme="majorBidi" w:hAnsiTheme="majorBidi" w:cstheme="majorBidi"/>
          <w:sz w:val="28"/>
          <w:szCs w:val="28"/>
          <w:lang w:bidi="he-IL"/>
        </w:rPr>
        <w:t xml:space="preserve">It was 1951, and young Yitzchak walked along the streets of </w:t>
      </w:r>
      <w:proofErr w:type="spellStart"/>
      <w:r w:rsidRPr="00D22FDF">
        <w:rPr>
          <w:rFonts w:asciiTheme="majorBidi" w:hAnsiTheme="majorBidi" w:cstheme="majorBidi"/>
          <w:sz w:val="28"/>
          <w:szCs w:val="28"/>
          <w:lang w:bidi="he-IL"/>
        </w:rPr>
        <w:t>Yerushalayim</w:t>
      </w:r>
      <w:proofErr w:type="spellEnd"/>
      <w:r w:rsidRPr="00D22FDF">
        <w:rPr>
          <w:rFonts w:asciiTheme="majorBidi" w:hAnsiTheme="majorBidi" w:cstheme="majorBidi"/>
          <w:sz w:val="28"/>
          <w:szCs w:val="28"/>
          <w:lang w:bidi="he-IL"/>
        </w:rPr>
        <w:t xml:space="preserve"> on a spring Shabbos afternoon, returning home after his weekly Tehillim group. As Yitzchak turned onto a quiet narrow street, his eye caught the glare of the sun shining off something lying on the ground. As he came closer, he saw that it was a gold coin. What should he do? The coin could help his family for the next few weeks. The poverty at that time was rampant; a typical Shabbos seudah consisted of two </w:t>
      </w:r>
      <w:proofErr w:type="spellStart"/>
      <w:r w:rsidRPr="00D22FDF">
        <w:rPr>
          <w:rFonts w:asciiTheme="majorBidi" w:hAnsiTheme="majorBidi" w:cstheme="majorBidi"/>
          <w:sz w:val="28"/>
          <w:szCs w:val="28"/>
          <w:lang w:bidi="he-IL"/>
        </w:rPr>
        <w:t>challos</w:t>
      </w:r>
      <w:proofErr w:type="spellEnd"/>
      <w:r w:rsidRPr="00D22FDF">
        <w:rPr>
          <w:rFonts w:asciiTheme="majorBidi" w:hAnsiTheme="majorBidi" w:cstheme="majorBidi"/>
          <w:sz w:val="28"/>
          <w:szCs w:val="28"/>
          <w:lang w:bidi="he-IL"/>
        </w:rPr>
        <w:t xml:space="preserve">, a slice of fish, and some rice. </w:t>
      </w:r>
    </w:p>
    <w:p w14:paraId="55D7EFE7" w14:textId="77777777" w:rsidR="00D22FDF" w:rsidRDefault="00D22FDF" w:rsidP="00D22FDF">
      <w:pPr>
        <w:pStyle w:val="NoSpacing"/>
        <w:ind w:firstLine="720"/>
        <w:jc w:val="both"/>
        <w:rPr>
          <w:rFonts w:asciiTheme="majorBidi" w:hAnsiTheme="majorBidi" w:cstheme="majorBidi"/>
          <w:sz w:val="28"/>
          <w:szCs w:val="28"/>
          <w:lang w:bidi="he-IL"/>
        </w:rPr>
      </w:pPr>
      <w:r w:rsidRPr="00D22FDF">
        <w:rPr>
          <w:rFonts w:asciiTheme="majorBidi" w:hAnsiTheme="majorBidi" w:cstheme="majorBidi"/>
          <w:sz w:val="28"/>
          <w:szCs w:val="28"/>
          <w:lang w:bidi="he-IL"/>
        </w:rPr>
        <w:t xml:space="preserve">But Yitzchak stopped; it was Shabbos Kodesh. He was not permitted to take the coin. Yitzchak Eisenbach remembered that although he could not move the coin, he was allowed to stand over the coin without shifting it. He placed his feet on the coin and was planning to wait the two remaining hours until Shabbos was over and then take the coin for himself. </w:t>
      </w:r>
    </w:p>
    <w:p w14:paraId="2D2082D8" w14:textId="77777777" w:rsidR="00D22FDF" w:rsidRDefault="00D22FDF" w:rsidP="00D22FDF">
      <w:pPr>
        <w:pStyle w:val="NoSpacing"/>
        <w:ind w:firstLine="720"/>
        <w:jc w:val="both"/>
        <w:rPr>
          <w:rFonts w:asciiTheme="majorBidi" w:hAnsiTheme="majorBidi" w:cstheme="majorBidi"/>
          <w:sz w:val="28"/>
          <w:szCs w:val="28"/>
          <w:lang w:bidi="he-IL"/>
        </w:rPr>
      </w:pPr>
      <w:r w:rsidRPr="00D22FDF">
        <w:rPr>
          <w:rFonts w:asciiTheme="majorBidi" w:hAnsiTheme="majorBidi" w:cstheme="majorBidi"/>
          <w:sz w:val="28"/>
          <w:szCs w:val="28"/>
          <w:lang w:bidi="he-IL"/>
        </w:rPr>
        <w:t xml:space="preserve">From the window of his apartment, a young Arab was observing the scene and wondering why a Jewish boy was standing in the same spot for twenty minutes. He came outside and noticed the radiating glow. He then walked up to Yitzchak, pushed him over, took the precious coin, and walked off. </w:t>
      </w:r>
    </w:p>
    <w:p w14:paraId="1B64C8BF" w14:textId="77777777" w:rsidR="00D22FDF" w:rsidRDefault="00D22FDF" w:rsidP="00D22FDF">
      <w:pPr>
        <w:pStyle w:val="NoSpacing"/>
        <w:ind w:firstLine="720"/>
        <w:jc w:val="both"/>
        <w:rPr>
          <w:rFonts w:asciiTheme="majorBidi" w:hAnsiTheme="majorBidi" w:cstheme="majorBidi"/>
          <w:sz w:val="28"/>
          <w:szCs w:val="28"/>
          <w:lang w:bidi="he-IL"/>
        </w:rPr>
      </w:pPr>
      <w:r w:rsidRPr="00D22FDF">
        <w:rPr>
          <w:rFonts w:asciiTheme="majorBidi" w:hAnsiTheme="majorBidi" w:cstheme="majorBidi"/>
          <w:sz w:val="28"/>
          <w:szCs w:val="28"/>
          <w:lang w:bidi="he-IL"/>
        </w:rPr>
        <w:t xml:space="preserve">Yitzchak laid there helpless against the Arab’s attack, and after he left, Yitzchak cried his way home. When he came home, his father asked him what </w:t>
      </w:r>
      <w:r w:rsidRPr="00D22FDF">
        <w:rPr>
          <w:rFonts w:asciiTheme="majorBidi" w:hAnsiTheme="majorBidi" w:cstheme="majorBidi"/>
          <w:sz w:val="28"/>
          <w:szCs w:val="28"/>
          <w:lang w:bidi="he-IL"/>
        </w:rPr>
        <w:lastRenderedPageBreak/>
        <w:t xml:space="preserve">happened, and Yitzchak told his father the whole story — how he’d found a gold coin, how he’d planned to stand on it till Shabbos ended, and how the Arab had pushed him and took away the precious coin. His father tried to comfort him but to no avail. Yitzchak was disappointed. </w:t>
      </w:r>
    </w:p>
    <w:p w14:paraId="76D952EB" w14:textId="77777777" w:rsidR="005B1E9A" w:rsidRDefault="005B1E9A" w:rsidP="00D22FDF">
      <w:pPr>
        <w:pStyle w:val="NoSpacing"/>
        <w:ind w:firstLine="720"/>
        <w:jc w:val="both"/>
        <w:rPr>
          <w:rFonts w:asciiTheme="majorBidi" w:hAnsiTheme="majorBidi" w:cstheme="majorBidi"/>
          <w:sz w:val="28"/>
          <w:szCs w:val="28"/>
          <w:lang w:bidi="he-IL"/>
        </w:rPr>
      </w:pPr>
    </w:p>
    <w:p w14:paraId="13809BA3" w14:textId="4CC87FA4" w:rsidR="005B1E9A" w:rsidRDefault="005B1E9A" w:rsidP="005B1E9A">
      <w:pPr>
        <w:pStyle w:val="NoSpacing"/>
        <w:ind w:firstLine="720"/>
        <w:jc w:val="center"/>
        <w:rPr>
          <w:rFonts w:asciiTheme="majorBidi" w:hAnsiTheme="majorBidi" w:cstheme="majorBidi"/>
          <w:sz w:val="28"/>
          <w:szCs w:val="28"/>
          <w:lang w:bidi="he-IL"/>
        </w:rPr>
      </w:pPr>
      <w:r w:rsidRPr="005B1E9A">
        <w:rPr>
          <w:rFonts w:asciiTheme="majorBidi" w:hAnsiTheme="majorBidi" w:cstheme="majorBidi"/>
          <w:noProof/>
          <w:sz w:val="28"/>
          <w:szCs w:val="28"/>
          <w:lang w:bidi="he-IL"/>
        </w:rPr>
        <w:drawing>
          <wp:inline distT="0" distB="0" distL="0" distR="0" wp14:anchorId="42D59A75" wp14:editId="17935937">
            <wp:extent cx="1684166" cy="2286198"/>
            <wp:effectExtent l="0" t="0" r="0" b="0"/>
            <wp:docPr id="188826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67903" name=""/>
                    <pic:cNvPicPr/>
                  </pic:nvPicPr>
                  <pic:blipFill>
                    <a:blip r:embed="rId8"/>
                    <a:stretch>
                      <a:fillRect/>
                    </a:stretch>
                  </pic:blipFill>
                  <pic:spPr>
                    <a:xfrm>
                      <a:off x="0" y="0"/>
                      <a:ext cx="1684166" cy="2286198"/>
                    </a:xfrm>
                    <a:prstGeom prst="rect">
                      <a:avLst/>
                    </a:prstGeom>
                  </pic:spPr>
                </pic:pic>
              </a:graphicData>
            </a:graphic>
          </wp:inline>
        </w:drawing>
      </w:r>
    </w:p>
    <w:p w14:paraId="434FA0DC" w14:textId="77777777" w:rsidR="005B1E9A" w:rsidRDefault="005B1E9A" w:rsidP="00D22FDF">
      <w:pPr>
        <w:pStyle w:val="NoSpacing"/>
        <w:ind w:firstLine="720"/>
        <w:jc w:val="both"/>
        <w:rPr>
          <w:rFonts w:asciiTheme="majorBidi" w:hAnsiTheme="majorBidi" w:cstheme="majorBidi"/>
          <w:sz w:val="28"/>
          <w:szCs w:val="28"/>
          <w:lang w:bidi="he-IL"/>
        </w:rPr>
      </w:pPr>
    </w:p>
    <w:p w14:paraId="0A8489DD" w14:textId="53486558" w:rsidR="00D22FDF" w:rsidRPr="00D22FDF" w:rsidRDefault="00D22FDF" w:rsidP="00D22FDF">
      <w:pPr>
        <w:pStyle w:val="NoSpacing"/>
        <w:ind w:firstLine="720"/>
        <w:jc w:val="both"/>
        <w:rPr>
          <w:rFonts w:asciiTheme="majorBidi" w:hAnsiTheme="majorBidi" w:cstheme="majorBidi"/>
          <w:sz w:val="28"/>
          <w:szCs w:val="28"/>
          <w:lang w:bidi="he-IL"/>
        </w:rPr>
      </w:pPr>
      <w:r w:rsidRPr="00D22FDF">
        <w:rPr>
          <w:rFonts w:asciiTheme="majorBidi" w:hAnsiTheme="majorBidi" w:cstheme="majorBidi"/>
          <w:sz w:val="28"/>
          <w:szCs w:val="28"/>
          <w:lang w:bidi="he-IL"/>
        </w:rPr>
        <w:t xml:space="preserve">On </w:t>
      </w:r>
      <w:proofErr w:type="spellStart"/>
      <w:r w:rsidRPr="00D22FDF">
        <w:rPr>
          <w:rFonts w:asciiTheme="majorBidi" w:hAnsiTheme="majorBidi" w:cstheme="majorBidi"/>
          <w:sz w:val="28"/>
          <w:szCs w:val="28"/>
          <w:lang w:bidi="he-IL"/>
        </w:rPr>
        <w:t>Motzaei</w:t>
      </w:r>
      <w:proofErr w:type="spellEnd"/>
      <w:r w:rsidRPr="00D22FDF">
        <w:rPr>
          <w:rFonts w:asciiTheme="majorBidi" w:hAnsiTheme="majorBidi" w:cstheme="majorBidi"/>
          <w:sz w:val="28"/>
          <w:szCs w:val="28"/>
          <w:lang w:bidi="he-IL"/>
        </w:rPr>
        <w:t xml:space="preserve"> Shabbos, when Maariv ended, the great tzaddik and </w:t>
      </w:r>
      <w:proofErr w:type="spellStart"/>
      <w:r w:rsidRPr="00D22FDF">
        <w:rPr>
          <w:rFonts w:asciiTheme="majorBidi" w:hAnsiTheme="majorBidi" w:cstheme="majorBidi"/>
          <w:sz w:val="28"/>
          <w:szCs w:val="28"/>
          <w:lang w:bidi="he-IL"/>
        </w:rPr>
        <w:t>gaon</w:t>
      </w:r>
      <w:proofErr w:type="spellEnd"/>
      <w:r w:rsidRPr="00D22FDF">
        <w:rPr>
          <w:rFonts w:asciiTheme="majorBidi" w:hAnsiTheme="majorBidi" w:cstheme="majorBidi"/>
          <w:sz w:val="28"/>
          <w:szCs w:val="28"/>
          <w:lang w:bidi="he-IL"/>
        </w:rPr>
        <w:t xml:space="preserve">, Rav Weidenfeld, </w:t>
      </w:r>
      <w:proofErr w:type="spellStart"/>
      <w:r w:rsidRPr="00D22FDF">
        <w:rPr>
          <w:rFonts w:asciiTheme="majorBidi" w:hAnsiTheme="majorBidi" w:cstheme="majorBidi"/>
          <w:sz w:val="28"/>
          <w:szCs w:val="28"/>
          <w:lang w:bidi="he-IL"/>
        </w:rPr>
        <w:t>zt”l</w:t>
      </w:r>
      <w:proofErr w:type="spellEnd"/>
      <w:r w:rsidRPr="00D22FDF">
        <w:rPr>
          <w:rFonts w:asciiTheme="majorBidi" w:hAnsiTheme="majorBidi" w:cstheme="majorBidi"/>
          <w:sz w:val="28"/>
          <w:szCs w:val="28"/>
          <w:lang w:bidi="he-IL"/>
        </w:rPr>
        <w:t xml:space="preserve">, known as the </w:t>
      </w:r>
      <w:proofErr w:type="spellStart"/>
      <w:r w:rsidRPr="00D22FDF">
        <w:rPr>
          <w:rFonts w:asciiTheme="majorBidi" w:hAnsiTheme="majorBidi" w:cstheme="majorBidi"/>
          <w:sz w:val="28"/>
          <w:szCs w:val="28"/>
          <w:lang w:bidi="he-IL"/>
        </w:rPr>
        <w:t>Tchebiner</w:t>
      </w:r>
      <w:proofErr w:type="spellEnd"/>
      <w:r w:rsidRPr="00D22FDF">
        <w:rPr>
          <w:rFonts w:asciiTheme="majorBidi" w:hAnsiTheme="majorBidi" w:cstheme="majorBidi"/>
          <w:sz w:val="28"/>
          <w:szCs w:val="28"/>
          <w:lang w:bidi="he-IL"/>
        </w:rPr>
        <w:t xml:space="preserve"> Rav, called Yitzchak over and asked him why he was sad. When Yitzchak told the Rav what occurred, the Rav looked at Yitzchak and said, “Ask your father if he lets you come to my house. There’s something I want to tell you.” After getting permission, Yitzchak walked home with the great tzaddik.</w:t>
      </w:r>
    </w:p>
    <w:p w14:paraId="4C624187" w14:textId="77777777" w:rsidR="005B1E9A" w:rsidRDefault="00D22FDF" w:rsidP="005B1E9A">
      <w:pPr>
        <w:pStyle w:val="NoSpacing"/>
        <w:ind w:firstLine="720"/>
        <w:jc w:val="both"/>
        <w:rPr>
          <w:rFonts w:asciiTheme="majorBidi" w:hAnsiTheme="majorBidi" w:cstheme="majorBidi"/>
          <w:sz w:val="28"/>
          <w:szCs w:val="28"/>
          <w:lang w:bidi="he-IL"/>
        </w:rPr>
      </w:pPr>
      <w:r w:rsidRPr="00D22FDF">
        <w:rPr>
          <w:rFonts w:asciiTheme="majorBidi" w:hAnsiTheme="majorBidi" w:cstheme="majorBidi"/>
          <w:sz w:val="28"/>
          <w:szCs w:val="28"/>
          <w:lang w:bidi="he-IL"/>
        </w:rPr>
        <w:t xml:space="preserve">“Yitzchak,” the Rav started, “you lost a gold coin today, and you must be very sad. I have a gold coin in my drawer, and I’m willing to give it to you, but on one condition.” </w:t>
      </w:r>
    </w:p>
    <w:p w14:paraId="5FBA8EE1" w14:textId="77777777" w:rsidR="005B1E9A" w:rsidRDefault="00D22FDF" w:rsidP="005B1E9A">
      <w:pPr>
        <w:pStyle w:val="NoSpacing"/>
        <w:ind w:firstLine="720"/>
        <w:jc w:val="both"/>
        <w:rPr>
          <w:rFonts w:asciiTheme="majorBidi" w:hAnsiTheme="majorBidi" w:cstheme="majorBidi"/>
          <w:sz w:val="28"/>
          <w:szCs w:val="28"/>
          <w:lang w:bidi="he-IL"/>
        </w:rPr>
      </w:pPr>
      <w:r w:rsidRPr="00D22FDF">
        <w:rPr>
          <w:rFonts w:asciiTheme="majorBidi" w:hAnsiTheme="majorBidi" w:cstheme="majorBidi"/>
          <w:sz w:val="28"/>
          <w:szCs w:val="28"/>
          <w:lang w:bidi="he-IL"/>
        </w:rPr>
        <w:t xml:space="preserve">Yitzchak’s eyes perked in disbelief. “What’s the condition?” </w:t>
      </w:r>
    </w:p>
    <w:p w14:paraId="3B11285E" w14:textId="77777777" w:rsidR="005B1E9A" w:rsidRDefault="00D22FDF" w:rsidP="005B1E9A">
      <w:pPr>
        <w:pStyle w:val="NoSpacing"/>
        <w:ind w:firstLine="720"/>
        <w:jc w:val="both"/>
        <w:rPr>
          <w:rFonts w:asciiTheme="majorBidi" w:hAnsiTheme="majorBidi" w:cstheme="majorBidi"/>
          <w:sz w:val="28"/>
          <w:szCs w:val="28"/>
          <w:lang w:bidi="he-IL"/>
        </w:rPr>
      </w:pPr>
      <w:r w:rsidRPr="00D22FDF">
        <w:rPr>
          <w:rFonts w:asciiTheme="majorBidi" w:hAnsiTheme="majorBidi" w:cstheme="majorBidi"/>
          <w:sz w:val="28"/>
          <w:szCs w:val="28"/>
          <w:lang w:bidi="he-IL"/>
        </w:rPr>
        <w:t xml:space="preserve">The Rav smiled and said, “On the condition that you grant me the reward of the mitzva you’ve done. You got one of the biggest </w:t>
      </w:r>
      <w:proofErr w:type="spellStart"/>
      <w:r w:rsidRPr="00D22FDF">
        <w:rPr>
          <w:rFonts w:asciiTheme="majorBidi" w:hAnsiTheme="majorBidi" w:cstheme="majorBidi"/>
          <w:sz w:val="28"/>
          <w:szCs w:val="28"/>
          <w:lang w:bidi="he-IL"/>
        </w:rPr>
        <w:t>mitzvos</w:t>
      </w:r>
      <w:proofErr w:type="spellEnd"/>
      <w:r w:rsidRPr="00D22FDF">
        <w:rPr>
          <w:rFonts w:asciiTheme="majorBidi" w:hAnsiTheme="majorBidi" w:cstheme="majorBidi"/>
          <w:sz w:val="28"/>
          <w:szCs w:val="28"/>
          <w:lang w:bidi="he-IL"/>
        </w:rPr>
        <w:t xml:space="preserve"> possible; you held yourself back from moving </w:t>
      </w:r>
      <w:proofErr w:type="spellStart"/>
      <w:r w:rsidRPr="00D22FDF">
        <w:rPr>
          <w:rFonts w:asciiTheme="majorBidi" w:hAnsiTheme="majorBidi" w:cstheme="majorBidi"/>
          <w:sz w:val="28"/>
          <w:szCs w:val="28"/>
          <w:lang w:bidi="he-IL"/>
        </w:rPr>
        <w:t>muktze</w:t>
      </w:r>
      <w:proofErr w:type="spellEnd"/>
      <w:r w:rsidRPr="00D22FDF">
        <w:rPr>
          <w:rFonts w:asciiTheme="majorBidi" w:hAnsiTheme="majorBidi" w:cstheme="majorBidi"/>
          <w:sz w:val="28"/>
          <w:szCs w:val="28"/>
          <w:lang w:bidi="he-IL"/>
        </w:rPr>
        <w:t xml:space="preserve"> by not taking the gold coin. That mitzva is so great, and I eagerly desire it for myself. If you give me the </w:t>
      </w:r>
      <w:proofErr w:type="spellStart"/>
      <w:r w:rsidRPr="00D22FDF">
        <w:rPr>
          <w:rFonts w:asciiTheme="majorBidi" w:hAnsiTheme="majorBidi" w:cstheme="majorBidi"/>
          <w:sz w:val="28"/>
          <w:szCs w:val="28"/>
          <w:lang w:bidi="he-IL"/>
        </w:rPr>
        <w:t>zechus</w:t>
      </w:r>
      <w:proofErr w:type="spellEnd"/>
      <w:r w:rsidRPr="00D22FDF">
        <w:rPr>
          <w:rFonts w:asciiTheme="majorBidi" w:hAnsiTheme="majorBidi" w:cstheme="majorBidi"/>
          <w:sz w:val="28"/>
          <w:szCs w:val="28"/>
          <w:lang w:bidi="he-IL"/>
        </w:rPr>
        <w:t xml:space="preserve">, then I’ll give you that gold coin.” </w:t>
      </w:r>
    </w:p>
    <w:p w14:paraId="1CD2A723" w14:textId="77777777" w:rsidR="005B1E9A" w:rsidRDefault="00D22FDF" w:rsidP="005B1E9A">
      <w:pPr>
        <w:pStyle w:val="NoSpacing"/>
        <w:ind w:firstLine="720"/>
        <w:jc w:val="both"/>
        <w:rPr>
          <w:rFonts w:asciiTheme="majorBidi" w:hAnsiTheme="majorBidi" w:cstheme="majorBidi"/>
          <w:sz w:val="28"/>
          <w:szCs w:val="28"/>
          <w:lang w:bidi="he-IL"/>
        </w:rPr>
      </w:pPr>
      <w:r w:rsidRPr="00D22FDF">
        <w:rPr>
          <w:rFonts w:asciiTheme="majorBidi" w:hAnsiTheme="majorBidi" w:cstheme="majorBidi"/>
          <w:sz w:val="28"/>
          <w:szCs w:val="28"/>
          <w:lang w:bidi="he-IL"/>
        </w:rPr>
        <w:t xml:space="preserve">When Yitzchak heard the Rav’s words, he came to the realization that although he didn’t have a gold coin, he had something far more precious than money could buy. He had acquired the great mitzva of guarding Shabbos, and that was priceless. He then looked at the Rav and said, “I would rather not give that away.” </w:t>
      </w:r>
    </w:p>
    <w:p w14:paraId="40AD3479" w14:textId="58F72852" w:rsidR="00D22FDF" w:rsidRPr="00D22FDF" w:rsidRDefault="00D22FDF" w:rsidP="005B1E9A">
      <w:pPr>
        <w:pStyle w:val="NoSpacing"/>
        <w:ind w:firstLine="720"/>
        <w:jc w:val="both"/>
        <w:rPr>
          <w:rFonts w:asciiTheme="majorBidi" w:hAnsiTheme="majorBidi" w:cstheme="majorBidi"/>
          <w:sz w:val="28"/>
          <w:szCs w:val="28"/>
          <w:lang w:bidi="he-IL"/>
        </w:rPr>
      </w:pPr>
      <w:r w:rsidRPr="00D22FDF">
        <w:rPr>
          <w:rFonts w:asciiTheme="majorBidi" w:hAnsiTheme="majorBidi" w:cstheme="majorBidi"/>
          <w:sz w:val="28"/>
          <w:szCs w:val="28"/>
          <w:lang w:bidi="he-IL"/>
        </w:rPr>
        <w:t xml:space="preserve">The Rav patted him on the forehead and wished him “Gutta </w:t>
      </w:r>
      <w:proofErr w:type="spellStart"/>
      <w:r w:rsidRPr="00D22FDF">
        <w:rPr>
          <w:rFonts w:asciiTheme="majorBidi" w:hAnsiTheme="majorBidi" w:cstheme="majorBidi"/>
          <w:sz w:val="28"/>
          <w:szCs w:val="28"/>
          <w:lang w:bidi="he-IL"/>
        </w:rPr>
        <w:t>vach</w:t>
      </w:r>
      <w:proofErr w:type="spellEnd"/>
      <w:r w:rsidRPr="00D22FDF">
        <w:rPr>
          <w:rFonts w:asciiTheme="majorBidi" w:hAnsiTheme="majorBidi" w:cstheme="majorBidi"/>
          <w:sz w:val="28"/>
          <w:szCs w:val="28"/>
          <w:lang w:bidi="he-IL"/>
        </w:rPr>
        <w:t>.” Yitzchak skipped home realizing how much he’d gained with his precious “find.”</w:t>
      </w:r>
    </w:p>
    <w:p w14:paraId="31D7D323" w14:textId="77777777" w:rsidR="00D22FDF" w:rsidRPr="00D22FDF" w:rsidRDefault="00D22FDF" w:rsidP="00D22FDF">
      <w:pPr>
        <w:pStyle w:val="NoSpacing"/>
        <w:jc w:val="both"/>
        <w:rPr>
          <w:rFonts w:asciiTheme="majorBidi" w:hAnsiTheme="majorBidi" w:cstheme="majorBidi"/>
          <w:sz w:val="28"/>
          <w:szCs w:val="28"/>
          <w:lang w:bidi="he-IL"/>
        </w:rPr>
      </w:pPr>
    </w:p>
    <w:p w14:paraId="53A28BB8" w14:textId="610ACDC3" w:rsidR="00EE00CB" w:rsidRPr="005B1E9A" w:rsidRDefault="00D22FDF" w:rsidP="005B1E9A">
      <w:pPr>
        <w:pStyle w:val="NoSpacing"/>
        <w:jc w:val="both"/>
        <w:rPr>
          <w:rFonts w:asciiTheme="majorBidi" w:hAnsiTheme="majorBidi" w:cstheme="majorBidi"/>
          <w:i/>
          <w:iCs/>
          <w:sz w:val="28"/>
          <w:szCs w:val="28"/>
          <w:lang w:bidi="he-IL"/>
        </w:rPr>
      </w:pPr>
      <w:r w:rsidRPr="005B1E9A">
        <w:rPr>
          <w:rFonts w:asciiTheme="majorBidi" w:hAnsiTheme="majorBidi" w:cstheme="majorBidi"/>
          <w:i/>
          <w:iCs/>
          <w:sz w:val="28"/>
          <w:szCs w:val="28"/>
          <w:lang w:bidi="he-IL"/>
        </w:rPr>
        <w:t xml:space="preserve">Reprinted from the </w:t>
      </w:r>
      <w:proofErr w:type="spellStart"/>
      <w:r w:rsidRPr="005B1E9A">
        <w:rPr>
          <w:rFonts w:asciiTheme="majorBidi" w:hAnsiTheme="majorBidi" w:cstheme="majorBidi"/>
          <w:i/>
          <w:iCs/>
          <w:sz w:val="28"/>
          <w:szCs w:val="28"/>
          <w:lang w:bidi="he-IL"/>
        </w:rPr>
        <w:t>Parshas</w:t>
      </w:r>
      <w:proofErr w:type="spellEnd"/>
      <w:r w:rsidRPr="005B1E9A">
        <w:rPr>
          <w:rFonts w:asciiTheme="majorBidi" w:hAnsiTheme="majorBidi" w:cstheme="majorBidi"/>
          <w:i/>
          <w:iCs/>
          <w:sz w:val="28"/>
          <w:szCs w:val="28"/>
          <w:lang w:bidi="he-IL"/>
        </w:rPr>
        <w:t xml:space="preserve"> Noach 5785 email of </w:t>
      </w:r>
      <w:proofErr w:type="spellStart"/>
      <w:r w:rsidRPr="005B1E9A">
        <w:rPr>
          <w:rFonts w:asciiTheme="majorBidi" w:hAnsiTheme="majorBidi" w:cstheme="majorBidi"/>
          <w:i/>
          <w:iCs/>
          <w:sz w:val="28"/>
          <w:szCs w:val="28"/>
          <w:lang w:bidi="he-IL"/>
        </w:rPr>
        <w:t>Zichru</w:t>
      </w:r>
      <w:proofErr w:type="spellEnd"/>
      <w:r w:rsidRPr="005B1E9A">
        <w:rPr>
          <w:rFonts w:asciiTheme="majorBidi" w:hAnsiTheme="majorBidi" w:cstheme="majorBidi"/>
          <w:i/>
          <w:iCs/>
          <w:sz w:val="28"/>
          <w:szCs w:val="28"/>
          <w:lang w:bidi="he-IL"/>
        </w:rPr>
        <w:t xml:space="preserve"> Toras Moshe</w:t>
      </w:r>
    </w:p>
    <w:p w14:paraId="08F572BA" w14:textId="77777777" w:rsidR="00646AF3" w:rsidRPr="00D72064" w:rsidRDefault="00646AF3" w:rsidP="005514DC">
      <w:pPr>
        <w:pStyle w:val="NoSpacing"/>
        <w:jc w:val="center"/>
        <w:rPr>
          <w:rFonts w:asciiTheme="majorBidi" w:hAnsiTheme="majorBidi" w:cstheme="majorBidi"/>
          <w:color w:val="000000" w:themeColor="text1"/>
          <w:sz w:val="72"/>
          <w:szCs w:val="72"/>
          <w:lang w:bidi="he-IL"/>
        </w:rPr>
      </w:pPr>
      <w:hyperlink r:id="rId9" w:tgtFrame="_blank" w:history="1">
        <w:r w:rsidRPr="00D72064">
          <w:rPr>
            <w:rStyle w:val="Hyperlink"/>
            <w:rFonts w:asciiTheme="majorBidi" w:hAnsiTheme="majorBidi" w:cstheme="majorBidi"/>
            <w:b/>
            <w:bCs/>
            <w:color w:val="000000" w:themeColor="text1"/>
            <w:sz w:val="72"/>
            <w:szCs w:val="72"/>
            <w:u w:val="none"/>
            <w:lang w:bidi="he-IL"/>
          </w:rPr>
          <w:t>The Reward</w:t>
        </w:r>
      </w:hyperlink>
    </w:p>
    <w:p w14:paraId="30BDFE68" w14:textId="7C887E8C" w:rsidR="009550E8" w:rsidRDefault="009550E8" w:rsidP="00ED622C">
      <w:pPr>
        <w:pStyle w:val="NoSpacing"/>
        <w:jc w:val="center"/>
        <w:rPr>
          <w:rFonts w:asciiTheme="majorBidi" w:hAnsiTheme="majorBidi" w:cstheme="majorBidi"/>
          <w:color w:val="000000" w:themeColor="text1"/>
          <w:sz w:val="28"/>
          <w:szCs w:val="28"/>
          <w:lang w:bidi="he-IL"/>
        </w:rPr>
      </w:pPr>
    </w:p>
    <w:p w14:paraId="41D08439" w14:textId="4093FD42" w:rsidR="004E0DA7" w:rsidRDefault="004E0DA7" w:rsidP="00ED622C">
      <w:pPr>
        <w:pStyle w:val="NoSpacing"/>
        <w:jc w:val="center"/>
        <w:rPr>
          <w:rFonts w:asciiTheme="majorBidi" w:hAnsiTheme="majorBidi" w:cstheme="majorBidi"/>
          <w:color w:val="000000" w:themeColor="text1"/>
          <w:sz w:val="28"/>
          <w:szCs w:val="28"/>
          <w:lang w:bidi="he-IL"/>
        </w:rPr>
      </w:pPr>
      <w:r w:rsidRPr="004E0DA7">
        <w:rPr>
          <w:rFonts w:asciiTheme="majorBidi" w:hAnsiTheme="majorBidi" w:cstheme="majorBidi"/>
          <w:noProof/>
          <w:color w:val="000000" w:themeColor="text1"/>
          <w:sz w:val="28"/>
          <w:szCs w:val="28"/>
          <w:lang w:bidi="he-IL"/>
        </w:rPr>
        <w:drawing>
          <wp:inline distT="0" distB="0" distL="0" distR="0" wp14:anchorId="0867A519" wp14:editId="60028744">
            <wp:extent cx="3329940" cy="3189732"/>
            <wp:effectExtent l="0" t="0" r="3810" b="0"/>
            <wp:docPr id="80497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77300" name=""/>
                    <pic:cNvPicPr/>
                  </pic:nvPicPr>
                  <pic:blipFill>
                    <a:blip r:embed="rId10"/>
                    <a:stretch>
                      <a:fillRect/>
                    </a:stretch>
                  </pic:blipFill>
                  <pic:spPr>
                    <a:xfrm>
                      <a:off x="0" y="0"/>
                      <a:ext cx="3329940" cy="3189732"/>
                    </a:xfrm>
                    <a:prstGeom prst="rect">
                      <a:avLst/>
                    </a:prstGeom>
                  </pic:spPr>
                </pic:pic>
              </a:graphicData>
            </a:graphic>
          </wp:inline>
        </w:drawing>
      </w:r>
    </w:p>
    <w:p w14:paraId="36DFB313" w14:textId="77777777" w:rsidR="004E0DA7" w:rsidRPr="005514DC" w:rsidRDefault="004E0DA7" w:rsidP="00ED622C">
      <w:pPr>
        <w:pStyle w:val="NoSpacing"/>
        <w:jc w:val="center"/>
        <w:rPr>
          <w:rFonts w:asciiTheme="majorBidi" w:hAnsiTheme="majorBidi" w:cstheme="majorBidi"/>
          <w:color w:val="000000" w:themeColor="text1"/>
          <w:sz w:val="28"/>
          <w:szCs w:val="28"/>
          <w:lang w:bidi="he-IL"/>
        </w:rPr>
      </w:pPr>
    </w:p>
    <w:tbl>
      <w:tblPr>
        <w:tblpPr w:leftFromText="45" w:rightFromText="45" w:vertAnchor="text" w:tblpXSpec="right" w:tblpYSpec="center"/>
        <w:tblW w:w="2220" w:type="dxa"/>
        <w:tblCellSpacing w:w="30" w:type="dxa"/>
        <w:tblCellMar>
          <w:left w:w="0" w:type="dxa"/>
          <w:right w:w="0" w:type="dxa"/>
        </w:tblCellMar>
        <w:tblLook w:val="04A0" w:firstRow="1" w:lastRow="0" w:firstColumn="1" w:lastColumn="0" w:noHBand="0" w:noVBand="1"/>
      </w:tblPr>
      <w:tblGrid>
        <w:gridCol w:w="2220"/>
      </w:tblGrid>
      <w:tr w:rsidR="005514DC" w:rsidRPr="005514DC" w14:paraId="4AD7A306" w14:textId="77777777" w:rsidTr="00646AF3">
        <w:trPr>
          <w:tblCellSpacing w:w="30" w:type="dxa"/>
        </w:trPr>
        <w:tc>
          <w:tcPr>
            <w:tcW w:w="0" w:type="auto"/>
            <w:vAlign w:val="center"/>
            <w:hideMark/>
          </w:tcPr>
          <w:p w14:paraId="4B3EFF5E" w14:textId="182C8762" w:rsidR="00646AF3" w:rsidRPr="005514DC" w:rsidRDefault="00646AF3" w:rsidP="005514DC">
            <w:pPr>
              <w:pStyle w:val="NoSpacing"/>
              <w:jc w:val="both"/>
              <w:rPr>
                <w:rFonts w:asciiTheme="majorBidi" w:hAnsiTheme="majorBidi" w:cstheme="majorBidi"/>
                <w:color w:val="000000" w:themeColor="text1"/>
                <w:sz w:val="28"/>
                <w:szCs w:val="28"/>
                <w:lang w:bidi="he-IL"/>
              </w:rPr>
            </w:pPr>
          </w:p>
        </w:tc>
      </w:tr>
    </w:tbl>
    <w:p w14:paraId="3B7B5AC7" w14:textId="77777777" w:rsidR="00947601" w:rsidRDefault="00646AF3" w:rsidP="00947601">
      <w:pPr>
        <w:pStyle w:val="NoSpacing"/>
        <w:ind w:firstLine="720"/>
        <w:jc w:val="both"/>
        <w:rPr>
          <w:rFonts w:asciiTheme="majorBidi" w:hAnsiTheme="majorBidi" w:cstheme="majorBidi"/>
          <w:color w:val="000000" w:themeColor="text1"/>
          <w:sz w:val="28"/>
          <w:szCs w:val="28"/>
          <w:lang w:bidi="he-IL"/>
        </w:rPr>
      </w:pPr>
      <w:r w:rsidRPr="005514DC">
        <w:rPr>
          <w:rFonts w:asciiTheme="majorBidi" w:hAnsiTheme="majorBidi" w:cstheme="majorBidi"/>
          <w:color w:val="000000" w:themeColor="text1"/>
          <w:sz w:val="28"/>
          <w:szCs w:val="28"/>
          <w:lang w:bidi="he-IL"/>
        </w:rPr>
        <w:t xml:space="preserve">Once upon a time there lived a very charitable man. </w:t>
      </w:r>
    </w:p>
    <w:p w14:paraId="4D95E9E8" w14:textId="2B7ED342" w:rsidR="00646AF3" w:rsidRPr="005514DC" w:rsidRDefault="00646AF3" w:rsidP="00947601">
      <w:pPr>
        <w:pStyle w:val="NoSpacing"/>
        <w:ind w:firstLine="720"/>
        <w:jc w:val="both"/>
        <w:rPr>
          <w:rFonts w:asciiTheme="majorBidi" w:hAnsiTheme="majorBidi" w:cstheme="majorBidi"/>
          <w:color w:val="000000" w:themeColor="text1"/>
          <w:sz w:val="28"/>
          <w:szCs w:val="28"/>
          <w:lang w:bidi="he-IL"/>
        </w:rPr>
      </w:pPr>
      <w:r w:rsidRPr="005514DC">
        <w:rPr>
          <w:rFonts w:asciiTheme="majorBidi" w:hAnsiTheme="majorBidi" w:cstheme="majorBidi"/>
          <w:color w:val="000000" w:themeColor="text1"/>
          <w:sz w:val="28"/>
          <w:szCs w:val="28"/>
          <w:lang w:bidi="he-IL"/>
        </w:rPr>
        <w:t>One</w:t>
      </w:r>
      <w:r w:rsidR="00947601">
        <w:rPr>
          <w:rFonts w:asciiTheme="majorBidi" w:hAnsiTheme="majorBidi" w:cstheme="majorBidi"/>
          <w:color w:val="000000" w:themeColor="text1"/>
          <w:sz w:val="28"/>
          <w:szCs w:val="28"/>
          <w:lang w:bidi="he-IL"/>
        </w:rPr>
        <w:t xml:space="preserve"> </w:t>
      </w:r>
      <w:r w:rsidRPr="005514DC">
        <w:rPr>
          <w:rFonts w:asciiTheme="majorBidi" w:hAnsiTheme="majorBidi" w:cstheme="majorBidi"/>
          <w:color w:val="000000" w:themeColor="text1"/>
          <w:sz w:val="28"/>
          <w:szCs w:val="28"/>
          <w:lang w:bidi="he-IL"/>
        </w:rPr>
        <w:t>day -</w:t>
      </w:r>
      <w:r w:rsidR="00D72064">
        <w:rPr>
          <w:rFonts w:asciiTheme="majorBidi" w:hAnsiTheme="majorBidi" w:cstheme="majorBidi"/>
          <w:color w:val="000000" w:themeColor="text1"/>
          <w:sz w:val="28"/>
          <w:szCs w:val="28"/>
          <w:lang w:bidi="he-IL"/>
        </w:rPr>
        <w:t xml:space="preserve"> </w:t>
      </w:r>
      <w:r w:rsidRPr="005514DC">
        <w:rPr>
          <w:rFonts w:asciiTheme="majorBidi" w:hAnsiTheme="majorBidi" w:cstheme="majorBidi"/>
          <w:color w:val="000000" w:themeColor="text1"/>
          <w:sz w:val="28"/>
          <w:szCs w:val="28"/>
          <w:lang w:bidi="he-IL"/>
        </w:rPr>
        <w:t>it was Hoshana Rabbah-- his wife gave him ten shekels and asked him to go and buy something for their children. At that moment a collection was being made in the market place for a poor orphaned girl who was about to be married. When the collectors saw this charitable person they said, "Here comes a very charitable man." They addressed themselves to him saying, "Will you take a share in this worthy cause, for we want to buy a present for the poor bride?"</w:t>
      </w:r>
    </w:p>
    <w:p w14:paraId="130D178D" w14:textId="77777777" w:rsidR="009267F8" w:rsidRDefault="00646AF3" w:rsidP="00947601">
      <w:pPr>
        <w:pStyle w:val="NoSpacing"/>
        <w:ind w:firstLine="720"/>
        <w:jc w:val="both"/>
        <w:rPr>
          <w:rFonts w:asciiTheme="majorBidi" w:hAnsiTheme="majorBidi" w:cstheme="majorBidi"/>
          <w:color w:val="000000" w:themeColor="text1"/>
          <w:sz w:val="28"/>
          <w:szCs w:val="28"/>
          <w:lang w:bidi="he-IL"/>
        </w:rPr>
      </w:pPr>
      <w:r w:rsidRPr="005514DC">
        <w:rPr>
          <w:rFonts w:asciiTheme="majorBidi" w:hAnsiTheme="majorBidi" w:cstheme="majorBidi"/>
          <w:color w:val="000000" w:themeColor="text1"/>
          <w:sz w:val="28"/>
          <w:szCs w:val="28"/>
          <w:lang w:bidi="he-IL"/>
        </w:rPr>
        <w:t xml:space="preserve">The good man gave them all the ten Shekels he had. Now he was ashamed to return home empty handed, and so he went to the synagogue. There he found children playing with etrogim, for it was Hoshana Rabba (the seventh day of Sukkot) and there was no more need for the etrogim. The good man collected a sack full of etrogim and went out to seek his fortune. </w:t>
      </w:r>
    </w:p>
    <w:p w14:paraId="0B3B4320" w14:textId="50E59835" w:rsidR="00646AF3" w:rsidRPr="005514DC" w:rsidRDefault="00646AF3" w:rsidP="00947601">
      <w:pPr>
        <w:pStyle w:val="NoSpacing"/>
        <w:ind w:firstLine="720"/>
        <w:jc w:val="both"/>
        <w:rPr>
          <w:rFonts w:asciiTheme="majorBidi" w:hAnsiTheme="majorBidi" w:cstheme="majorBidi"/>
          <w:color w:val="000000" w:themeColor="text1"/>
          <w:sz w:val="28"/>
          <w:szCs w:val="28"/>
          <w:lang w:bidi="he-IL"/>
        </w:rPr>
      </w:pPr>
      <w:r w:rsidRPr="005514DC">
        <w:rPr>
          <w:rFonts w:asciiTheme="majorBidi" w:hAnsiTheme="majorBidi" w:cstheme="majorBidi"/>
          <w:color w:val="000000" w:themeColor="text1"/>
          <w:sz w:val="28"/>
          <w:szCs w:val="28"/>
          <w:lang w:bidi="he-IL"/>
        </w:rPr>
        <w:t>Arriving in a strange land he sat down on his sack of etrogim, wondering what he was going to do next. Suddenly he was approached by the king's officers, who asked him what he had in that sack.</w:t>
      </w:r>
    </w:p>
    <w:p w14:paraId="1A187A6D" w14:textId="77777777" w:rsidR="00586AF9" w:rsidRDefault="00646AF3" w:rsidP="00586AF9">
      <w:pPr>
        <w:pStyle w:val="NoSpacing"/>
        <w:ind w:firstLine="720"/>
        <w:jc w:val="both"/>
        <w:rPr>
          <w:rFonts w:asciiTheme="majorBidi" w:hAnsiTheme="majorBidi" w:cstheme="majorBidi"/>
          <w:color w:val="000000" w:themeColor="text1"/>
          <w:sz w:val="28"/>
          <w:szCs w:val="28"/>
          <w:lang w:bidi="he-IL"/>
        </w:rPr>
      </w:pPr>
      <w:r w:rsidRPr="005514DC">
        <w:rPr>
          <w:rFonts w:asciiTheme="majorBidi" w:hAnsiTheme="majorBidi" w:cstheme="majorBidi"/>
          <w:color w:val="000000" w:themeColor="text1"/>
          <w:sz w:val="28"/>
          <w:szCs w:val="28"/>
          <w:lang w:bidi="he-IL"/>
        </w:rPr>
        <w:t xml:space="preserve">"I am a poor man and have nothing to sell," he replied. They opened his sack and found it was full of etrogim. </w:t>
      </w:r>
    </w:p>
    <w:p w14:paraId="7B8ACDEE" w14:textId="26AEC717" w:rsidR="00646AF3" w:rsidRPr="005514DC" w:rsidRDefault="00646AF3" w:rsidP="00586AF9">
      <w:pPr>
        <w:pStyle w:val="NoSpacing"/>
        <w:ind w:firstLine="720"/>
        <w:jc w:val="both"/>
        <w:rPr>
          <w:rFonts w:asciiTheme="majorBidi" w:hAnsiTheme="majorBidi" w:cstheme="majorBidi"/>
          <w:color w:val="000000" w:themeColor="text1"/>
          <w:sz w:val="28"/>
          <w:szCs w:val="28"/>
          <w:lang w:bidi="he-IL"/>
        </w:rPr>
      </w:pPr>
      <w:r w:rsidRPr="005514DC">
        <w:rPr>
          <w:rFonts w:asciiTheme="majorBidi" w:hAnsiTheme="majorBidi" w:cstheme="majorBidi"/>
          <w:color w:val="000000" w:themeColor="text1"/>
          <w:sz w:val="28"/>
          <w:szCs w:val="28"/>
          <w:lang w:bidi="he-IL"/>
        </w:rPr>
        <w:t>"What kind of fruit is this?" the officers asked. "These are etrogim, a special fruit used by Jews during their festival of Sukkot."</w:t>
      </w:r>
    </w:p>
    <w:p w14:paraId="1D3CF238" w14:textId="77777777" w:rsidR="00EC770A" w:rsidRDefault="00646AF3" w:rsidP="00586AF9">
      <w:pPr>
        <w:pStyle w:val="NoSpacing"/>
        <w:ind w:firstLine="720"/>
        <w:jc w:val="both"/>
        <w:rPr>
          <w:rFonts w:asciiTheme="majorBidi" w:hAnsiTheme="majorBidi" w:cstheme="majorBidi"/>
          <w:color w:val="000000" w:themeColor="text1"/>
          <w:sz w:val="28"/>
          <w:szCs w:val="28"/>
          <w:lang w:bidi="he-IL"/>
        </w:rPr>
      </w:pPr>
      <w:r w:rsidRPr="005514DC">
        <w:rPr>
          <w:rFonts w:asciiTheme="majorBidi" w:hAnsiTheme="majorBidi" w:cstheme="majorBidi"/>
          <w:color w:val="000000" w:themeColor="text1"/>
          <w:sz w:val="28"/>
          <w:szCs w:val="28"/>
          <w:lang w:bidi="he-IL"/>
        </w:rPr>
        <w:lastRenderedPageBreak/>
        <w:t xml:space="preserve">When the officers heard that, they grabbed him and his sack and carried him all the way to the palace. It was then that our good man learned what all the excitement was about: </w:t>
      </w:r>
    </w:p>
    <w:p w14:paraId="14CC4693" w14:textId="77777777" w:rsidR="00EC770A" w:rsidRDefault="00646AF3" w:rsidP="00586AF9">
      <w:pPr>
        <w:pStyle w:val="NoSpacing"/>
        <w:ind w:firstLine="720"/>
        <w:jc w:val="both"/>
        <w:rPr>
          <w:rFonts w:asciiTheme="majorBidi" w:hAnsiTheme="majorBidi" w:cstheme="majorBidi"/>
          <w:color w:val="000000" w:themeColor="text1"/>
          <w:sz w:val="28"/>
          <w:szCs w:val="28"/>
          <w:lang w:bidi="he-IL"/>
        </w:rPr>
      </w:pPr>
      <w:r w:rsidRPr="005514DC">
        <w:rPr>
          <w:rFonts w:asciiTheme="majorBidi" w:hAnsiTheme="majorBidi" w:cstheme="majorBidi"/>
          <w:color w:val="000000" w:themeColor="text1"/>
          <w:sz w:val="28"/>
          <w:szCs w:val="28"/>
          <w:lang w:bidi="he-IL"/>
        </w:rPr>
        <w:t xml:space="preserve">The king was very ill and he was told that only the fruit used by Jews during their festival of Sukkot could cure him. A very intensive search had yielded nothing, and just when all hope seemed to be gone, this good man arrived with a sack full of etrogim, and thus saved the king's life. </w:t>
      </w:r>
    </w:p>
    <w:p w14:paraId="170B2337" w14:textId="4625020B" w:rsidR="00646AF3" w:rsidRDefault="00646AF3" w:rsidP="00586AF9">
      <w:pPr>
        <w:pStyle w:val="NoSpacing"/>
        <w:ind w:firstLine="720"/>
        <w:jc w:val="both"/>
        <w:rPr>
          <w:rFonts w:asciiTheme="majorBidi" w:hAnsiTheme="majorBidi" w:cstheme="majorBidi"/>
          <w:color w:val="000000" w:themeColor="text1"/>
          <w:sz w:val="28"/>
          <w:szCs w:val="28"/>
          <w:lang w:bidi="he-IL"/>
        </w:rPr>
      </w:pPr>
      <w:r w:rsidRPr="005514DC">
        <w:rPr>
          <w:rFonts w:asciiTheme="majorBidi" w:hAnsiTheme="majorBidi" w:cstheme="majorBidi"/>
          <w:color w:val="000000" w:themeColor="text1"/>
          <w:sz w:val="28"/>
          <w:szCs w:val="28"/>
          <w:lang w:bidi="he-IL"/>
        </w:rPr>
        <w:t>The king recovered his health and ordered the sack emptied of the etrogim to be filled with golden dinars. Our good man now returned home richly rewarded for the charity he had been giving all his life.</w:t>
      </w:r>
    </w:p>
    <w:p w14:paraId="2E39D328" w14:textId="77777777" w:rsidR="004E0DA7" w:rsidRDefault="004E0DA7" w:rsidP="004E0DA7">
      <w:pPr>
        <w:pStyle w:val="NoSpacing"/>
        <w:jc w:val="both"/>
        <w:rPr>
          <w:rFonts w:asciiTheme="majorBidi" w:hAnsiTheme="majorBidi" w:cstheme="majorBidi"/>
          <w:color w:val="000000" w:themeColor="text1"/>
          <w:sz w:val="28"/>
          <w:szCs w:val="28"/>
          <w:lang w:bidi="he-IL"/>
        </w:rPr>
      </w:pPr>
    </w:p>
    <w:p w14:paraId="24094A04" w14:textId="43D97ADC" w:rsidR="004E0DA7" w:rsidRPr="00C163BB" w:rsidRDefault="004E0DA7" w:rsidP="004E0DA7">
      <w:pPr>
        <w:pStyle w:val="NoSpacing"/>
        <w:jc w:val="both"/>
        <w:rPr>
          <w:rFonts w:asciiTheme="majorBidi" w:hAnsiTheme="majorBidi" w:cstheme="majorBidi"/>
          <w:i/>
          <w:iCs/>
          <w:color w:val="000000" w:themeColor="text1"/>
          <w:sz w:val="28"/>
          <w:szCs w:val="28"/>
          <w:lang w:bidi="he-IL"/>
        </w:rPr>
      </w:pPr>
      <w:r w:rsidRPr="00C163BB">
        <w:rPr>
          <w:rFonts w:asciiTheme="majorBidi" w:hAnsiTheme="majorBidi" w:cstheme="majorBidi"/>
          <w:i/>
          <w:iCs/>
          <w:color w:val="000000" w:themeColor="text1"/>
          <w:sz w:val="28"/>
          <w:szCs w:val="28"/>
          <w:lang w:bidi="he-IL"/>
        </w:rPr>
        <w:t xml:space="preserve">Reprinted from the </w:t>
      </w:r>
      <w:proofErr w:type="spellStart"/>
      <w:r w:rsidR="003C77ED" w:rsidRPr="00C163BB">
        <w:rPr>
          <w:rFonts w:asciiTheme="majorBidi" w:hAnsiTheme="majorBidi" w:cstheme="majorBidi"/>
          <w:i/>
          <w:iCs/>
          <w:color w:val="000000" w:themeColor="text1"/>
          <w:sz w:val="28"/>
          <w:szCs w:val="28"/>
          <w:lang w:bidi="he-IL"/>
        </w:rPr>
        <w:t>Sukkos</w:t>
      </w:r>
      <w:proofErr w:type="spellEnd"/>
      <w:r w:rsidR="003C77ED" w:rsidRPr="00C163BB">
        <w:rPr>
          <w:rFonts w:asciiTheme="majorBidi" w:hAnsiTheme="majorBidi" w:cstheme="majorBidi"/>
          <w:i/>
          <w:iCs/>
          <w:color w:val="000000" w:themeColor="text1"/>
          <w:sz w:val="28"/>
          <w:szCs w:val="28"/>
          <w:lang w:bidi="he-IL"/>
        </w:rPr>
        <w:t xml:space="preserve"> 5784 email of Chabad.Org Magazine.</w:t>
      </w:r>
    </w:p>
    <w:p w14:paraId="22854311" w14:textId="77777777" w:rsidR="003C77ED" w:rsidRDefault="003C77ED" w:rsidP="004E0DA7">
      <w:pPr>
        <w:pStyle w:val="NoSpacing"/>
        <w:jc w:val="both"/>
        <w:rPr>
          <w:rFonts w:asciiTheme="majorBidi" w:hAnsiTheme="majorBidi" w:cstheme="majorBidi"/>
          <w:color w:val="000000" w:themeColor="text1"/>
          <w:sz w:val="28"/>
          <w:szCs w:val="28"/>
          <w:lang w:bidi="he-IL"/>
        </w:rPr>
      </w:pPr>
    </w:p>
    <w:p w14:paraId="2EBA83FA" w14:textId="1EC82E6D" w:rsidR="003C77ED" w:rsidRPr="003C0D29" w:rsidRDefault="003C0D29" w:rsidP="003C0D29">
      <w:pPr>
        <w:pStyle w:val="NoSpacing"/>
        <w:jc w:val="center"/>
        <w:rPr>
          <w:rFonts w:asciiTheme="majorBidi" w:hAnsiTheme="majorBidi" w:cstheme="majorBidi"/>
          <w:b/>
          <w:bCs/>
          <w:color w:val="000000" w:themeColor="text1"/>
          <w:sz w:val="72"/>
          <w:szCs w:val="72"/>
          <w:lang w:bidi="he-IL"/>
        </w:rPr>
      </w:pPr>
      <w:r w:rsidRPr="003C0D29">
        <w:rPr>
          <w:rFonts w:asciiTheme="majorBidi" w:hAnsiTheme="majorBidi" w:cstheme="majorBidi"/>
          <w:b/>
          <w:bCs/>
          <w:color w:val="000000" w:themeColor="text1"/>
          <w:sz w:val="72"/>
          <w:szCs w:val="72"/>
          <w:lang w:bidi="he-IL"/>
        </w:rPr>
        <w:t>In the Merit of One Shidduch</w:t>
      </w:r>
    </w:p>
    <w:p w14:paraId="1C89CF4D" w14:textId="1BF2E63E" w:rsidR="00F56D63" w:rsidRPr="003C0D29" w:rsidRDefault="001F03CF" w:rsidP="003C0D29">
      <w:pPr>
        <w:pStyle w:val="NoSpacing"/>
        <w:jc w:val="center"/>
        <w:rPr>
          <w:rFonts w:asciiTheme="majorBidi" w:hAnsiTheme="majorBidi" w:cstheme="majorBidi"/>
          <w:b/>
          <w:bCs/>
          <w:color w:val="000000" w:themeColor="text1"/>
          <w:sz w:val="36"/>
          <w:szCs w:val="36"/>
          <w:lang w:bidi="he-IL"/>
        </w:rPr>
      </w:pPr>
      <w:r w:rsidRPr="003C0D29">
        <w:rPr>
          <w:rFonts w:asciiTheme="majorBidi" w:hAnsiTheme="majorBidi" w:cstheme="majorBidi"/>
          <w:b/>
          <w:bCs/>
          <w:color w:val="000000" w:themeColor="text1"/>
          <w:sz w:val="36"/>
          <w:szCs w:val="36"/>
          <w:lang w:bidi="he-IL"/>
        </w:rPr>
        <w:t xml:space="preserve">By Rabbi David </w:t>
      </w:r>
      <w:proofErr w:type="spellStart"/>
      <w:r w:rsidRPr="003C0D29">
        <w:rPr>
          <w:rFonts w:asciiTheme="majorBidi" w:hAnsiTheme="majorBidi" w:cstheme="majorBidi"/>
          <w:b/>
          <w:bCs/>
          <w:color w:val="000000" w:themeColor="text1"/>
          <w:sz w:val="36"/>
          <w:szCs w:val="36"/>
          <w:lang w:bidi="he-IL"/>
        </w:rPr>
        <w:t>Ashear</w:t>
      </w:r>
      <w:proofErr w:type="spellEnd"/>
    </w:p>
    <w:p w14:paraId="30BDAE06" w14:textId="77777777" w:rsidR="001F03CF" w:rsidRDefault="001F03CF" w:rsidP="008875A4">
      <w:pPr>
        <w:pStyle w:val="NoSpacing"/>
        <w:jc w:val="both"/>
        <w:rPr>
          <w:rFonts w:asciiTheme="majorBidi" w:hAnsiTheme="majorBidi" w:cstheme="majorBidi"/>
          <w:color w:val="000000" w:themeColor="text1"/>
          <w:sz w:val="28"/>
          <w:szCs w:val="28"/>
          <w:lang w:bidi="he-IL"/>
        </w:rPr>
      </w:pPr>
    </w:p>
    <w:p w14:paraId="53163996" w14:textId="77777777" w:rsidR="003C0D29" w:rsidRDefault="00F56D63" w:rsidP="003C0D29">
      <w:pPr>
        <w:pStyle w:val="NoSpacing"/>
        <w:ind w:firstLine="720"/>
        <w:jc w:val="both"/>
        <w:rPr>
          <w:rFonts w:asciiTheme="majorBidi" w:hAnsiTheme="majorBidi" w:cstheme="majorBidi"/>
          <w:color w:val="000000" w:themeColor="text1"/>
          <w:sz w:val="28"/>
          <w:szCs w:val="28"/>
          <w:lang w:bidi="he-IL"/>
        </w:rPr>
      </w:pPr>
      <w:r w:rsidRPr="00F56D63">
        <w:rPr>
          <w:rFonts w:asciiTheme="majorBidi" w:hAnsiTheme="majorBidi" w:cstheme="majorBidi"/>
          <w:color w:val="000000" w:themeColor="text1"/>
          <w:sz w:val="28"/>
          <w:szCs w:val="28"/>
          <w:lang w:bidi="he-IL"/>
        </w:rPr>
        <w:t xml:space="preserve">Rabbi Friedman received a phone call from a shadchan who suggested a shidduch for his son. It sounded like an excellent idea, and he hoped the other side would feel the same way. Right after that phone conversation he went to shul, where a man from Eretz Yisrael approached him to unburden himself and ask for </w:t>
      </w:r>
      <w:proofErr w:type="spellStart"/>
      <w:r w:rsidRPr="00F56D63">
        <w:rPr>
          <w:rFonts w:asciiTheme="majorBidi" w:hAnsiTheme="majorBidi" w:cstheme="majorBidi"/>
          <w:color w:val="000000" w:themeColor="text1"/>
          <w:sz w:val="28"/>
          <w:szCs w:val="28"/>
          <w:lang w:bidi="he-IL"/>
        </w:rPr>
        <w:t>chizuk</w:t>
      </w:r>
      <w:proofErr w:type="spellEnd"/>
      <w:r w:rsidRPr="00F56D63">
        <w:rPr>
          <w:rFonts w:asciiTheme="majorBidi" w:hAnsiTheme="majorBidi" w:cstheme="majorBidi"/>
          <w:color w:val="000000" w:themeColor="text1"/>
          <w:sz w:val="28"/>
          <w:szCs w:val="28"/>
          <w:lang w:bidi="he-IL"/>
        </w:rPr>
        <w:t xml:space="preserve">. He told Rabbi Friedman that his 23-year-old daughter had been widowed and was raising a two-year-old daughter. </w:t>
      </w:r>
    </w:p>
    <w:p w14:paraId="63C612D4" w14:textId="77777777" w:rsidR="003C0D29" w:rsidRDefault="00F56D63" w:rsidP="003C0D29">
      <w:pPr>
        <w:pStyle w:val="NoSpacing"/>
        <w:ind w:firstLine="720"/>
        <w:jc w:val="both"/>
        <w:rPr>
          <w:rFonts w:asciiTheme="majorBidi" w:hAnsiTheme="majorBidi" w:cstheme="majorBidi"/>
          <w:color w:val="000000" w:themeColor="text1"/>
          <w:sz w:val="28"/>
          <w:szCs w:val="28"/>
          <w:lang w:bidi="he-IL"/>
        </w:rPr>
      </w:pPr>
      <w:r w:rsidRPr="00F56D63">
        <w:rPr>
          <w:rFonts w:asciiTheme="majorBidi" w:hAnsiTheme="majorBidi" w:cstheme="majorBidi"/>
          <w:color w:val="000000" w:themeColor="text1"/>
          <w:sz w:val="28"/>
          <w:szCs w:val="28"/>
          <w:lang w:bidi="he-IL"/>
        </w:rPr>
        <w:t xml:space="preserve">The rabbi commiserated with him and gave him </w:t>
      </w:r>
      <w:proofErr w:type="spellStart"/>
      <w:r w:rsidRPr="00F56D63">
        <w:rPr>
          <w:rFonts w:asciiTheme="majorBidi" w:hAnsiTheme="majorBidi" w:cstheme="majorBidi"/>
          <w:color w:val="000000" w:themeColor="text1"/>
          <w:sz w:val="28"/>
          <w:szCs w:val="28"/>
          <w:lang w:bidi="he-IL"/>
        </w:rPr>
        <w:t>chizuk</w:t>
      </w:r>
      <w:proofErr w:type="spellEnd"/>
      <w:r w:rsidRPr="00F56D63">
        <w:rPr>
          <w:rFonts w:asciiTheme="majorBidi" w:hAnsiTheme="majorBidi" w:cstheme="majorBidi"/>
          <w:color w:val="000000" w:themeColor="text1"/>
          <w:sz w:val="28"/>
          <w:szCs w:val="28"/>
          <w:lang w:bidi="he-IL"/>
        </w:rPr>
        <w:t xml:space="preserve">. A few minutes later, he had a brainstorm. He suddenly remembered a young rabbinical scholar with excellent middos who lived in Bnei Brak. Tragically, his wife had passed away a few months earlier, leaving him with a six-year-old daughter to raise. Perhaps this could be a match? </w:t>
      </w:r>
    </w:p>
    <w:p w14:paraId="1E4E1590" w14:textId="77777777" w:rsidR="003C0D29" w:rsidRDefault="00F56D63" w:rsidP="003C0D29">
      <w:pPr>
        <w:pStyle w:val="NoSpacing"/>
        <w:ind w:firstLine="720"/>
        <w:jc w:val="both"/>
        <w:rPr>
          <w:rFonts w:asciiTheme="majorBidi" w:hAnsiTheme="majorBidi" w:cstheme="majorBidi"/>
          <w:color w:val="000000" w:themeColor="text1"/>
          <w:sz w:val="28"/>
          <w:szCs w:val="28"/>
          <w:lang w:bidi="he-IL"/>
        </w:rPr>
      </w:pPr>
      <w:r w:rsidRPr="00F56D63">
        <w:rPr>
          <w:rFonts w:asciiTheme="majorBidi" w:hAnsiTheme="majorBidi" w:cstheme="majorBidi"/>
          <w:color w:val="000000" w:themeColor="text1"/>
          <w:sz w:val="28"/>
          <w:szCs w:val="28"/>
          <w:lang w:bidi="he-IL"/>
        </w:rPr>
        <w:t xml:space="preserve">Rabbi Friedman looked around the shul. Thankfully, the Israeli man was still there. He told him about the young widower, and then called the young rabbi in Bnei Brak and gave him information about the widow. Over the next week, there was a lot of back-and-forth regarding his son’s shidduch, as well as the shidduch he had suggested. </w:t>
      </w:r>
    </w:p>
    <w:p w14:paraId="29496F76" w14:textId="77777777" w:rsidR="003C0D29" w:rsidRDefault="00F56D63" w:rsidP="003C0D29">
      <w:pPr>
        <w:pStyle w:val="NoSpacing"/>
        <w:ind w:firstLine="720"/>
        <w:jc w:val="both"/>
        <w:rPr>
          <w:rFonts w:asciiTheme="majorBidi" w:hAnsiTheme="majorBidi" w:cstheme="majorBidi"/>
          <w:color w:val="000000" w:themeColor="text1"/>
          <w:sz w:val="28"/>
          <w:szCs w:val="28"/>
          <w:lang w:bidi="he-IL"/>
        </w:rPr>
      </w:pPr>
      <w:r w:rsidRPr="00F56D63">
        <w:rPr>
          <w:rFonts w:asciiTheme="majorBidi" w:hAnsiTheme="majorBidi" w:cstheme="majorBidi"/>
          <w:color w:val="000000" w:themeColor="text1"/>
          <w:sz w:val="28"/>
          <w:szCs w:val="28"/>
          <w:lang w:bidi="he-IL"/>
        </w:rPr>
        <w:t xml:space="preserve">About a week later, the widow’s father called to say they were interested in proceeding, but first he wanted to meet the young man. As </w:t>
      </w:r>
      <w:proofErr w:type="spellStart"/>
      <w:r w:rsidRPr="00F56D63">
        <w:rPr>
          <w:rFonts w:asciiTheme="majorBidi" w:hAnsiTheme="majorBidi" w:cstheme="majorBidi"/>
          <w:color w:val="000000" w:themeColor="text1"/>
          <w:sz w:val="28"/>
          <w:szCs w:val="28"/>
          <w:lang w:bidi="he-IL"/>
        </w:rPr>
        <w:t>hashgachah</w:t>
      </w:r>
      <w:proofErr w:type="spellEnd"/>
      <w:r w:rsidRPr="00F56D63">
        <w:rPr>
          <w:rFonts w:asciiTheme="majorBidi" w:hAnsiTheme="majorBidi" w:cstheme="majorBidi"/>
          <w:color w:val="000000" w:themeColor="text1"/>
          <w:sz w:val="28"/>
          <w:szCs w:val="28"/>
          <w:lang w:bidi="he-IL"/>
        </w:rPr>
        <w:t xml:space="preserve"> would</w:t>
      </w:r>
      <w:r w:rsidR="008875A4">
        <w:rPr>
          <w:rFonts w:asciiTheme="majorBidi" w:hAnsiTheme="majorBidi" w:cstheme="majorBidi"/>
          <w:color w:val="000000" w:themeColor="text1"/>
          <w:sz w:val="28"/>
          <w:szCs w:val="28"/>
          <w:lang w:bidi="he-IL"/>
        </w:rPr>
        <w:t xml:space="preserve"> </w:t>
      </w:r>
      <w:r w:rsidR="008875A4" w:rsidRPr="008875A4">
        <w:rPr>
          <w:rFonts w:asciiTheme="majorBidi" w:hAnsiTheme="majorBidi" w:cstheme="majorBidi"/>
          <w:color w:val="000000" w:themeColor="text1"/>
          <w:sz w:val="28"/>
          <w:szCs w:val="28"/>
          <w:lang w:bidi="he-IL"/>
        </w:rPr>
        <w:t xml:space="preserve">have it, the young man was coming to the USA from Eretz Yisrael for a different reason that Sunday. The father met him, and everyone decided to proceed with the shidduch. </w:t>
      </w:r>
    </w:p>
    <w:p w14:paraId="6C89A8C6" w14:textId="77777777" w:rsidR="003C0D29" w:rsidRDefault="008875A4" w:rsidP="003C0D29">
      <w:pPr>
        <w:pStyle w:val="NoSpacing"/>
        <w:ind w:firstLine="720"/>
        <w:jc w:val="both"/>
        <w:rPr>
          <w:rFonts w:asciiTheme="majorBidi" w:hAnsiTheme="majorBidi" w:cstheme="majorBidi"/>
          <w:color w:val="000000" w:themeColor="text1"/>
          <w:sz w:val="28"/>
          <w:szCs w:val="28"/>
          <w:lang w:bidi="he-IL"/>
        </w:rPr>
      </w:pPr>
      <w:r w:rsidRPr="008875A4">
        <w:rPr>
          <w:rFonts w:asciiTheme="majorBidi" w:hAnsiTheme="majorBidi" w:cstheme="majorBidi"/>
          <w:color w:val="000000" w:themeColor="text1"/>
          <w:sz w:val="28"/>
          <w:szCs w:val="28"/>
          <w:lang w:bidi="he-IL"/>
        </w:rPr>
        <w:t xml:space="preserve">That very same day, Rabbi Friedman received a call from the shadchan saying that the other side was agreeable to move forward with his son. From that point on, </w:t>
      </w:r>
      <w:r w:rsidRPr="008875A4">
        <w:rPr>
          <w:rFonts w:asciiTheme="majorBidi" w:hAnsiTheme="majorBidi" w:cstheme="majorBidi"/>
          <w:color w:val="000000" w:themeColor="text1"/>
          <w:sz w:val="28"/>
          <w:szCs w:val="28"/>
          <w:lang w:bidi="he-IL"/>
        </w:rPr>
        <w:lastRenderedPageBreak/>
        <w:t xml:space="preserve">the two shidduchim progressed in tandem. The widow and widower became engaged on a Wednesday night, and the very next night, Rabbi Friedman’s son followed suit. </w:t>
      </w:r>
    </w:p>
    <w:p w14:paraId="22C7400A" w14:textId="38A16DC1" w:rsidR="00F56D63" w:rsidRDefault="008875A4" w:rsidP="003C0D29">
      <w:pPr>
        <w:pStyle w:val="NoSpacing"/>
        <w:ind w:firstLine="720"/>
        <w:jc w:val="both"/>
        <w:rPr>
          <w:rFonts w:asciiTheme="majorBidi" w:hAnsiTheme="majorBidi" w:cstheme="majorBidi"/>
          <w:color w:val="000000" w:themeColor="text1"/>
          <w:sz w:val="28"/>
          <w:szCs w:val="28"/>
          <w:lang w:bidi="he-IL"/>
        </w:rPr>
      </w:pPr>
      <w:r w:rsidRPr="008875A4">
        <w:rPr>
          <w:rFonts w:asciiTheme="majorBidi" w:hAnsiTheme="majorBidi" w:cstheme="majorBidi"/>
          <w:color w:val="000000" w:themeColor="text1"/>
          <w:sz w:val="28"/>
          <w:szCs w:val="28"/>
          <w:lang w:bidi="he-IL"/>
        </w:rPr>
        <w:t xml:space="preserve">The rabbi saw so clearly how Hashem had given him the opportunity to make a shidduch at the very time he was hoping to find a kallah for his son. It was an exceptional merit for him to bring such a couple together, to find a mother for a bereaved six-year-old girl and a father for a two-year-old. From Lakewood, NJ, Rabbi Friedman was able to make a shidduch between two people who lived in Eretz Yisrael! The rabbi was appreciative that his act of </w:t>
      </w:r>
      <w:proofErr w:type="spellStart"/>
      <w:r w:rsidRPr="008875A4">
        <w:rPr>
          <w:rFonts w:asciiTheme="majorBidi" w:hAnsiTheme="majorBidi" w:cstheme="majorBidi"/>
          <w:color w:val="000000" w:themeColor="text1"/>
          <w:sz w:val="28"/>
          <w:szCs w:val="28"/>
          <w:lang w:bidi="he-IL"/>
        </w:rPr>
        <w:t>chessed</w:t>
      </w:r>
      <w:proofErr w:type="spellEnd"/>
      <w:r w:rsidRPr="008875A4">
        <w:rPr>
          <w:rFonts w:asciiTheme="majorBidi" w:hAnsiTheme="majorBidi" w:cstheme="majorBidi"/>
          <w:color w:val="000000" w:themeColor="text1"/>
          <w:sz w:val="28"/>
          <w:szCs w:val="28"/>
          <w:lang w:bidi="he-IL"/>
        </w:rPr>
        <w:t xml:space="preserve"> gave him the merit for his son’s shidduch to progress smoothly. (</w:t>
      </w:r>
      <w:r w:rsidR="003C0D29">
        <w:rPr>
          <w:rFonts w:asciiTheme="majorBidi" w:hAnsiTheme="majorBidi" w:cstheme="majorBidi"/>
          <w:color w:val="000000" w:themeColor="text1"/>
          <w:sz w:val="28"/>
          <w:szCs w:val="28"/>
          <w:lang w:bidi="he-IL"/>
        </w:rPr>
        <w:t xml:space="preserve">Excerpted from the </w:t>
      </w:r>
      <w:proofErr w:type="spellStart"/>
      <w:r w:rsidR="003C0D29">
        <w:rPr>
          <w:rFonts w:asciiTheme="majorBidi" w:hAnsiTheme="majorBidi" w:cstheme="majorBidi"/>
          <w:color w:val="000000" w:themeColor="text1"/>
          <w:sz w:val="28"/>
          <w:szCs w:val="28"/>
          <w:lang w:bidi="he-IL"/>
        </w:rPr>
        <w:t>ArtScroll</w:t>
      </w:r>
      <w:proofErr w:type="spellEnd"/>
      <w:r w:rsidR="003C0D29">
        <w:rPr>
          <w:rFonts w:asciiTheme="majorBidi" w:hAnsiTheme="majorBidi" w:cstheme="majorBidi"/>
          <w:color w:val="000000" w:themeColor="text1"/>
          <w:sz w:val="28"/>
          <w:szCs w:val="28"/>
          <w:lang w:bidi="he-IL"/>
        </w:rPr>
        <w:t xml:space="preserve"> book – “</w:t>
      </w:r>
      <w:r w:rsidRPr="008875A4">
        <w:rPr>
          <w:rFonts w:asciiTheme="majorBidi" w:hAnsiTheme="majorBidi" w:cstheme="majorBidi"/>
          <w:color w:val="000000" w:themeColor="text1"/>
          <w:sz w:val="28"/>
          <w:szCs w:val="28"/>
          <w:lang w:bidi="he-IL"/>
        </w:rPr>
        <w:t>Living Emunah on Shidduchim</w:t>
      </w:r>
      <w:r w:rsidR="003C0D29">
        <w:rPr>
          <w:rFonts w:asciiTheme="majorBidi" w:hAnsiTheme="majorBidi" w:cstheme="majorBidi"/>
          <w:color w:val="000000" w:themeColor="text1"/>
          <w:sz w:val="28"/>
          <w:szCs w:val="28"/>
          <w:lang w:bidi="he-IL"/>
        </w:rPr>
        <w:t>”</w:t>
      </w:r>
      <w:r w:rsidRPr="008875A4">
        <w:rPr>
          <w:rFonts w:asciiTheme="majorBidi" w:hAnsiTheme="majorBidi" w:cstheme="majorBidi"/>
          <w:color w:val="000000" w:themeColor="text1"/>
          <w:sz w:val="28"/>
          <w:szCs w:val="28"/>
          <w:lang w:bidi="he-IL"/>
        </w:rPr>
        <w:t>)</w:t>
      </w:r>
    </w:p>
    <w:p w14:paraId="079668F4" w14:textId="77777777" w:rsidR="008875A4" w:rsidRDefault="008875A4" w:rsidP="008875A4">
      <w:pPr>
        <w:pStyle w:val="NoSpacing"/>
        <w:jc w:val="both"/>
        <w:rPr>
          <w:rFonts w:asciiTheme="majorBidi" w:hAnsiTheme="majorBidi" w:cstheme="majorBidi"/>
          <w:color w:val="000000" w:themeColor="text1"/>
          <w:sz w:val="28"/>
          <w:szCs w:val="28"/>
          <w:lang w:bidi="he-IL"/>
        </w:rPr>
      </w:pPr>
    </w:p>
    <w:p w14:paraId="638CF0F7" w14:textId="45A5CC65" w:rsidR="008875A4" w:rsidRPr="001F03CF" w:rsidRDefault="008875A4" w:rsidP="008875A4">
      <w:pPr>
        <w:pStyle w:val="NoSpacing"/>
        <w:jc w:val="both"/>
        <w:rPr>
          <w:rFonts w:asciiTheme="majorBidi" w:hAnsiTheme="majorBidi" w:cstheme="majorBidi"/>
          <w:i/>
          <w:iCs/>
          <w:color w:val="000000" w:themeColor="text1"/>
          <w:sz w:val="28"/>
          <w:szCs w:val="28"/>
          <w:lang w:bidi="he-IL"/>
        </w:rPr>
      </w:pPr>
      <w:r w:rsidRPr="001F03CF">
        <w:rPr>
          <w:rFonts w:asciiTheme="majorBidi" w:hAnsiTheme="majorBidi" w:cstheme="majorBidi"/>
          <w:i/>
          <w:iCs/>
          <w:color w:val="000000" w:themeColor="text1"/>
          <w:sz w:val="28"/>
          <w:szCs w:val="28"/>
          <w:lang w:bidi="he-IL"/>
        </w:rPr>
        <w:t xml:space="preserve">Reprinted from </w:t>
      </w:r>
      <w:r w:rsidR="001F03CF" w:rsidRPr="001F03CF">
        <w:rPr>
          <w:rFonts w:asciiTheme="majorBidi" w:hAnsiTheme="majorBidi" w:cstheme="majorBidi"/>
          <w:i/>
          <w:iCs/>
          <w:color w:val="000000" w:themeColor="text1"/>
          <w:sz w:val="28"/>
          <w:szCs w:val="28"/>
          <w:lang w:bidi="he-IL"/>
        </w:rPr>
        <w:t xml:space="preserve">the </w:t>
      </w:r>
      <w:proofErr w:type="spellStart"/>
      <w:r w:rsidR="001F03CF" w:rsidRPr="001F03CF">
        <w:rPr>
          <w:rFonts w:asciiTheme="majorBidi" w:hAnsiTheme="majorBidi" w:cstheme="majorBidi"/>
          <w:i/>
          <w:iCs/>
          <w:color w:val="000000" w:themeColor="text1"/>
          <w:sz w:val="28"/>
          <w:szCs w:val="28"/>
          <w:lang w:bidi="he-IL"/>
        </w:rPr>
        <w:t>Parshas</w:t>
      </w:r>
      <w:proofErr w:type="spellEnd"/>
      <w:r w:rsidR="001F03CF" w:rsidRPr="001F03CF">
        <w:rPr>
          <w:rFonts w:asciiTheme="majorBidi" w:hAnsiTheme="majorBidi" w:cstheme="majorBidi"/>
          <w:i/>
          <w:iCs/>
          <w:color w:val="000000" w:themeColor="text1"/>
          <w:sz w:val="28"/>
          <w:szCs w:val="28"/>
          <w:lang w:bidi="he-IL"/>
        </w:rPr>
        <w:t xml:space="preserve"> Noach 5785 email of The Weekly </w:t>
      </w:r>
      <w:proofErr w:type="spellStart"/>
      <w:r w:rsidR="001F03CF" w:rsidRPr="001F03CF">
        <w:rPr>
          <w:rFonts w:asciiTheme="majorBidi" w:hAnsiTheme="majorBidi" w:cstheme="majorBidi"/>
          <w:i/>
          <w:iCs/>
          <w:color w:val="000000" w:themeColor="text1"/>
          <w:sz w:val="28"/>
          <w:szCs w:val="28"/>
          <w:lang w:bidi="he-IL"/>
        </w:rPr>
        <w:t>Vort</w:t>
      </w:r>
      <w:proofErr w:type="spellEnd"/>
      <w:r w:rsidR="001F03CF" w:rsidRPr="001F03CF">
        <w:rPr>
          <w:rFonts w:asciiTheme="majorBidi" w:hAnsiTheme="majorBidi" w:cstheme="majorBidi"/>
          <w:i/>
          <w:iCs/>
          <w:color w:val="000000" w:themeColor="text1"/>
          <w:sz w:val="28"/>
          <w:szCs w:val="28"/>
          <w:lang w:bidi="he-IL"/>
        </w:rPr>
        <w:t>.</w:t>
      </w:r>
    </w:p>
    <w:p w14:paraId="65A274E8" w14:textId="77777777" w:rsidR="001F03CF" w:rsidRDefault="001F03CF" w:rsidP="008875A4">
      <w:pPr>
        <w:pStyle w:val="NoSpacing"/>
        <w:jc w:val="both"/>
        <w:rPr>
          <w:rFonts w:asciiTheme="majorBidi" w:hAnsiTheme="majorBidi" w:cstheme="majorBidi"/>
          <w:color w:val="000000" w:themeColor="text1"/>
          <w:sz w:val="28"/>
          <w:szCs w:val="28"/>
          <w:lang w:bidi="he-IL"/>
        </w:rPr>
      </w:pPr>
    </w:p>
    <w:p w14:paraId="2120994F" w14:textId="0EEB43DC" w:rsidR="005B1E9A" w:rsidRPr="00591767" w:rsidRDefault="00591767" w:rsidP="00591767">
      <w:pPr>
        <w:pStyle w:val="NoSpacing"/>
        <w:jc w:val="center"/>
        <w:rPr>
          <w:rFonts w:asciiTheme="majorBidi" w:hAnsiTheme="majorBidi" w:cstheme="majorBidi"/>
          <w:b/>
          <w:bCs/>
          <w:color w:val="000000" w:themeColor="text1"/>
          <w:sz w:val="72"/>
          <w:szCs w:val="72"/>
          <w:lang w:bidi="he-IL"/>
        </w:rPr>
      </w:pPr>
      <w:r w:rsidRPr="00591767">
        <w:rPr>
          <w:rFonts w:asciiTheme="majorBidi" w:hAnsiTheme="majorBidi" w:cstheme="majorBidi"/>
          <w:b/>
          <w:bCs/>
          <w:color w:val="000000" w:themeColor="text1"/>
          <w:sz w:val="72"/>
          <w:szCs w:val="72"/>
          <w:lang w:bidi="he-IL"/>
        </w:rPr>
        <w:t>Deal of a Lifetime!</w:t>
      </w:r>
    </w:p>
    <w:p w14:paraId="7FE7D052" w14:textId="22200463" w:rsidR="00591767" w:rsidRDefault="00591767" w:rsidP="00591767">
      <w:pPr>
        <w:pStyle w:val="NoSpacing"/>
        <w:jc w:val="center"/>
        <w:rPr>
          <w:rFonts w:asciiTheme="majorBidi" w:hAnsiTheme="majorBidi" w:cstheme="majorBidi"/>
          <w:color w:val="000000" w:themeColor="text1"/>
          <w:sz w:val="28"/>
          <w:szCs w:val="28"/>
          <w:lang w:bidi="he-IL"/>
        </w:rPr>
      </w:pPr>
      <w:r w:rsidRPr="00591767">
        <w:rPr>
          <w:rFonts w:asciiTheme="majorBidi" w:hAnsiTheme="majorBidi" w:cstheme="majorBidi"/>
          <w:noProof/>
          <w:color w:val="000000" w:themeColor="text1"/>
          <w:sz w:val="28"/>
          <w:szCs w:val="28"/>
          <w:lang w:bidi="he-IL"/>
        </w:rPr>
        <w:drawing>
          <wp:inline distT="0" distB="0" distL="0" distR="0" wp14:anchorId="41550E4D" wp14:editId="46B64B93">
            <wp:extent cx="1689256" cy="2369820"/>
            <wp:effectExtent l="0" t="0" r="6350" b="0"/>
            <wp:docPr id="174461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15713" name=""/>
                    <pic:cNvPicPr/>
                  </pic:nvPicPr>
                  <pic:blipFill>
                    <a:blip r:embed="rId11"/>
                    <a:stretch>
                      <a:fillRect/>
                    </a:stretch>
                  </pic:blipFill>
                  <pic:spPr>
                    <a:xfrm>
                      <a:off x="0" y="0"/>
                      <a:ext cx="1698177" cy="2382335"/>
                    </a:xfrm>
                    <a:prstGeom prst="rect">
                      <a:avLst/>
                    </a:prstGeom>
                  </pic:spPr>
                </pic:pic>
              </a:graphicData>
            </a:graphic>
          </wp:inline>
        </w:drawing>
      </w:r>
    </w:p>
    <w:p w14:paraId="77DB9F39" w14:textId="77777777" w:rsidR="00591767" w:rsidRDefault="00591767" w:rsidP="008875A4">
      <w:pPr>
        <w:pStyle w:val="NoSpacing"/>
        <w:jc w:val="both"/>
        <w:rPr>
          <w:rFonts w:asciiTheme="majorBidi" w:hAnsiTheme="majorBidi" w:cstheme="majorBidi"/>
          <w:color w:val="000000" w:themeColor="text1"/>
          <w:sz w:val="28"/>
          <w:szCs w:val="28"/>
          <w:lang w:bidi="he-IL"/>
        </w:rPr>
      </w:pPr>
    </w:p>
    <w:p w14:paraId="47724405" w14:textId="77777777" w:rsidR="00591767" w:rsidRDefault="005B1E9A" w:rsidP="00591767">
      <w:pPr>
        <w:pStyle w:val="NoSpacing"/>
        <w:ind w:firstLine="720"/>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O</w:t>
      </w:r>
      <w:r w:rsidRPr="005B1E9A">
        <w:rPr>
          <w:rFonts w:asciiTheme="majorBidi" w:hAnsiTheme="majorBidi" w:cstheme="majorBidi"/>
          <w:color w:val="000000" w:themeColor="text1"/>
          <w:sz w:val="28"/>
          <w:szCs w:val="28"/>
          <w:lang w:bidi="he-IL"/>
        </w:rPr>
        <w:t xml:space="preserve">ne of the old neighbors of Rav Aharon Leib </w:t>
      </w:r>
      <w:proofErr w:type="spellStart"/>
      <w:r w:rsidRPr="005B1E9A">
        <w:rPr>
          <w:rFonts w:asciiTheme="majorBidi" w:hAnsiTheme="majorBidi" w:cstheme="majorBidi"/>
          <w:color w:val="000000" w:themeColor="text1"/>
          <w:sz w:val="28"/>
          <w:szCs w:val="28"/>
          <w:lang w:bidi="he-IL"/>
        </w:rPr>
        <w:t>Shteinman</w:t>
      </w:r>
      <w:proofErr w:type="spellEnd"/>
      <w:r w:rsidRPr="005B1E9A">
        <w:rPr>
          <w:rFonts w:asciiTheme="majorBidi" w:hAnsiTheme="majorBidi" w:cstheme="majorBidi"/>
          <w:color w:val="000000" w:themeColor="text1"/>
          <w:sz w:val="28"/>
          <w:szCs w:val="28"/>
          <w:lang w:bidi="he-IL"/>
        </w:rPr>
        <w:t xml:space="preserve">, </w:t>
      </w:r>
      <w:proofErr w:type="spellStart"/>
      <w:r w:rsidRPr="005B1E9A">
        <w:rPr>
          <w:rFonts w:asciiTheme="majorBidi" w:hAnsiTheme="majorBidi" w:cstheme="majorBidi"/>
          <w:color w:val="000000" w:themeColor="text1"/>
          <w:sz w:val="28"/>
          <w:szCs w:val="28"/>
          <w:lang w:bidi="he-IL"/>
        </w:rPr>
        <w:t>zt”l</w:t>
      </w:r>
      <w:proofErr w:type="spellEnd"/>
      <w:r w:rsidRPr="005B1E9A">
        <w:rPr>
          <w:rFonts w:asciiTheme="majorBidi" w:hAnsiTheme="majorBidi" w:cstheme="majorBidi"/>
          <w:color w:val="000000" w:themeColor="text1"/>
          <w:sz w:val="28"/>
          <w:szCs w:val="28"/>
          <w:lang w:bidi="he-IL"/>
        </w:rPr>
        <w:t xml:space="preserve">, was Rav Lipa </w:t>
      </w:r>
      <w:proofErr w:type="spellStart"/>
      <w:r w:rsidRPr="005B1E9A">
        <w:rPr>
          <w:rFonts w:asciiTheme="majorBidi" w:hAnsiTheme="majorBidi" w:cstheme="majorBidi"/>
          <w:color w:val="000000" w:themeColor="text1"/>
          <w:sz w:val="28"/>
          <w:szCs w:val="28"/>
          <w:lang w:bidi="he-IL"/>
        </w:rPr>
        <w:t>Yisraelsohn</w:t>
      </w:r>
      <w:proofErr w:type="spellEnd"/>
      <w:r w:rsidRPr="005B1E9A">
        <w:rPr>
          <w:rFonts w:asciiTheme="majorBidi" w:hAnsiTheme="majorBidi" w:cstheme="majorBidi"/>
          <w:color w:val="000000" w:themeColor="text1"/>
          <w:sz w:val="28"/>
          <w:szCs w:val="28"/>
          <w:lang w:bidi="he-IL"/>
        </w:rPr>
        <w:t xml:space="preserve">. Before Rav Lipa would travel to New York, he’d come to Rav Aharon Leib to receive the </w:t>
      </w:r>
      <w:proofErr w:type="spellStart"/>
      <w:r w:rsidRPr="005B1E9A">
        <w:rPr>
          <w:rFonts w:asciiTheme="majorBidi" w:hAnsiTheme="majorBidi" w:cstheme="majorBidi"/>
          <w:color w:val="000000" w:themeColor="text1"/>
          <w:sz w:val="28"/>
          <w:szCs w:val="28"/>
          <w:lang w:bidi="he-IL"/>
        </w:rPr>
        <w:t>rosh</w:t>
      </w:r>
      <w:proofErr w:type="spellEnd"/>
      <w:r w:rsidRPr="005B1E9A">
        <w:rPr>
          <w:rFonts w:asciiTheme="majorBidi" w:hAnsiTheme="majorBidi" w:cstheme="majorBidi"/>
          <w:color w:val="000000" w:themeColor="text1"/>
          <w:sz w:val="28"/>
          <w:szCs w:val="28"/>
          <w:lang w:bidi="he-IL"/>
        </w:rPr>
        <w:t xml:space="preserve"> yeshiva’s </w:t>
      </w:r>
      <w:proofErr w:type="spellStart"/>
      <w:r w:rsidRPr="005B1E9A">
        <w:rPr>
          <w:rFonts w:asciiTheme="majorBidi" w:hAnsiTheme="majorBidi" w:cstheme="majorBidi"/>
          <w:color w:val="000000" w:themeColor="text1"/>
          <w:sz w:val="28"/>
          <w:szCs w:val="28"/>
          <w:lang w:bidi="he-IL"/>
        </w:rPr>
        <w:t>beracha</w:t>
      </w:r>
      <w:proofErr w:type="spellEnd"/>
      <w:r w:rsidRPr="005B1E9A">
        <w:rPr>
          <w:rFonts w:asciiTheme="majorBidi" w:hAnsiTheme="majorBidi" w:cstheme="majorBidi"/>
          <w:color w:val="000000" w:themeColor="text1"/>
          <w:sz w:val="28"/>
          <w:szCs w:val="28"/>
          <w:lang w:bidi="he-IL"/>
        </w:rPr>
        <w:t xml:space="preserve"> for </w:t>
      </w:r>
      <w:proofErr w:type="spellStart"/>
      <w:r w:rsidRPr="005B1E9A">
        <w:rPr>
          <w:rFonts w:asciiTheme="majorBidi" w:hAnsiTheme="majorBidi" w:cstheme="majorBidi"/>
          <w:color w:val="000000" w:themeColor="text1"/>
          <w:sz w:val="28"/>
          <w:szCs w:val="28"/>
          <w:lang w:bidi="he-IL"/>
        </w:rPr>
        <w:t>hatzlacha</w:t>
      </w:r>
      <w:proofErr w:type="spellEnd"/>
      <w:r w:rsidRPr="005B1E9A">
        <w:rPr>
          <w:rFonts w:asciiTheme="majorBidi" w:hAnsiTheme="majorBidi" w:cstheme="majorBidi"/>
          <w:color w:val="000000" w:themeColor="text1"/>
          <w:sz w:val="28"/>
          <w:szCs w:val="28"/>
          <w:lang w:bidi="he-IL"/>
        </w:rPr>
        <w:t xml:space="preserve">. One time, however, he was in for a surprise. Rav Aharon Leib lifted his eyes and said, “Rav Lipa, since you’re going to America, I’ll make a deal with you!” </w:t>
      </w:r>
    </w:p>
    <w:p w14:paraId="240E5F56" w14:textId="77777777" w:rsidR="00591767" w:rsidRDefault="005B1E9A" w:rsidP="00591767">
      <w:pPr>
        <w:pStyle w:val="NoSpacing"/>
        <w:ind w:firstLine="720"/>
        <w:jc w:val="both"/>
        <w:rPr>
          <w:rFonts w:asciiTheme="majorBidi" w:hAnsiTheme="majorBidi" w:cstheme="majorBidi"/>
          <w:color w:val="000000" w:themeColor="text1"/>
          <w:sz w:val="28"/>
          <w:szCs w:val="28"/>
          <w:lang w:bidi="he-IL"/>
        </w:rPr>
      </w:pPr>
      <w:r w:rsidRPr="005B1E9A">
        <w:rPr>
          <w:rFonts w:asciiTheme="majorBidi" w:hAnsiTheme="majorBidi" w:cstheme="majorBidi"/>
          <w:color w:val="000000" w:themeColor="text1"/>
          <w:sz w:val="28"/>
          <w:szCs w:val="28"/>
          <w:lang w:bidi="he-IL"/>
        </w:rPr>
        <w:t xml:space="preserve">Before Rav Lipa could inquire as to the type of business Rav Aharon Leib was interested in making, Rav Aharon Leib told him that the deal was indeed serious — one that Rav Lipa stood to potentially make one million dollars! </w:t>
      </w:r>
    </w:p>
    <w:p w14:paraId="0E0383EC" w14:textId="77777777" w:rsidR="00591767" w:rsidRDefault="005B1E9A" w:rsidP="00591767">
      <w:pPr>
        <w:pStyle w:val="NoSpacing"/>
        <w:ind w:firstLine="720"/>
        <w:jc w:val="both"/>
        <w:rPr>
          <w:rFonts w:asciiTheme="majorBidi" w:hAnsiTheme="majorBidi" w:cstheme="majorBidi"/>
          <w:color w:val="000000" w:themeColor="text1"/>
          <w:sz w:val="28"/>
          <w:szCs w:val="28"/>
          <w:lang w:bidi="he-IL"/>
        </w:rPr>
      </w:pPr>
      <w:r w:rsidRPr="005B1E9A">
        <w:rPr>
          <w:rFonts w:asciiTheme="majorBidi" w:hAnsiTheme="majorBidi" w:cstheme="majorBidi"/>
          <w:color w:val="000000" w:themeColor="text1"/>
          <w:sz w:val="28"/>
          <w:szCs w:val="28"/>
          <w:lang w:bidi="he-IL"/>
        </w:rPr>
        <w:t xml:space="preserve">“During your travels to America, you’ll meet up with many wealthy people. If you meet one of them who’s as wealthy as I am, I’ll give you a million dollars cash.” </w:t>
      </w:r>
    </w:p>
    <w:p w14:paraId="2AD66F9B" w14:textId="77777777" w:rsidR="00012DCE" w:rsidRDefault="005B1E9A" w:rsidP="00591767">
      <w:pPr>
        <w:pStyle w:val="NoSpacing"/>
        <w:ind w:firstLine="720"/>
        <w:jc w:val="both"/>
        <w:rPr>
          <w:rFonts w:asciiTheme="majorBidi" w:hAnsiTheme="majorBidi" w:cstheme="majorBidi"/>
          <w:color w:val="000000" w:themeColor="text1"/>
          <w:sz w:val="28"/>
          <w:szCs w:val="28"/>
          <w:lang w:bidi="he-IL"/>
        </w:rPr>
      </w:pPr>
      <w:r w:rsidRPr="005B1E9A">
        <w:rPr>
          <w:rFonts w:asciiTheme="majorBidi" w:hAnsiTheme="majorBidi" w:cstheme="majorBidi"/>
          <w:color w:val="000000" w:themeColor="text1"/>
          <w:sz w:val="28"/>
          <w:szCs w:val="28"/>
          <w:lang w:bidi="he-IL"/>
        </w:rPr>
        <w:lastRenderedPageBreak/>
        <w:t>Rav Aharon Leib stood up from his seat, took Rav Lipa by the</w:t>
      </w:r>
      <w:r w:rsidR="00591767">
        <w:rPr>
          <w:rFonts w:asciiTheme="majorBidi" w:hAnsiTheme="majorBidi" w:cstheme="majorBidi"/>
          <w:color w:val="000000" w:themeColor="text1"/>
          <w:sz w:val="28"/>
          <w:szCs w:val="28"/>
          <w:lang w:bidi="he-IL"/>
        </w:rPr>
        <w:t xml:space="preserve"> </w:t>
      </w:r>
      <w:r w:rsidR="00591767" w:rsidRPr="00591767">
        <w:rPr>
          <w:rFonts w:asciiTheme="majorBidi" w:hAnsiTheme="majorBidi" w:cstheme="majorBidi"/>
          <w:color w:val="000000" w:themeColor="text1"/>
          <w:sz w:val="28"/>
          <w:szCs w:val="28"/>
          <w:lang w:bidi="he-IL"/>
        </w:rPr>
        <w:t xml:space="preserve">hand, and proceeded to walk him around the house. Rav Aharon Leib stopped next to the refrigerator, opened its door, and pointed to the many items inside. “Tell me please, Rav Lipa, is there anything missing here? </w:t>
      </w:r>
      <w:proofErr w:type="spellStart"/>
      <w:r w:rsidR="00591767" w:rsidRPr="00591767">
        <w:rPr>
          <w:rFonts w:asciiTheme="majorBidi" w:hAnsiTheme="majorBidi" w:cstheme="majorBidi"/>
          <w:color w:val="000000" w:themeColor="text1"/>
          <w:sz w:val="28"/>
          <w:szCs w:val="28"/>
          <w:lang w:bidi="he-IL"/>
        </w:rPr>
        <w:t>B’chasdei</w:t>
      </w:r>
      <w:proofErr w:type="spellEnd"/>
      <w:r w:rsidR="00591767" w:rsidRPr="00591767">
        <w:rPr>
          <w:rFonts w:asciiTheme="majorBidi" w:hAnsiTheme="majorBidi" w:cstheme="majorBidi"/>
          <w:color w:val="000000" w:themeColor="text1"/>
          <w:sz w:val="28"/>
          <w:szCs w:val="28"/>
          <w:lang w:bidi="he-IL"/>
        </w:rPr>
        <w:t xml:space="preserve"> Hashem, there’s plenty of food here — food for during the week, food for Shabbos, etc. Baruch Hashem, we’re not lacking anything!” </w:t>
      </w:r>
    </w:p>
    <w:p w14:paraId="2BC68364" w14:textId="77777777" w:rsidR="00012DCE" w:rsidRDefault="00012DCE" w:rsidP="00012DCE">
      <w:pPr>
        <w:pStyle w:val="NoSpacing"/>
        <w:jc w:val="both"/>
        <w:rPr>
          <w:rFonts w:asciiTheme="majorBidi" w:hAnsiTheme="majorBidi" w:cstheme="majorBidi"/>
          <w:color w:val="000000" w:themeColor="text1"/>
          <w:sz w:val="28"/>
          <w:szCs w:val="28"/>
          <w:lang w:bidi="he-IL"/>
        </w:rPr>
      </w:pPr>
    </w:p>
    <w:p w14:paraId="3CE76611" w14:textId="66758ACD" w:rsidR="00012DCE" w:rsidRPr="00012DCE" w:rsidRDefault="00012DCE" w:rsidP="00012DCE">
      <w:pPr>
        <w:pStyle w:val="NoSpacing"/>
        <w:jc w:val="center"/>
        <w:rPr>
          <w:rFonts w:asciiTheme="majorBidi" w:hAnsiTheme="majorBidi" w:cstheme="majorBidi"/>
          <w:b/>
          <w:bCs/>
          <w:color w:val="000000" w:themeColor="text1"/>
          <w:sz w:val="28"/>
          <w:szCs w:val="28"/>
          <w:lang w:bidi="he-IL"/>
        </w:rPr>
      </w:pPr>
      <w:r w:rsidRPr="00012DCE">
        <w:rPr>
          <w:rFonts w:asciiTheme="majorBidi" w:hAnsiTheme="majorBidi" w:cstheme="majorBidi"/>
          <w:b/>
          <w:bCs/>
          <w:color w:val="000000" w:themeColor="text1"/>
          <w:sz w:val="28"/>
          <w:szCs w:val="28"/>
          <w:lang w:bidi="he-IL"/>
        </w:rPr>
        <w:t>Only the Rich People Could Eat Chicken on Shabbos</w:t>
      </w:r>
    </w:p>
    <w:p w14:paraId="759EE957" w14:textId="6757B562" w:rsidR="005B1E9A"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t>Rav Aharon Leib’s younger years in Lithuania were times of serious poverty. He once mentioned to a relative of his that they used to say that only the rich people could eat chicken on Shabbos, and only one known wealthy person, Zev Visosky, ate chicken even during the week! If so, they’d joke, what did he eat for Shabbos? Fruit compote! “But my fridge,” quipped Rav Aharon Leib, “has fruit compote all the time. See, then, how I’m the richest man in the world!”</w:t>
      </w:r>
    </w:p>
    <w:p w14:paraId="14C6965E" w14:textId="77777777" w:rsidR="00012DCE"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t xml:space="preserve">Rav Aharon Leib continued his tour by opening his closet. “Look at how much clothing I have — weekday clothes, Shabbos clothes, clothes for winter, and clothes for summer. In </w:t>
      </w:r>
      <w:proofErr w:type="spellStart"/>
      <w:r w:rsidRPr="00591767">
        <w:rPr>
          <w:rFonts w:asciiTheme="majorBidi" w:hAnsiTheme="majorBidi" w:cstheme="majorBidi"/>
          <w:color w:val="000000" w:themeColor="text1"/>
          <w:sz w:val="28"/>
          <w:szCs w:val="28"/>
          <w:lang w:bidi="he-IL"/>
        </w:rPr>
        <w:t>gashmiyus</w:t>
      </w:r>
      <w:proofErr w:type="spellEnd"/>
      <w:r w:rsidRPr="00591767">
        <w:rPr>
          <w:rFonts w:asciiTheme="majorBidi" w:hAnsiTheme="majorBidi" w:cstheme="majorBidi"/>
          <w:color w:val="000000" w:themeColor="text1"/>
          <w:sz w:val="28"/>
          <w:szCs w:val="28"/>
          <w:lang w:bidi="he-IL"/>
        </w:rPr>
        <w:t xml:space="preserve">, I’m not lacking anything, and in </w:t>
      </w:r>
      <w:proofErr w:type="spellStart"/>
      <w:r w:rsidRPr="00591767">
        <w:rPr>
          <w:rFonts w:asciiTheme="majorBidi" w:hAnsiTheme="majorBidi" w:cstheme="majorBidi"/>
          <w:color w:val="000000" w:themeColor="text1"/>
          <w:sz w:val="28"/>
          <w:szCs w:val="28"/>
          <w:lang w:bidi="he-IL"/>
        </w:rPr>
        <w:t>ruchniyus</w:t>
      </w:r>
      <w:proofErr w:type="spellEnd"/>
      <w:r w:rsidRPr="00591767">
        <w:rPr>
          <w:rFonts w:asciiTheme="majorBidi" w:hAnsiTheme="majorBidi" w:cstheme="majorBidi"/>
          <w:color w:val="000000" w:themeColor="text1"/>
          <w:sz w:val="28"/>
          <w:szCs w:val="28"/>
          <w:lang w:bidi="he-IL"/>
        </w:rPr>
        <w:t xml:space="preserve">, I try to do what’s required of me. So, if you’re able to find someone better off than me, you’ll be a million dollars richer!” </w:t>
      </w:r>
    </w:p>
    <w:p w14:paraId="21202E99" w14:textId="77777777" w:rsidR="00012DCE" w:rsidRDefault="00012DCE" w:rsidP="00012DCE">
      <w:pPr>
        <w:pStyle w:val="NoSpacing"/>
        <w:jc w:val="both"/>
        <w:rPr>
          <w:rFonts w:asciiTheme="majorBidi" w:hAnsiTheme="majorBidi" w:cstheme="majorBidi"/>
          <w:color w:val="000000" w:themeColor="text1"/>
          <w:sz w:val="28"/>
          <w:szCs w:val="28"/>
          <w:lang w:bidi="he-IL"/>
        </w:rPr>
      </w:pPr>
    </w:p>
    <w:p w14:paraId="7D4EDB7B" w14:textId="5546F56B" w:rsidR="00012DCE" w:rsidRPr="00012DCE" w:rsidRDefault="00012DCE" w:rsidP="00012DCE">
      <w:pPr>
        <w:pStyle w:val="NoSpacing"/>
        <w:jc w:val="center"/>
        <w:rPr>
          <w:rFonts w:asciiTheme="majorBidi" w:hAnsiTheme="majorBidi" w:cstheme="majorBidi"/>
          <w:b/>
          <w:bCs/>
          <w:color w:val="000000" w:themeColor="text1"/>
          <w:sz w:val="28"/>
          <w:szCs w:val="28"/>
          <w:lang w:bidi="he-IL"/>
        </w:rPr>
      </w:pPr>
      <w:r w:rsidRPr="00012DCE">
        <w:rPr>
          <w:rFonts w:asciiTheme="majorBidi" w:hAnsiTheme="majorBidi" w:cstheme="majorBidi"/>
          <w:b/>
          <w:bCs/>
          <w:color w:val="000000" w:themeColor="text1"/>
          <w:sz w:val="28"/>
          <w:szCs w:val="28"/>
          <w:lang w:bidi="he-IL"/>
        </w:rPr>
        <w:t>Looking for that One Yid in America</w:t>
      </w:r>
    </w:p>
    <w:p w14:paraId="5A4B47A6" w14:textId="68F4402D" w:rsidR="00012DCE" w:rsidRPr="00012DCE" w:rsidRDefault="00012DCE" w:rsidP="00012DCE">
      <w:pPr>
        <w:pStyle w:val="NoSpacing"/>
        <w:jc w:val="center"/>
        <w:rPr>
          <w:rFonts w:asciiTheme="majorBidi" w:hAnsiTheme="majorBidi" w:cstheme="majorBidi"/>
          <w:b/>
          <w:bCs/>
          <w:color w:val="000000" w:themeColor="text1"/>
          <w:sz w:val="28"/>
          <w:szCs w:val="28"/>
          <w:lang w:bidi="he-IL"/>
        </w:rPr>
      </w:pPr>
      <w:r w:rsidRPr="00012DCE">
        <w:rPr>
          <w:rFonts w:asciiTheme="majorBidi" w:hAnsiTheme="majorBidi" w:cstheme="majorBidi"/>
          <w:b/>
          <w:bCs/>
          <w:color w:val="000000" w:themeColor="text1"/>
          <w:sz w:val="28"/>
          <w:szCs w:val="28"/>
          <w:lang w:bidi="he-IL"/>
        </w:rPr>
        <w:t>Who is Richer that Rav Aharon Leib</w:t>
      </w:r>
    </w:p>
    <w:p w14:paraId="477EB2D8" w14:textId="77777777" w:rsidR="00012DCE"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t xml:space="preserve">Rav Lipa got on the plane with Rav Aharon Leib’s words ringing in his ears. He decided to search out and find if there really is a Yid in America richer than Rav Aharon Leib. Sure enough, he went around and met many wealthy people — millionaires and even billionaires — but none of them could testify that he was happy or content with his lot. </w:t>
      </w:r>
    </w:p>
    <w:p w14:paraId="2B71BA19" w14:textId="77777777" w:rsidR="00012DCE"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t xml:space="preserve">One told Rav Lipa how every time he earns a million dollars, he’s pained that he didn’t work harder and bring in two. Another revealed how his life is nothing but worry and fear — to the point that his young son needed an armed guard to escort him to school lest he get kidnapped for ransom! Every wealthy philanthropist he met complained about the tremendous yoke he carried on his shoulders, about the headaches, the ungratefulness, and the constant pressures that filled his life. </w:t>
      </w:r>
    </w:p>
    <w:p w14:paraId="3A4B6C1F" w14:textId="77777777" w:rsidR="00012DCE"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t xml:space="preserve">On the course of his trip, Rav Lipa came to one person’s mansion that was so big that Rav Lipa had to drive six minutes from the front gate just to get to the man’s office. In the middle of the meeting, the </w:t>
      </w:r>
      <w:proofErr w:type="spellStart"/>
      <w:r w:rsidRPr="00591767">
        <w:rPr>
          <w:rFonts w:asciiTheme="majorBidi" w:hAnsiTheme="majorBidi" w:cstheme="majorBidi"/>
          <w:color w:val="000000" w:themeColor="text1"/>
          <w:sz w:val="28"/>
          <w:szCs w:val="28"/>
          <w:lang w:bidi="he-IL"/>
        </w:rPr>
        <w:t>gvir</w:t>
      </w:r>
      <w:proofErr w:type="spellEnd"/>
      <w:r w:rsidRPr="00591767">
        <w:rPr>
          <w:rFonts w:asciiTheme="majorBidi" w:hAnsiTheme="majorBidi" w:cstheme="majorBidi"/>
          <w:color w:val="000000" w:themeColor="text1"/>
          <w:sz w:val="28"/>
          <w:szCs w:val="28"/>
          <w:lang w:bidi="he-IL"/>
        </w:rPr>
        <w:t xml:space="preserve"> turned to Rav Lipa and said, “If you promise me a month of peace and serenity, I’ll write you a check for three million dollars!” </w:t>
      </w:r>
    </w:p>
    <w:p w14:paraId="0FD53628" w14:textId="77777777" w:rsidR="00012DCE"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t xml:space="preserve">On his flight back to Eretz Yisrael, one millionaire confided to Rav Lipa: “All my friends only care about my money. I’m alone without any companions. I can’t </w:t>
      </w:r>
      <w:r w:rsidRPr="00591767">
        <w:rPr>
          <w:rFonts w:asciiTheme="majorBidi" w:hAnsiTheme="majorBidi" w:cstheme="majorBidi"/>
          <w:color w:val="000000" w:themeColor="text1"/>
          <w:sz w:val="28"/>
          <w:szCs w:val="28"/>
          <w:lang w:bidi="he-IL"/>
        </w:rPr>
        <w:lastRenderedPageBreak/>
        <w:t>trust anyone, not even my close family. All of them</w:t>
      </w:r>
      <w:r>
        <w:rPr>
          <w:rFonts w:asciiTheme="majorBidi" w:hAnsiTheme="majorBidi" w:cstheme="majorBidi"/>
          <w:color w:val="000000" w:themeColor="text1"/>
          <w:sz w:val="28"/>
          <w:szCs w:val="28"/>
          <w:lang w:bidi="he-IL"/>
        </w:rPr>
        <w:t xml:space="preserve"> </w:t>
      </w:r>
      <w:r w:rsidRPr="00591767">
        <w:rPr>
          <w:rFonts w:asciiTheme="majorBidi" w:hAnsiTheme="majorBidi" w:cstheme="majorBidi"/>
          <w:color w:val="000000" w:themeColor="text1"/>
          <w:sz w:val="28"/>
          <w:szCs w:val="28"/>
          <w:lang w:bidi="he-IL"/>
        </w:rPr>
        <w:t xml:space="preserve">only honor and flatter me just because of their personal interests. Nobody in the world sincerely cares about me.” </w:t>
      </w:r>
    </w:p>
    <w:p w14:paraId="5A5519B4" w14:textId="7A49E573" w:rsidR="00012DCE"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t xml:space="preserve">Throughout his journey, Rav Lipa thought to himself, “How can I tell these wealthy people that in Bnei Brak, on 5 </w:t>
      </w:r>
      <w:proofErr w:type="spellStart"/>
      <w:r w:rsidRPr="00591767">
        <w:rPr>
          <w:rFonts w:asciiTheme="majorBidi" w:hAnsiTheme="majorBidi" w:cstheme="majorBidi"/>
          <w:color w:val="000000" w:themeColor="text1"/>
          <w:sz w:val="28"/>
          <w:szCs w:val="28"/>
          <w:lang w:bidi="he-IL"/>
        </w:rPr>
        <w:t>Rechov</w:t>
      </w:r>
      <w:proofErr w:type="spellEnd"/>
      <w:r w:rsidRPr="00591767">
        <w:rPr>
          <w:rFonts w:asciiTheme="majorBidi" w:hAnsiTheme="majorBidi" w:cstheme="majorBidi"/>
          <w:color w:val="000000" w:themeColor="text1"/>
          <w:sz w:val="28"/>
          <w:szCs w:val="28"/>
          <w:lang w:bidi="he-IL"/>
        </w:rPr>
        <w:t xml:space="preserve"> </w:t>
      </w:r>
      <w:proofErr w:type="spellStart"/>
      <w:r w:rsidRPr="00591767">
        <w:rPr>
          <w:rFonts w:asciiTheme="majorBidi" w:hAnsiTheme="majorBidi" w:cstheme="majorBidi"/>
          <w:color w:val="000000" w:themeColor="text1"/>
          <w:sz w:val="28"/>
          <w:szCs w:val="28"/>
          <w:lang w:bidi="he-IL"/>
        </w:rPr>
        <w:t>Chazon</w:t>
      </w:r>
      <w:proofErr w:type="spellEnd"/>
      <w:r w:rsidRPr="00591767">
        <w:rPr>
          <w:rFonts w:asciiTheme="majorBidi" w:hAnsiTheme="majorBidi" w:cstheme="majorBidi"/>
          <w:color w:val="000000" w:themeColor="text1"/>
          <w:sz w:val="28"/>
          <w:szCs w:val="28"/>
          <w:lang w:bidi="he-IL"/>
        </w:rPr>
        <w:t xml:space="preserve"> Ish, in an old, dilapidated house, there’s a happy Yid who’s richer than any of them?” Nowhere in Rav Lipa’s travels did he meet anyone as wealthy as Rav Aharon Leib, and thus he resigned that he wouldn’t be getting his promised million dollars. However, he did ask Rav Aharon Leib if, when he traveled again to New York, if the deal was still “live,” and the </w:t>
      </w:r>
      <w:proofErr w:type="spellStart"/>
      <w:r w:rsidRPr="00591767">
        <w:rPr>
          <w:rFonts w:asciiTheme="majorBidi" w:hAnsiTheme="majorBidi" w:cstheme="majorBidi"/>
          <w:color w:val="000000" w:themeColor="text1"/>
          <w:sz w:val="28"/>
          <w:szCs w:val="28"/>
          <w:lang w:bidi="he-IL"/>
        </w:rPr>
        <w:t>rosh</w:t>
      </w:r>
      <w:proofErr w:type="spellEnd"/>
      <w:r w:rsidRPr="00591767">
        <w:rPr>
          <w:rFonts w:asciiTheme="majorBidi" w:hAnsiTheme="majorBidi" w:cstheme="majorBidi"/>
          <w:color w:val="000000" w:themeColor="text1"/>
          <w:sz w:val="28"/>
          <w:szCs w:val="28"/>
          <w:lang w:bidi="he-IL"/>
        </w:rPr>
        <w:t xml:space="preserve"> yeshiva agreed</w:t>
      </w:r>
      <w:r w:rsidR="00012DCE">
        <w:rPr>
          <w:rFonts w:asciiTheme="majorBidi" w:hAnsiTheme="majorBidi" w:cstheme="majorBidi"/>
          <w:color w:val="000000" w:themeColor="text1"/>
          <w:sz w:val="28"/>
          <w:szCs w:val="28"/>
          <w:lang w:bidi="he-IL"/>
        </w:rPr>
        <w:t>.</w:t>
      </w:r>
    </w:p>
    <w:p w14:paraId="5DE35811" w14:textId="77777777" w:rsidR="00012DCE" w:rsidRDefault="00012DCE" w:rsidP="00591767">
      <w:pPr>
        <w:pStyle w:val="NoSpacing"/>
        <w:ind w:firstLine="720"/>
        <w:jc w:val="both"/>
        <w:rPr>
          <w:rFonts w:asciiTheme="majorBidi" w:hAnsiTheme="majorBidi" w:cstheme="majorBidi"/>
          <w:color w:val="000000" w:themeColor="text1"/>
          <w:sz w:val="28"/>
          <w:szCs w:val="28"/>
          <w:lang w:bidi="he-IL"/>
        </w:rPr>
      </w:pPr>
    </w:p>
    <w:p w14:paraId="716C83AC" w14:textId="08010D20" w:rsidR="00012DCE" w:rsidRPr="00012DCE" w:rsidRDefault="00012DCE" w:rsidP="00012DCE">
      <w:pPr>
        <w:pStyle w:val="NoSpacing"/>
        <w:ind w:firstLine="720"/>
        <w:jc w:val="center"/>
        <w:rPr>
          <w:rFonts w:asciiTheme="majorBidi" w:hAnsiTheme="majorBidi" w:cstheme="majorBidi"/>
          <w:b/>
          <w:bCs/>
          <w:color w:val="000000" w:themeColor="text1"/>
          <w:sz w:val="28"/>
          <w:szCs w:val="28"/>
          <w:lang w:bidi="he-IL"/>
        </w:rPr>
      </w:pPr>
      <w:r w:rsidRPr="00012DCE">
        <w:rPr>
          <w:rFonts w:asciiTheme="majorBidi" w:hAnsiTheme="majorBidi" w:cstheme="majorBidi"/>
          <w:b/>
          <w:bCs/>
          <w:noProof/>
          <w:color w:val="000000" w:themeColor="text1"/>
          <w:sz w:val="28"/>
          <w:szCs w:val="28"/>
          <w:lang w:bidi="he-IL"/>
        </w:rPr>
        <w:drawing>
          <wp:inline distT="0" distB="0" distL="0" distR="0" wp14:anchorId="2B613A80" wp14:editId="1DBF4DD0">
            <wp:extent cx="4160520" cy="3219088"/>
            <wp:effectExtent l="0" t="0" r="0" b="635"/>
            <wp:docPr id="204587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74506" name=""/>
                    <pic:cNvPicPr/>
                  </pic:nvPicPr>
                  <pic:blipFill>
                    <a:blip r:embed="rId12"/>
                    <a:stretch>
                      <a:fillRect/>
                    </a:stretch>
                  </pic:blipFill>
                  <pic:spPr>
                    <a:xfrm>
                      <a:off x="0" y="0"/>
                      <a:ext cx="4168286" cy="3225097"/>
                    </a:xfrm>
                    <a:prstGeom prst="rect">
                      <a:avLst/>
                    </a:prstGeom>
                  </pic:spPr>
                </pic:pic>
              </a:graphicData>
            </a:graphic>
          </wp:inline>
        </w:drawing>
      </w:r>
    </w:p>
    <w:p w14:paraId="52B25ECC" w14:textId="77777777" w:rsidR="00012DCE" w:rsidRDefault="00012DCE" w:rsidP="00012DCE">
      <w:pPr>
        <w:pStyle w:val="NoSpacing"/>
        <w:ind w:firstLine="720"/>
        <w:jc w:val="center"/>
        <w:rPr>
          <w:rFonts w:asciiTheme="majorBidi" w:hAnsiTheme="majorBidi" w:cstheme="majorBidi"/>
          <w:b/>
          <w:bCs/>
          <w:color w:val="000000" w:themeColor="text1"/>
          <w:sz w:val="28"/>
          <w:szCs w:val="28"/>
          <w:lang w:bidi="he-IL"/>
        </w:rPr>
      </w:pPr>
      <w:r w:rsidRPr="00012DCE">
        <w:rPr>
          <w:rFonts w:asciiTheme="majorBidi" w:hAnsiTheme="majorBidi" w:cstheme="majorBidi"/>
          <w:b/>
          <w:bCs/>
          <w:color w:val="000000" w:themeColor="text1"/>
          <w:sz w:val="28"/>
          <w:szCs w:val="28"/>
          <w:lang w:bidi="he-IL"/>
        </w:rPr>
        <w:t xml:space="preserve">Rav Uri Zohar before and after he </w:t>
      </w:r>
    </w:p>
    <w:p w14:paraId="01DFAA9A" w14:textId="3EE300BB" w:rsidR="00012DCE" w:rsidRPr="00012DCE" w:rsidRDefault="00012DCE" w:rsidP="00012DCE">
      <w:pPr>
        <w:pStyle w:val="NoSpacing"/>
        <w:ind w:firstLine="720"/>
        <w:jc w:val="center"/>
        <w:rPr>
          <w:rFonts w:asciiTheme="majorBidi" w:hAnsiTheme="majorBidi" w:cstheme="majorBidi"/>
          <w:b/>
          <w:bCs/>
          <w:color w:val="000000" w:themeColor="text1"/>
          <w:sz w:val="28"/>
          <w:szCs w:val="28"/>
          <w:lang w:bidi="he-IL"/>
        </w:rPr>
      </w:pPr>
      <w:r w:rsidRPr="00012DCE">
        <w:rPr>
          <w:rFonts w:asciiTheme="majorBidi" w:hAnsiTheme="majorBidi" w:cstheme="majorBidi"/>
          <w:b/>
          <w:bCs/>
          <w:color w:val="000000" w:themeColor="text1"/>
          <w:sz w:val="28"/>
          <w:szCs w:val="28"/>
          <w:lang w:bidi="he-IL"/>
        </w:rPr>
        <w:t xml:space="preserve">became </w:t>
      </w:r>
      <w:r w:rsidR="00AD5AD2">
        <w:rPr>
          <w:rFonts w:asciiTheme="majorBidi" w:hAnsiTheme="majorBidi" w:cstheme="majorBidi"/>
          <w:b/>
          <w:bCs/>
          <w:color w:val="000000" w:themeColor="text1"/>
          <w:sz w:val="28"/>
          <w:szCs w:val="28"/>
          <w:lang w:bidi="he-IL"/>
        </w:rPr>
        <w:t xml:space="preserve">Israel’s </w:t>
      </w:r>
      <w:r w:rsidRPr="00012DCE">
        <w:rPr>
          <w:rFonts w:asciiTheme="majorBidi" w:hAnsiTheme="majorBidi" w:cstheme="majorBidi"/>
          <w:b/>
          <w:bCs/>
          <w:color w:val="000000" w:themeColor="text1"/>
          <w:sz w:val="28"/>
          <w:szCs w:val="28"/>
          <w:lang w:bidi="he-IL"/>
        </w:rPr>
        <w:t xml:space="preserve">most famous </w:t>
      </w:r>
      <w:proofErr w:type="spellStart"/>
      <w:r w:rsidRPr="00012DCE">
        <w:rPr>
          <w:rFonts w:asciiTheme="majorBidi" w:hAnsiTheme="majorBidi" w:cstheme="majorBidi"/>
          <w:b/>
          <w:bCs/>
          <w:color w:val="000000" w:themeColor="text1"/>
          <w:sz w:val="28"/>
          <w:szCs w:val="28"/>
          <w:lang w:bidi="he-IL"/>
        </w:rPr>
        <w:t>baal</w:t>
      </w:r>
      <w:proofErr w:type="spellEnd"/>
      <w:r w:rsidRPr="00012DCE">
        <w:rPr>
          <w:rFonts w:asciiTheme="majorBidi" w:hAnsiTheme="majorBidi" w:cstheme="majorBidi"/>
          <w:b/>
          <w:bCs/>
          <w:color w:val="000000" w:themeColor="text1"/>
          <w:sz w:val="28"/>
          <w:szCs w:val="28"/>
          <w:lang w:bidi="he-IL"/>
        </w:rPr>
        <w:t xml:space="preserve"> teshuvah</w:t>
      </w:r>
    </w:p>
    <w:p w14:paraId="34045A16" w14:textId="77777777" w:rsidR="00012DCE" w:rsidRDefault="00012DCE" w:rsidP="00591767">
      <w:pPr>
        <w:pStyle w:val="NoSpacing"/>
        <w:ind w:firstLine="720"/>
        <w:jc w:val="both"/>
        <w:rPr>
          <w:rFonts w:asciiTheme="majorBidi" w:hAnsiTheme="majorBidi" w:cstheme="majorBidi"/>
          <w:color w:val="000000" w:themeColor="text1"/>
          <w:sz w:val="28"/>
          <w:szCs w:val="28"/>
          <w:lang w:bidi="he-IL"/>
        </w:rPr>
      </w:pPr>
    </w:p>
    <w:p w14:paraId="4DBF878C" w14:textId="77777777" w:rsidR="00012DCE"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t xml:space="preserve">On that second trip to New York, Rav Lipa ran into Rav Uri Zohar, who was one of the previous generations best known </w:t>
      </w:r>
      <w:proofErr w:type="spellStart"/>
      <w:r w:rsidRPr="00591767">
        <w:rPr>
          <w:rFonts w:asciiTheme="majorBidi" w:hAnsiTheme="majorBidi" w:cstheme="majorBidi"/>
          <w:color w:val="000000" w:themeColor="text1"/>
          <w:sz w:val="28"/>
          <w:szCs w:val="28"/>
          <w:lang w:bidi="he-IL"/>
        </w:rPr>
        <w:t>mezakei</w:t>
      </w:r>
      <w:proofErr w:type="spellEnd"/>
      <w:r w:rsidRPr="00591767">
        <w:rPr>
          <w:rFonts w:asciiTheme="majorBidi" w:hAnsiTheme="majorBidi" w:cstheme="majorBidi"/>
          <w:color w:val="000000" w:themeColor="text1"/>
          <w:sz w:val="28"/>
          <w:szCs w:val="28"/>
          <w:lang w:bidi="he-IL"/>
        </w:rPr>
        <w:t xml:space="preserve"> </w:t>
      </w:r>
      <w:proofErr w:type="spellStart"/>
      <w:r w:rsidRPr="00591767">
        <w:rPr>
          <w:rFonts w:asciiTheme="majorBidi" w:hAnsiTheme="majorBidi" w:cstheme="majorBidi"/>
          <w:color w:val="000000" w:themeColor="text1"/>
          <w:sz w:val="28"/>
          <w:szCs w:val="28"/>
          <w:lang w:bidi="he-IL"/>
        </w:rPr>
        <w:t>rabim</w:t>
      </w:r>
      <w:proofErr w:type="spellEnd"/>
      <w:r w:rsidRPr="00591767">
        <w:rPr>
          <w:rFonts w:asciiTheme="majorBidi" w:hAnsiTheme="majorBidi" w:cstheme="majorBidi"/>
          <w:color w:val="000000" w:themeColor="text1"/>
          <w:sz w:val="28"/>
          <w:szCs w:val="28"/>
          <w:lang w:bidi="he-IL"/>
        </w:rPr>
        <w:t xml:space="preserve">. Rav Lipa told Rav Uri all about the deal he’d made with Rav Aharon Leib to find someone richer than the </w:t>
      </w:r>
      <w:proofErr w:type="spellStart"/>
      <w:r w:rsidRPr="00591767">
        <w:rPr>
          <w:rFonts w:asciiTheme="majorBidi" w:hAnsiTheme="majorBidi" w:cstheme="majorBidi"/>
          <w:color w:val="000000" w:themeColor="text1"/>
          <w:sz w:val="28"/>
          <w:szCs w:val="28"/>
          <w:lang w:bidi="he-IL"/>
        </w:rPr>
        <w:t>rosh</w:t>
      </w:r>
      <w:proofErr w:type="spellEnd"/>
      <w:r w:rsidRPr="00591767">
        <w:rPr>
          <w:rFonts w:asciiTheme="majorBidi" w:hAnsiTheme="majorBidi" w:cstheme="majorBidi"/>
          <w:color w:val="000000" w:themeColor="text1"/>
          <w:sz w:val="28"/>
          <w:szCs w:val="28"/>
          <w:lang w:bidi="he-IL"/>
        </w:rPr>
        <w:t xml:space="preserve"> yeshiva. </w:t>
      </w:r>
    </w:p>
    <w:p w14:paraId="25719929" w14:textId="77777777" w:rsidR="00012DCE"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t xml:space="preserve">After a few moments, Rav Uri happily announced, “Rav Lipa, you’ve just won the ‘lotto!’ You can return to Rav Aharon Leib and tell him that you met someone richer than him. He was never part of the ‘outside world,’ but I came from there, and therefore I know how much richer I am. I know how much meaning and purpose lays in a Torah life verses the empty joy that occupies the “outside world.” Coming from there make me wealthier than Rav Aharon Leib!” </w:t>
      </w:r>
    </w:p>
    <w:p w14:paraId="2AFB26B9" w14:textId="77777777" w:rsidR="00012DCE"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lastRenderedPageBreak/>
        <w:t xml:space="preserve">The two then jokingly quibbled over how much percentage Rav Uri should get for helping Rav Lipa to his million dollars. Before they parted, though, Rav Uri turned to Rav Lipa and said, “You know what? I think I might be wrong. Go back and tell Rav Aharon Leib that while I originally thought I was the wealthier one, I’ve changed my mind and think that he’s the richer one. </w:t>
      </w:r>
    </w:p>
    <w:p w14:paraId="0302395B" w14:textId="77777777" w:rsidR="00012DCE"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t xml:space="preserve">“I’ll tell you why: Every time I come into Rav Aharon Leib’s house, whatever hour it may be, I see the </w:t>
      </w:r>
      <w:proofErr w:type="spellStart"/>
      <w:r w:rsidRPr="00591767">
        <w:rPr>
          <w:rFonts w:asciiTheme="majorBidi" w:hAnsiTheme="majorBidi" w:cstheme="majorBidi"/>
          <w:color w:val="000000" w:themeColor="text1"/>
          <w:sz w:val="28"/>
          <w:szCs w:val="28"/>
          <w:lang w:bidi="he-IL"/>
        </w:rPr>
        <w:t>rosh</w:t>
      </w:r>
      <w:proofErr w:type="spellEnd"/>
      <w:r w:rsidRPr="00591767">
        <w:rPr>
          <w:rFonts w:asciiTheme="majorBidi" w:hAnsiTheme="majorBidi" w:cstheme="majorBidi"/>
          <w:color w:val="000000" w:themeColor="text1"/>
          <w:sz w:val="28"/>
          <w:szCs w:val="28"/>
          <w:lang w:bidi="he-IL"/>
        </w:rPr>
        <w:t xml:space="preserve"> yeshiva sitting in the same position — his body upright, his </w:t>
      </w:r>
      <w:proofErr w:type="spellStart"/>
      <w:r w:rsidRPr="00591767">
        <w:rPr>
          <w:rFonts w:asciiTheme="majorBidi" w:hAnsiTheme="majorBidi" w:cstheme="majorBidi"/>
          <w:color w:val="000000" w:themeColor="text1"/>
          <w:sz w:val="28"/>
          <w:szCs w:val="28"/>
          <w:lang w:bidi="he-IL"/>
        </w:rPr>
        <w:t>tzitzis</w:t>
      </w:r>
      <w:proofErr w:type="spellEnd"/>
      <w:r w:rsidRPr="00591767">
        <w:rPr>
          <w:rFonts w:asciiTheme="majorBidi" w:hAnsiTheme="majorBidi" w:cstheme="majorBidi"/>
          <w:color w:val="000000" w:themeColor="text1"/>
          <w:sz w:val="28"/>
          <w:szCs w:val="28"/>
          <w:lang w:bidi="he-IL"/>
        </w:rPr>
        <w:t xml:space="preserve"> upon him, his hat on his head, and a pillow behind his head to prop him up. Where in the entire world would you find someone who sits like that even when nobody is around? Only someone who lives with a constant awareness of Hashem’s presence. That person is the richest man in the world, and there’s nobody more content than him anywhere on the globe.” </w:t>
      </w:r>
    </w:p>
    <w:p w14:paraId="54DEDA3D" w14:textId="00096206" w:rsidR="00591767" w:rsidRDefault="00591767" w:rsidP="00591767">
      <w:pPr>
        <w:pStyle w:val="NoSpacing"/>
        <w:ind w:firstLine="720"/>
        <w:jc w:val="both"/>
        <w:rPr>
          <w:rFonts w:asciiTheme="majorBidi" w:hAnsiTheme="majorBidi" w:cstheme="majorBidi"/>
          <w:color w:val="000000" w:themeColor="text1"/>
          <w:sz w:val="28"/>
          <w:szCs w:val="28"/>
          <w:lang w:bidi="he-IL"/>
        </w:rPr>
      </w:pPr>
      <w:r w:rsidRPr="00591767">
        <w:rPr>
          <w:rFonts w:asciiTheme="majorBidi" w:hAnsiTheme="majorBidi" w:cstheme="majorBidi"/>
          <w:color w:val="000000" w:themeColor="text1"/>
          <w:sz w:val="28"/>
          <w:szCs w:val="28"/>
          <w:lang w:bidi="he-IL"/>
        </w:rPr>
        <w:t xml:space="preserve">When Rav Lipa returned to Eretz Yisrael, he admitted to Rav Aharon Leib that he hadn’t found anyone as wealthy as the </w:t>
      </w:r>
      <w:proofErr w:type="spellStart"/>
      <w:r w:rsidRPr="00591767">
        <w:rPr>
          <w:rFonts w:asciiTheme="majorBidi" w:hAnsiTheme="majorBidi" w:cstheme="majorBidi"/>
          <w:color w:val="000000" w:themeColor="text1"/>
          <w:sz w:val="28"/>
          <w:szCs w:val="28"/>
          <w:lang w:bidi="he-IL"/>
        </w:rPr>
        <w:t>rosh</w:t>
      </w:r>
      <w:proofErr w:type="spellEnd"/>
      <w:r w:rsidRPr="00591767">
        <w:rPr>
          <w:rFonts w:asciiTheme="majorBidi" w:hAnsiTheme="majorBidi" w:cstheme="majorBidi"/>
          <w:color w:val="000000" w:themeColor="text1"/>
          <w:sz w:val="28"/>
          <w:szCs w:val="28"/>
          <w:lang w:bidi="he-IL"/>
        </w:rPr>
        <w:t xml:space="preserve"> yeshiva</w:t>
      </w:r>
      <w:r>
        <w:rPr>
          <w:rFonts w:asciiTheme="majorBidi" w:hAnsiTheme="majorBidi" w:cstheme="majorBidi"/>
          <w:color w:val="000000" w:themeColor="text1"/>
          <w:sz w:val="28"/>
          <w:szCs w:val="28"/>
          <w:lang w:bidi="he-IL"/>
        </w:rPr>
        <w:t>.</w:t>
      </w:r>
    </w:p>
    <w:p w14:paraId="1357F6B2" w14:textId="77777777" w:rsidR="00591767" w:rsidRDefault="00591767" w:rsidP="00012DCE">
      <w:pPr>
        <w:pStyle w:val="NoSpacing"/>
        <w:jc w:val="both"/>
        <w:rPr>
          <w:rFonts w:asciiTheme="majorBidi" w:hAnsiTheme="majorBidi" w:cstheme="majorBidi"/>
          <w:color w:val="000000" w:themeColor="text1"/>
          <w:sz w:val="28"/>
          <w:szCs w:val="28"/>
          <w:lang w:bidi="he-IL"/>
        </w:rPr>
      </w:pPr>
    </w:p>
    <w:p w14:paraId="1CD96855" w14:textId="77777777" w:rsidR="00012DCE" w:rsidRDefault="00012DCE" w:rsidP="00012DCE">
      <w:pPr>
        <w:pStyle w:val="NoSpacing"/>
        <w:jc w:val="both"/>
        <w:rPr>
          <w:rFonts w:asciiTheme="majorBidi" w:hAnsiTheme="majorBidi" w:cstheme="majorBidi"/>
          <w:i/>
          <w:iCs/>
          <w:sz w:val="28"/>
          <w:szCs w:val="28"/>
          <w:lang w:bidi="he-IL"/>
        </w:rPr>
      </w:pPr>
      <w:r w:rsidRPr="005B1E9A">
        <w:rPr>
          <w:rFonts w:asciiTheme="majorBidi" w:hAnsiTheme="majorBidi" w:cstheme="majorBidi"/>
          <w:i/>
          <w:iCs/>
          <w:sz w:val="28"/>
          <w:szCs w:val="28"/>
          <w:lang w:bidi="he-IL"/>
        </w:rPr>
        <w:t xml:space="preserve">Reprinted from the </w:t>
      </w:r>
      <w:proofErr w:type="spellStart"/>
      <w:r w:rsidRPr="005B1E9A">
        <w:rPr>
          <w:rFonts w:asciiTheme="majorBidi" w:hAnsiTheme="majorBidi" w:cstheme="majorBidi"/>
          <w:i/>
          <w:iCs/>
          <w:sz w:val="28"/>
          <w:szCs w:val="28"/>
          <w:lang w:bidi="he-IL"/>
        </w:rPr>
        <w:t>Parshas</w:t>
      </w:r>
      <w:proofErr w:type="spellEnd"/>
      <w:r w:rsidRPr="005B1E9A">
        <w:rPr>
          <w:rFonts w:asciiTheme="majorBidi" w:hAnsiTheme="majorBidi" w:cstheme="majorBidi"/>
          <w:i/>
          <w:iCs/>
          <w:sz w:val="28"/>
          <w:szCs w:val="28"/>
          <w:lang w:bidi="he-IL"/>
        </w:rPr>
        <w:t xml:space="preserve"> Noach 5785 email of </w:t>
      </w:r>
      <w:proofErr w:type="spellStart"/>
      <w:r w:rsidRPr="005B1E9A">
        <w:rPr>
          <w:rFonts w:asciiTheme="majorBidi" w:hAnsiTheme="majorBidi" w:cstheme="majorBidi"/>
          <w:i/>
          <w:iCs/>
          <w:sz w:val="28"/>
          <w:szCs w:val="28"/>
          <w:lang w:bidi="he-IL"/>
        </w:rPr>
        <w:t>Zichru</w:t>
      </w:r>
      <w:proofErr w:type="spellEnd"/>
      <w:r w:rsidRPr="005B1E9A">
        <w:rPr>
          <w:rFonts w:asciiTheme="majorBidi" w:hAnsiTheme="majorBidi" w:cstheme="majorBidi"/>
          <w:i/>
          <w:iCs/>
          <w:sz w:val="28"/>
          <w:szCs w:val="28"/>
          <w:lang w:bidi="he-IL"/>
        </w:rPr>
        <w:t xml:space="preserve"> Toras Moshe</w:t>
      </w:r>
    </w:p>
    <w:p w14:paraId="48CB7349" w14:textId="77777777" w:rsidR="00B92604" w:rsidRDefault="00B92604" w:rsidP="00012DCE">
      <w:pPr>
        <w:pStyle w:val="NoSpacing"/>
        <w:jc w:val="both"/>
        <w:rPr>
          <w:rFonts w:asciiTheme="majorBidi" w:hAnsiTheme="majorBidi" w:cstheme="majorBidi"/>
          <w:i/>
          <w:iCs/>
          <w:sz w:val="28"/>
          <w:szCs w:val="28"/>
          <w:lang w:bidi="he-IL"/>
        </w:rPr>
      </w:pPr>
    </w:p>
    <w:p w14:paraId="1FAC8851" w14:textId="4D0ECD6F" w:rsidR="00B92604" w:rsidRPr="005145DC" w:rsidRDefault="00B92604" w:rsidP="005145DC">
      <w:pPr>
        <w:pStyle w:val="NoSpacing"/>
        <w:jc w:val="center"/>
        <w:rPr>
          <w:rFonts w:asciiTheme="majorBidi" w:hAnsiTheme="majorBidi" w:cstheme="majorBidi"/>
          <w:b/>
          <w:bCs/>
          <w:color w:val="000000" w:themeColor="text1"/>
          <w:sz w:val="72"/>
          <w:szCs w:val="72"/>
          <w:lang w:bidi="he-IL"/>
        </w:rPr>
      </w:pPr>
      <w:r w:rsidRPr="005145DC">
        <w:rPr>
          <w:rFonts w:asciiTheme="majorBidi" w:hAnsiTheme="majorBidi" w:cstheme="majorBidi"/>
          <w:b/>
          <w:bCs/>
          <w:color w:val="000000" w:themeColor="text1"/>
          <w:sz w:val="72"/>
          <w:szCs w:val="72"/>
          <w:lang w:bidi="he-IL"/>
        </w:rPr>
        <w:t>Learning from Animals</w:t>
      </w:r>
    </w:p>
    <w:p w14:paraId="21BC419D" w14:textId="77777777" w:rsidR="00555D3C" w:rsidRPr="005145DC" w:rsidRDefault="00B92604" w:rsidP="005145DC">
      <w:pPr>
        <w:pStyle w:val="NoSpacing"/>
        <w:jc w:val="center"/>
        <w:rPr>
          <w:rFonts w:asciiTheme="majorBidi" w:hAnsiTheme="majorBidi" w:cstheme="majorBidi"/>
          <w:b/>
          <w:bCs/>
          <w:color w:val="000000" w:themeColor="text1"/>
          <w:sz w:val="36"/>
          <w:szCs w:val="36"/>
          <w:lang w:bidi="he-IL"/>
        </w:rPr>
      </w:pPr>
      <w:r w:rsidRPr="005145DC">
        <w:rPr>
          <w:rFonts w:asciiTheme="majorBidi" w:hAnsiTheme="majorBidi" w:cstheme="majorBidi"/>
          <w:b/>
          <w:bCs/>
          <w:color w:val="000000" w:themeColor="text1"/>
          <w:sz w:val="36"/>
          <w:szCs w:val="36"/>
          <w:lang w:bidi="he-IL"/>
        </w:rPr>
        <w:t>By</w:t>
      </w:r>
      <w:r w:rsidR="00555D3C" w:rsidRPr="005145DC">
        <w:rPr>
          <w:rFonts w:asciiTheme="majorBidi" w:hAnsiTheme="majorBidi" w:cstheme="majorBidi"/>
          <w:b/>
          <w:bCs/>
          <w:color w:val="000000" w:themeColor="text1"/>
          <w:sz w:val="36"/>
          <w:szCs w:val="36"/>
          <w:lang w:bidi="he-IL"/>
        </w:rPr>
        <w:t xml:space="preserve"> Aharon </w:t>
      </w:r>
      <w:proofErr w:type="spellStart"/>
      <w:r w:rsidR="00555D3C" w:rsidRPr="005145DC">
        <w:rPr>
          <w:rFonts w:asciiTheme="majorBidi" w:hAnsiTheme="majorBidi" w:cstheme="majorBidi"/>
          <w:b/>
          <w:bCs/>
          <w:color w:val="000000" w:themeColor="text1"/>
          <w:sz w:val="36"/>
          <w:szCs w:val="36"/>
          <w:lang w:bidi="he-IL"/>
        </w:rPr>
        <w:t>Spetner</w:t>
      </w:r>
      <w:proofErr w:type="spellEnd"/>
    </w:p>
    <w:p w14:paraId="5077E556" w14:textId="3410FFA8" w:rsidR="00555D3C" w:rsidRPr="005145DC" w:rsidRDefault="00555D3C" w:rsidP="005145DC">
      <w:pPr>
        <w:pStyle w:val="NoSpacing"/>
        <w:jc w:val="center"/>
        <w:rPr>
          <w:rFonts w:asciiTheme="majorBidi" w:hAnsiTheme="majorBidi" w:cstheme="majorBidi"/>
          <w:b/>
          <w:bCs/>
          <w:color w:val="000000" w:themeColor="text1"/>
          <w:sz w:val="36"/>
          <w:szCs w:val="36"/>
          <w:lang w:bidi="he-IL"/>
        </w:rPr>
      </w:pPr>
      <w:r w:rsidRPr="005145DC">
        <w:rPr>
          <w:rFonts w:asciiTheme="majorBidi" w:hAnsiTheme="majorBidi" w:cstheme="majorBidi"/>
          <w:b/>
          <w:bCs/>
          <w:color w:val="000000" w:themeColor="text1"/>
          <w:sz w:val="36"/>
          <w:szCs w:val="36"/>
          <w:lang w:bidi="he-IL"/>
        </w:rPr>
        <w:t>Illustrated by Miri Weinreb</w:t>
      </w:r>
    </w:p>
    <w:p w14:paraId="378AAE06" w14:textId="58C1E6B3" w:rsidR="00B92604" w:rsidRPr="00555D3C" w:rsidRDefault="00B92604" w:rsidP="00555D3C">
      <w:pPr>
        <w:pStyle w:val="NoSpacing"/>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 xml:space="preserve"> </w:t>
      </w:r>
    </w:p>
    <w:p w14:paraId="7D838F0A" w14:textId="77777777" w:rsidR="00B92604" w:rsidRPr="00555D3C" w:rsidRDefault="00B92604" w:rsidP="00502038">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“Totty,” said Moishy from the back seat of the car. “Why are we stopping?”</w:t>
      </w:r>
    </w:p>
    <w:p w14:paraId="3B137F46" w14:textId="77777777" w:rsidR="00B92604" w:rsidRPr="00555D3C" w:rsidRDefault="00B92604" w:rsidP="00502038">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“I’m not sure what’s going on,” Totty replied. “It looks like they closed the entire Delmar Boulevard. I guess we’ll have to go around.”</w:t>
      </w:r>
    </w:p>
    <w:p w14:paraId="76067805" w14:textId="77777777" w:rsidR="00B92604" w:rsidRPr="00555D3C" w:rsidRDefault="00B92604" w:rsidP="002541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 xml:space="preserve">“Why does it smell like animals?” asked Dovid. “It reminds me of when we went to that farm on Chol </w:t>
      </w:r>
      <w:proofErr w:type="spellStart"/>
      <w:r w:rsidRPr="00555D3C">
        <w:rPr>
          <w:rFonts w:asciiTheme="majorBidi" w:hAnsiTheme="majorBidi" w:cstheme="majorBidi"/>
          <w:color w:val="000000" w:themeColor="text1"/>
          <w:sz w:val="28"/>
          <w:szCs w:val="28"/>
          <w:lang w:bidi="he-IL"/>
        </w:rPr>
        <w:t>Hamo’ed</w:t>
      </w:r>
      <w:proofErr w:type="spellEnd"/>
      <w:r w:rsidRPr="00555D3C">
        <w:rPr>
          <w:rFonts w:asciiTheme="majorBidi" w:hAnsiTheme="majorBidi" w:cstheme="majorBidi"/>
          <w:color w:val="000000" w:themeColor="text1"/>
          <w:sz w:val="28"/>
          <w:szCs w:val="28"/>
          <w:lang w:bidi="he-IL"/>
        </w:rPr>
        <w:t>.”</w:t>
      </w:r>
    </w:p>
    <w:p w14:paraId="71373E9E" w14:textId="77777777" w:rsidR="00B92604" w:rsidRPr="00555D3C" w:rsidRDefault="00B92604" w:rsidP="002541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“That is a very good question.” Totty said. “I smell it too.”</w:t>
      </w:r>
    </w:p>
    <w:p w14:paraId="6F6A1554" w14:textId="77777777" w:rsidR="00B92604" w:rsidRPr="00555D3C" w:rsidRDefault="00B92604" w:rsidP="002541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Just then the Friedmans heard what sounded like the roar of a lion.</w:t>
      </w:r>
    </w:p>
    <w:p w14:paraId="53C120F0" w14:textId="77777777" w:rsidR="00B92604" w:rsidRPr="00555D3C" w:rsidRDefault="00B92604" w:rsidP="002541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“Let’s go check and see what’s happening,” Totty said. “It sounds exciting!”</w:t>
      </w:r>
    </w:p>
    <w:p w14:paraId="331986E8" w14:textId="77777777" w:rsidR="00B92604" w:rsidRPr="00555D3C" w:rsidRDefault="00B92604" w:rsidP="002541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Totty parked the car and as they all got out and started walking towards the commotion, the smell of animals grew unmistakably stronger.</w:t>
      </w:r>
    </w:p>
    <w:p w14:paraId="75594573" w14:textId="77777777" w:rsidR="00B92604" w:rsidRPr="00555D3C" w:rsidRDefault="00B92604" w:rsidP="002541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“Look, Totty!” said Dovid. “There’s a huge crowd of people by City Hall!”</w:t>
      </w:r>
    </w:p>
    <w:p w14:paraId="7CCA3E71" w14:textId="77777777" w:rsidR="00B92604" w:rsidRPr="00555D3C" w:rsidRDefault="00B92604" w:rsidP="002541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As they got closer they saw that there were indeed many animals in front of City Hall - and the mayor was standing at a podium in the middle! It looked like most of the animals were in the kind of train that one would usually find in a zoo. “Has the mayor lost his mind?” asked Moishy, bewildered. “There’s a loose crocodile on top of that train!”</w:t>
      </w:r>
    </w:p>
    <w:p w14:paraId="19EC5C32" w14:textId="77777777" w:rsidR="004E538F" w:rsidRPr="00555D3C" w:rsidRDefault="004E538F" w:rsidP="00555D3C">
      <w:pPr>
        <w:pStyle w:val="NoSpacing"/>
        <w:jc w:val="both"/>
        <w:rPr>
          <w:rFonts w:asciiTheme="majorBidi" w:hAnsiTheme="majorBidi" w:cstheme="majorBidi"/>
          <w:color w:val="000000" w:themeColor="text1"/>
          <w:sz w:val="28"/>
          <w:szCs w:val="28"/>
          <w:lang w:bidi="he-IL"/>
        </w:rPr>
      </w:pPr>
    </w:p>
    <w:p w14:paraId="75CA6404" w14:textId="77777777" w:rsidR="00B92604" w:rsidRDefault="00B92604" w:rsidP="00C32A6B">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lastRenderedPageBreak/>
        <w:t>“We’d better not get too close,” said Totty.” It doesn’t look like any of the animals are on leashes or in cages.”</w:t>
      </w:r>
    </w:p>
    <w:p w14:paraId="6CB24CB8" w14:textId="77777777" w:rsidR="00C32A6B" w:rsidRDefault="00C32A6B" w:rsidP="00C32A6B">
      <w:pPr>
        <w:pStyle w:val="NoSpacing"/>
        <w:ind w:firstLine="720"/>
        <w:jc w:val="both"/>
        <w:rPr>
          <w:rFonts w:asciiTheme="majorBidi" w:hAnsiTheme="majorBidi" w:cstheme="majorBidi"/>
          <w:color w:val="000000" w:themeColor="text1"/>
          <w:sz w:val="28"/>
          <w:szCs w:val="28"/>
          <w:lang w:bidi="he-IL"/>
        </w:rPr>
      </w:pPr>
    </w:p>
    <w:p w14:paraId="2C2237D5" w14:textId="37C4B6DA" w:rsidR="00C32A6B" w:rsidRPr="00555D3C" w:rsidRDefault="00C32A6B" w:rsidP="00C32A6B">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noProof/>
          <w:color w:val="000000" w:themeColor="text1"/>
          <w:sz w:val="28"/>
          <w:szCs w:val="28"/>
          <w:lang w:bidi="he-IL"/>
        </w:rPr>
        <w:drawing>
          <wp:inline distT="0" distB="0" distL="0" distR="0" wp14:anchorId="10A7A62F" wp14:editId="174D89B5">
            <wp:extent cx="5943600" cy="2848610"/>
            <wp:effectExtent l="0" t="0" r="0" b="8890"/>
            <wp:docPr id="6864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1586" name=""/>
                    <pic:cNvPicPr/>
                  </pic:nvPicPr>
                  <pic:blipFill>
                    <a:blip r:embed="rId13"/>
                    <a:stretch>
                      <a:fillRect/>
                    </a:stretch>
                  </pic:blipFill>
                  <pic:spPr>
                    <a:xfrm>
                      <a:off x="0" y="0"/>
                      <a:ext cx="5943600" cy="2848610"/>
                    </a:xfrm>
                    <a:prstGeom prst="rect">
                      <a:avLst/>
                    </a:prstGeom>
                  </pic:spPr>
                </pic:pic>
              </a:graphicData>
            </a:graphic>
          </wp:inline>
        </w:drawing>
      </w:r>
    </w:p>
    <w:p w14:paraId="70C8468C" w14:textId="77777777" w:rsidR="005529B7" w:rsidRPr="00555D3C" w:rsidRDefault="005529B7" w:rsidP="00555D3C">
      <w:pPr>
        <w:pStyle w:val="NoSpacing"/>
        <w:jc w:val="both"/>
        <w:rPr>
          <w:rFonts w:asciiTheme="majorBidi" w:hAnsiTheme="majorBidi" w:cstheme="majorBidi"/>
          <w:color w:val="000000" w:themeColor="text1"/>
          <w:sz w:val="28"/>
          <w:szCs w:val="28"/>
          <w:lang w:bidi="he-IL"/>
        </w:rPr>
      </w:pPr>
    </w:p>
    <w:p w14:paraId="706BEE1A" w14:textId="77777777" w:rsidR="00B92604" w:rsidRPr="00555D3C" w:rsidRDefault="00B92604" w:rsidP="00B249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Just then, Mayor McGillicuddy’s voice came over the loudspeakers that had been set up. “My dear residents of University City,” he began. “It is my great pleasure to announce to you the inauguration of the new University City Zoo that we will be building on Alfred Avenue, off of Woodson Road.”</w:t>
      </w:r>
    </w:p>
    <w:p w14:paraId="779A5700" w14:textId="77777777" w:rsidR="00B92604" w:rsidRPr="00555D3C" w:rsidRDefault="00B92604" w:rsidP="00B249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The mayor puffed out his chest importantly. “I have managed to get these animals donated from the president herself. What an honor to be able to give these gentle animals a new home right here in our city!” he exclaimed to wild cheers from the crowd, while one of the gorillas climbed out of the train and broke a street lamp in half.</w:t>
      </w:r>
    </w:p>
    <w:p w14:paraId="14C4CE93" w14:textId="77088911" w:rsidR="00B92604" w:rsidRPr="00555D3C" w:rsidRDefault="00B92604" w:rsidP="00B249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“We’d better move further back,” Totty wisely told his boys. “It looks like that rhinoceros is about to jump out of the train.”</w:t>
      </w:r>
    </w:p>
    <w:p w14:paraId="11AFB228" w14:textId="77777777" w:rsidR="00744D80" w:rsidRPr="00555D3C" w:rsidRDefault="00744D80" w:rsidP="00B249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The Friedmans backed away from the wild scene as the mayor continued to speak about how he thought it was such a brilliant idea to use the new Zoo Train to bring all of the animals to their new home.</w:t>
      </w:r>
    </w:p>
    <w:p w14:paraId="4654C727" w14:textId="1C52659A" w:rsidR="00744D80" w:rsidRDefault="00744D80" w:rsidP="00B249BE">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“Don’t worry that we haven’t built any cages yet!” the mayor shouted joyfully. “We have told the animals that they must behave until we finish building the zoo! Everyone is safe!”</w:t>
      </w:r>
    </w:p>
    <w:p w14:paraId="63BC6707" w14:textId="77777777" w:rsidR="00B46E1B" w:rsidRDefault="00B46E1B" w:rsidP="00720A32">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 xml:space="preserve">The boys hurried after Totty to the car so they could get as far away from the madness as possible. As they drove away, Totty said “boys, you know what we just saw is an important reminder of how great </w:t>
      </w:r>
      <w:proofErr w:type="spellStart"/>
      <w:r w:rsidRPr="00555D3C">
        <w:rPr>
          <w:rFonts w:asciiTheme="majorBidi" w:hAnsiTheme="majorBidi" w:cstheme="majorBidi"/>
          <w:color w:val="000000" w:themeColor="text1"/>
          <w:sz w:val="28"/>
          <w:szCs w:val="28"/>
          <w:lang w:bidi="he-IL"/>
        </w:rPr>
        <w:t>Tzadikim</w:t>
      </w:r>
      <w:proofErr w:type="spellEnd"/>
      <w:r w:rsidRPr="00555D3C">
        <w:rPr>
          <w:rFonts w:asciiTheme="majorBidi" w:hAnsiTheme="majorBidi" w:cstheme="majorBidi"/>
          <w:color w:val="000000" w:themeColor="text1"/>
          <w:sz w:val="28"/>
          <w:szCs w:val="28"/>
          <w:lang w:bidi="he-IL"/>
        </w:rPr>
        <w:t xml:space="preserve"> are.”</w:t>
      </w:r>
    </w:p>
    <w:p w14:paraId="2A39265B" w14:textId="77777777" w:rsidR="00720A32" w:rsidRDefault="00720A32" w:rsidP="00720A32">
      <w:pPr>
        <w:pStyle w:val="NoSpacing"/>
        <w:ind w:firstLine="720"/>
        <w:jc w:val="both"/>
        <w:rPr>
          <w:rFonts w:asciiTheme="majorBidi" w:hAnsiTheme="majorBidi" w:cstheme="majorBidi"/>
          <w:color w:val="000000" w:themeColor="text1"/>
          <w:sz w:val="28"/>
          <w:szCs w:val="28"/>
          <w:lang w:bidi="he-IL"/>
        </w:rPr>
      </w:pPr>
    </w:p>
    <w:p w14:paraId="10B672AD" w14:textId="425A00E2" w:rsidR="00720A32" w:rsidRPr="00555D3C" w:rsidRDefault="00720A32" w:rsidP="00720A32">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noProof/>
          <w:color w:val="000000" w:themeColor="text1"/>
          <w:sz w:val="28"/>
          <w:szCs w:val="28"/>
          <w:lang w:bidi="he-IL"/>
        </w:rPr>
        <w:lastRenderedPageBreak/>
        <w:drawing>
          <wp:inline distT="0" distB="0" distL="0" distR="0" wp14:anchorId="11E0B41F" wp14:editId="67957F83">
            <wp:extent cx="5943600" cy="2780665"/>
            <wp:effectExtent l="0" t="0" r="0" b="635"/>
            <wp:docPr id="199554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66439" name=""/>
                    <pic:cNvPicPr/>
                  </pic:nvPicPr>
                  <pic:blipFill>
                    <a:blip r:embed="rId14"/>
                    <a:stretch>
                      <a:fillRect/>
                    </a:stretch>
                  </pic:blipFill>
                  <pic:spPr>
                    <a:xfrm>
                      <a:off x="0" y="0"/>
                      <a:ext cx="5943600" cy="2780665"/>
                    </a:xfrm>
                    <a:prstGeom prst="rect">
                      <a:avLst/>
                    </a:prstGeom>
                  </pic:spPr>
                </pic:pic>
              </a:graphicData>
            </a:graphic>
          </wp:inline>
        </w:drawing>
      </w:r>
    </w:p>
    <w:p w14:paraId="3EED7580" w14:textId="77777777" w:rsidR="00720A32" w:rsidRDefault="00720A32" w:rsidP="00555D3C">
      <w:pPr>
        <w:pStyle w:val="NoSpacing"/>
        <w:jc w:val="both"/>
        <w:rPr>
          <w:rFonts w:asciiTheme="majorBidi" w:hAnsiTheme="majorBidi" w:cstheme="majorBidi"/>
          <w:color w:val="000000" w:themeColor="text1"/>
          <w:sz w:val="28"/>
          <w:szCs w:val="28"/>
          <w:lang w:bidi="he-IL"/>
        </w:rPr>
      </w:pPr>
    </w:p>
    <w:p w14:paraId="4DC95594" w14:textId="6D49AFE2" w:rsidR="00B46E1B" w:rsidRPr="00555D3C" w:rsidRDefault="00B46E1B" w:rsidP="00720A32">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“The mayor is a Tzadik?” Dovid asked. “He doesn’t seem like one.”</w:t>
      </w:r>
    </w:p>
    <w:p w14:paraId="3FE4E708" w14:textId="77777777" w:rsidR="00B46E1B" w:rsidRDefault="00B46E1B" w:rsidP="00720A32">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 xml:space="preserve">“No, no,” laughed Totty. “I’m talking about what the animals remind us of. All of the animals in the world today only exist because of Noach the </w:t>
      </w:r>
      <w:proofErr w:type="spellStart"/>
      <w:r w:rsidRPr="00555D3C">
        <w:rPr>
          <w:rFonts w:asciiTheme="majorBidi" w:hAnsiTheme="majorBidi" w:cstheme="majorBidi"/>
          <w:color w:val="000000" w:themeColor="text1"/>
          <w:sz w:val="28"/>
          <w:szCs w:val="28"/>
          <w:lang w:bidi="he-IL"/>
        </w:rPr>
        <w:t>tzadik</w:t>
      </w:r>
      <w:proofErr w:type="spellEnd"/>
      <w:r w:rsidRPr="00555D3C">
        <w:rPr>
          <w:rFonts w:asciiTheme="majorBidi" w:hAnsiTheme="majorBidi" w:cstheme="majorBidi"/>
          <w:color w:val="000000" w:themeColor="text1"/>
          <w:sz w:val="28"/>
          <w:szCs w:val="28"/>
          <w:lang w:bidi="he-IL"/>
        </w:rPr>
        <w:t xml:space="preserve">! If not for Noach there wouldn’t be any animals! In the </w:t>
      </w:r>
      <w:proofErr w:type="spellStart"/>
      <w:r w:rsidRPr="00555D3C">
        <w:rPr>
          <w:rFonts w:asciiTheme="majorBidi" w:hAnsiTheme="majorBidi" w:cstheme="majorBidi"/>
          <w:color w:val="000000" w:themeColor="text1"/>
          <w:sz w:val="28"/>
          <w:szCs w:val="28"/>
          <w:lang w:bidi="he-IL"/>
        </w:rPr>
        <w:t>zchus</w:t>
      </w:r>
      <w:proofErr w:type="spellEnd"/>
      <w:r w:rsidRPr="00555D3C">
        <w:rPr>
          <w:rFonts w:asciiTheme="majorBidi" w:hAnsiTheme="majorBidi" w:cstheme="majorBidi"/>
          <w:color w:val="000000" w:themeColor="text1"/>
          <w:sz w:val="28"/>
          <w:szCs w:val="28"/>
          <w:lang w:bidi="he-IL"/>
        </w:rPr>
        <w:t xml:space="preserve"> of Noach, the world and the animals were saved from the </w:t>
      </w:r>
      <w:proofErr w:type="spellStart"/>
      <w:r w:rsidRPr="00555D3C">
        <w:rPr>
          <w:rFonts w:asciiTheme="majorBidi" w:hAnsiTheme="majorBidi" w:cstheme="majorBidi"/>
          <w:color w:val="000000" w:themeColor="text1"/>
          <w:sz w:val="28"/>
          <w:szCs w:val="28"/>
          <w:lang w:bidi="he-IL"/>
        </w:rPr>
        <w:t>mabul</w:t>
      </w:r>
      <w:proofErr w:type="spellEnd"/>
      <w:r w:rsidRPr="00555D3C">
        <w:rPr>
          <w:rFonts w:asciiTheme="majorBidi" w:hAnsiTheme="majorBidi" w:cstheme="majorBidi"/>
          <w:color w:val="000000" w:themeColor="text1"/>
          <w:sz w:val="28"/>
          <w:szCs w:val="28"/>
          <w:lang w:bidi="he-IL"/>
        </w:rPr>
        <w:t>.</w:t>
      </w:r>
    </w:p>
    <w:p w14:paraId="4B7FF6B2" w14:textId="77777777" w:rsidR="00B46E1B" w:rsidRPr="00555D3C" w:rsidRDefault="00B46E1B" w:rsidP="00720A32">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 xml:space="preserve">“And that’s a lesson for us about how important </w:t>
      </w:r>
      <w:proofErr w:type="spellStart"/>
      <w:r w:rsidRPr="00555D3C">
        <w:rPr>
          <w:rFonts w:asciiTheme="majorBidi" w:hAnsiTheme="majorBidi" w:cstheme="majorBidi"/>
          <w:color w:val="000000" w:themeColor="text1"/>
          <w:sz w:val="28"/>
          <w:szCs w:val="28"/>
          <w:lang w:bidi="he-IL"/>
        </w:rPr>
        <w:t>tzadikim</w:t>
      </w:r>
      <w:proofErr w:type="spellEnd"/>
      <w:r w:rsidRPr="00555D3C">
        <w:rPr>
          <w:rFonts w:asciiTheme="majorBidi" w:hAnsiTheme="majorBidi" w:cstheme="majorBidi"/>
          <w:color w:val="000000" w:themeColor="text1"/>
          <w:sz w:val="28"/>
          <w:szCs w:val="28"/>
          <w:lang w:bidi="he-IL"/>
        </w:rPr>
        <w:t xml:space="preserve"> are. Don’t make a mistake and think that </w:t>
      </w:r>
      <w:proofErr w:type="spellStart"/>
      <w:r w:rsidRPr="00555D3C">
        <w:rPr>
          <w:rFonts w:asciiTheme="majorBidi" w:hAnsiTheme="majorBidi" w:cstheme="majorBidi"/>
          <w:color w:val="000000" w:themeColor="text1"/>
          <w:sz w:val="28"/>
          <w:szCs w:val="28"/>
          <w:lang w:bidi="he-IL"/>
        </w:rPr>
        <w:t>tzadikim</w:t>
      </w:r>
      <w:proofErr w:type="spellEnd"/>
      <w:r w:rsidRPr="00555D3C">
        <w:rPr>
          <w:rFonts w:asciiTheme="majorBidi" w:hAnsiTheme="majorBidi" w:cstheme="majorBidi"/>
          <w:color w:val="000000" w:themeColor="text1"/>
          <w:sz w:val="28"/>
          <w:szCs w:val="28"/>
          <w:lang w:bidi="he-IL"/>
        </w:rPr>
        <w:t xml:space="preserve"> are just to give </w:t>
      </w:r>
      <w:proofErr w:type="spellStart"/>
      <w:r w:rsidRPr="00555D3C">
        <w:rPr>
          <w:rFonts w:asciiTheme="majorBidi" w:hAnsiTheme="majorBidi" w:cstheme="majorBidi"/>
          <w:color w:val="000000" w:themeColor="text1"/>
          <w:sz w:val="28"/>
          <w:szCs w:val="28"/>
          <w:lang w:bidi="he-IL"/>
        </w:rPr>
        <w:t>brachos</w:t>
      </w:r>
      <w:proofErr w:type="spellEnd"/>
      <w:r w:rsidRPr="00555D3C">
        <w:rPr>
          <w:rFonts w:asciiTheme="majorBidi" w:hAnsiTheme="majorBidi" w:cstheme="majorBidi"/>
          <w:color w:val="000000" w:themeColor="text1"/>
          <w:sz w:val="28"/>
          <w:szCs w:val="28"/>
          <w:lang w:bidi="he-IL"/>
        </w:rPr>
        <w:t xml:space="preserve"> or to be on </w:t>
      </w:r>
      <w:proofErr w:type="spellStart"/>
      <w:r w:rsidRPr="00555D3C">
        <w:rPr>
          <w:rFonts w:asciiTheme="majorBidi" w:hAnsiTheme="majorBidi" w:cstheme="majorBidi"/>
          <w:color w:val="000000" w:themeColor="text1"/>
          <w:sz w:val="28"/>
          <w:szCs w:val="28"/>
          <w:lang w:bidi="he-IL"/>
        </w:rPr>
        <w:t>gedolim</w:t>
      </w:r>
      <w:proofErr w:type="spellEnd"/>
      <w:r w:rsidRPr="00555D3C">
        <w:rPr>
          <w:rFonts w:asciiTheme="majorBidi" w:hAnsiTheme="majorBidi" w:cstheme="majorBidi"/>
          <w:color w:val="000000" w:themeColor="text1"/>
          <w:sz w:val="28"/>
          <w:szCs w:val="28"/>
          <w:lang w:bidi="he-IL"/>
        </w:rPr>
        <w:t xml:space="preserve"> pictures. The </w:t>
      </w:r>
      <w:proofErr w:type="spellStart"/>
      <w:r w:rsidRPr="00555D3C">
        <w:rPr>
          <w:rFonts w:asciiTheme="majorBidi" w:hAnsiTheme="majorBidi" w:cstheme="majorBidi"/>
          <w:color w:val="000000" w:themeColor="text1"/>
          <w:sz w:val="28"/>
          <w:szCs w:val="28"/>
          <w:lang w:bidi="he-IL"/>
        </w:rPr>
        <w:t>tzadikim</w:t>
      </w:r>
      <w:proofErr w:type="spellEnd"/>
      <w:r w:rsidRPr="00555D3C">
        <w:rPr>
          <w:rFonts w:asciiTheme="majorBidi" w:hAnsiTheme="majorBidi" w:cstheme="majorBidi"/>
          <w:color w:val="000000" w:themeColor="text1"/>
          <w:sz w:val="28"/>
          <w:szCs w:val="28"/>
          <w:lang w:bidi="he-IL"/>
        </w:rPr>
        <w:t xml:space="preserve"> are the ones who keep the world in existence – just like Noach did in his days. And that means that every time we see animals, whether it’s on a trip to a farm, a squirrel climbing a tree, or passing by City Hall, it’s an important reminder that this world and everything in it exists solely because of the </w:t>
      </w:r>
      <w:proofErr w:type="spellStart"/>
      <w:r w:rsidRPr="00555D3C">
        <w:rPr>
          <w:rFonts w:asciiTheme="majorBidi" w:hAnsiTheme="majorBidi" w:cstheme="majorBidi"/>
          <w:color w:val="000000" w:themeColor="text1"/>
          <w:sz w:val="28"/>
          <w:szCs w:val="28"/>
          <w:lang w:bidi="he-IL"/>
        </w:rPr>
        <w:t>zchus</w:t>
      </w:r>
      <w:proofErr w:type="spellEnd"/>
      <w:r w:rsidRPr="00555D3C">
        <w:rPr>
          <w:rFonts w:asciiTheme="majorBidi" w:hAnsiTheme="majorBidi" w:cstheme="majorBidi"/>
          <w:color w:val="000000" w:themeColor="text1"/>
          <w:sz w:val="28"/>
          <w:szCs w:val="28"/>
          <w:lang w:bidi="he-IL"/>
        </w:rPr>
        <w:t xml:space="preserve"> of the </w:t>
      </w:r>
      <w:proofErr w:type="spellStart"/>
      <w:r w:rsidRPr="00555D3C">
        <w:rPr>
          <w:rFonts w:asciiTheme="majorBidi" w:hAnsiTheme="majorBidi" w:cstheme="majorBidi"/>
          <w:color w:val="000000" w:themeColor="text1"/>
          <w:sz w:val="28"/>
          <w:szCs w:val="28"/>
          <w:lang w:bidi="he-IL"/>
        </w:rPr>
        <w:t>Tzadikim</w:t>
      </w:r>
      <w:proofErr w:type="spellEnd"/>
      <w:r w:rsidRPr="00555D3C">
        <w:rPr>
          <w:rFonts w:asciiTheme="majorBidi" w:hAnsiTheme="majorBidi" w:cstheme="majorBidi"/>
          <w:color w:val="000000" w:themeColor="text1"/>
          <w:sz w:val="28"/>
          <w:szCs w:val="28"/>
          <w:lang w:bidi="he-IL"/>
        </w:rPr>
        <w:t xml:space="preserve"> in every generation. They are the ones whose Torah and </w:t>
      </w:r>
      <w:proofErr w:type="spellStart"/>
      <w:r w:rsidRPr="00555D3C">
        <w:rPr>
          <w:rFonts w:asciiTheme="majorBidi" w:hAnsiTheme="majorBidi" w:cstheme="majorBidi"/>
          <w:color w:val="000000" w:themeColor="text1"/>
          <w:sz w:val="28"/>
          <w:szCs w:val="28"/>
          <w:lang w:bidi="he-IL"/>
        </w:rPr>
        <w:t>Mitzvos</w:t>
      </w:r>
      <w:proofErr w:type="spellEnd"/>
      <w:r w:rsidRPr="00555D3C">
        <w:rPr>
          <w:rFonts w:asciiTheme="majorBidi" w:hAnsiTheme="majorBidi" w:cstheme="majorBidi"/>
          <w:color w:val="000000" w:themeColor="text1"/>
          <w:sz w:val="28"/>
          <w:szCs w:val="28"/>
          <w:lang w:bidi="he-IL"/>
        </w:rPr>
        <w:t xml:space="preserve"> keep the world going.”</w:t>
      </w:r>
    </w:p>
    <w:p w14:paraId="0727EDDF" w14:textId="77777777" w:rsidR="00B46E1B" w:rsidRPr="00555D3C" w:rsidRDefault="00B46E1B" w:rsidP="00720A32">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“Totty,” said Moishy. “Should we go on a trip to the zoo every day so that we remember this lesson?”</w:t>
      </w:r>
    </w:p>
    <w:p w14:paraId="21DD4A5F" w14:textId="77777777" w:rsidR="00B46E1B" w:rsidRPr="00555D3C" w:rsidRDefault="00B46E1B" w:rsidP="00720A32">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Totty smiled. “I don’t know about every day,” he said. “And we definitely want to wait until they build some cages for the wild animals. “But Moishy, we don’t need to go to the zoo to learn this lesson. We can even learn it when we look in the mirror.”</w:t>
      </w:r>
    </w:p>
    <w:p w14:paraId="44FABA40" w14:textId="417AE77E" w:rsidR="006F5223" w:rsidRPr="00555D3C" w:rsidRDefault="00B46E1B" w:rsidP="00720A32">
      <w:pPr>
        <w:pStyle w:val="NoSpacing"/>
        <w:ind w:firstLine="720"/>
        <w:jc w:val="both"/>
        <w:rPr>
          <w:rFonts w:asciiTheme="majorBidi" w:hAnsiTheme="majorBidi" w:cstheme="majorBidi"/>
          <w:color w:val="000000" w:themeColor="text1"/>
          <w:sz w:val="28"/>
          <w:szCs w:val="28"/>
          <w:lang w:bidi="he-IL"/>
        </w:rPr>
      </w:pPr>
      <w:r w:rsidRPr="00555D3C">
        <w:rPr>
          <w:rFonts w:asciiTheme="majorBidi" w:hAnsiTheme="majorBidi" w:cstheme="majorBidi"/>
          <w:color w:val="000000" w:themeColor="text1"/>
          <w:sz w:val="28"/>
          <w:szCs w:val="28"/>
          <w:lang w:bidi="he-IL"/>
        </w:rPr>
        <w:t xml:space="preserve">“If not for the </w:t>
      </w:r>
      <w:proofErr w:type="spellStart"/>
      <w:r w:rsidRPr="00555D3C">
        <w:rPr>
          <w:rFonts w:asciiTheme="majorBidi" w:hAnsiTheme="majorBidi" w:cstheme="majorBidi"/>
          <w:color w:val="000000" w:themeColor="text1"/>
          <w:sz w:val="28"/>
          <w:szCs w:val="28"/>
          <w:lang w:bidi="he-IL"/>
        </w:rPr>
        <w:t>tzidkus</w:t>
      </w:r>
      <w:proofErr w:type="spellEnd"/>
      <w:r w:rsidRPr="00555D3C">
        <w:rPr>
          <w:rFonts w:asciiTheme="majorBidi" w:hAnsiTheme="majorBidi" w:cstheme="majorBidi"/>
          <w:color w:val="000000" w:themeColor="text1"/>
          <w:sz w:val="28"/>
          <w:szCs w:val="28"/>
          <w:lang w:bidi="he-IL"/>
        </w:rPr>
        <w:t xml:space="preserve"> of Noach, you and I wouldn’t be here today either, because there would be no people in the world! When you wake up in the morning and look at your hands and feet, after thanking Hashem for giving you such an amazing body, remember that everything we have is because of Noach </w:t>
      </w:r>
      <w:proofErr w:type="spellStart"/>
      <w:r w:rsidRPr="00555D3C">
        <w:rPr>
          <w:rFonts w:asciiTheme="majorBidi" w:hAnsiTheme="majorBidi" w:cstheme="majorBidi"/>
          <w:color w:val="000000" w:themeColor="text1"/>
          <w:sz w:val="28"/>
          <w:szCs w:val="28"/>
          <w:lang w:bidi="he-IL"/>
        </w:rPr>
        <w:t>Hatzadik</w:t>
      </w:r>
      <w:proofErr w:type="spellEnd"/>
      <w:r w:rsidRPr="00555D3C">
        <w:rPr>
          <w:rFonts w:asciiTheme="majorBidi" w:hAnsiTheme="majorBidi" w:cstheme="majorBidi"/>
          <w:color w:val="000000" w:themeColor="text1"/>
          <w:sz w:val="28"/>
          <w:szCs w:val="28"/>
          <w:lang w:bidi="he-IL"/>
        </w:rPr>
        <w:t xml:space="preserve"> and the other </w:t>
      </w:r>
      <w:proofErr w:type="spellStart"/>
      <w:r w:rsidRPr="00555D3C">
        <w:rPr>
          <w:rFonts w:asciiTheme="majorBidi" w:hAnsiTheme="majorBidi" w:cstheme="majorBidi"/>
          <w:color w:val="000000" w:themeColor="text1"/>
          <w:sz w:val="28"/>
          <w:szCs w:val="28"/>
          <w:lang w:bidi="he-IL"/>
        </w:rPr>
        <w:t>tzadikim</w:t>
      </w:r>
      <w:proofErr w:type="spellEnd"/>
      <w:r w:rsidRPr="00555D3C">
        <w:rPr>
          <w:rFonts w:asciiTheme="majorBidi" w:hAnsiTheme="majorBidi" w:cstheme="majorBidi"/>
          <w:color w:val="000000" w:themeColor="text1"/>
          <w:sz w:val="28"/>
          <w:szCs w:val="28"/>
          <w:lang w:bidi="he-IL"/>
        </w:rPr>
        <w:t xml:space="preserve"> in all the generations – even today – who serve Hashem every </w:t>
      </w:r>
      <w:r w:rsidRPr="00555D3C">
        <w:rPr>
          <w:rFonts w:asciiTheme="majorBidi" w:hAnsiTheme="majorBidi" w:cstheme="majorBidi"/>
          <w:color w:val="000000" w:themeColor="text1"/>
          <w:sz w:val="28"/>
          <w:szCs w:val="28"/>
          <w:lang w:bidi="he-IL"/>
        </w:rPr>
        <w:lastRenderedPageBreak/>
        <w:t xml:space="preserve">minute of their lives. That’s a very important lesson to remember. It’s only in the </w:t>
      </w:r>
      <w:proofErr w:type="spellStart"/>
      <w:r w:rsidRPr="00555D3C">
        <w:rPr>
          <w:rFonts w:asciiTheme="majorBidi" w:hAnsiTheme="majorBidi" w:cstheme="majorBidi"/>
          <w:color w:val="000000" w:themeColor="text1"/>
          <w:sz w:val="28"/>
          <w:szCs w:val="28"/>
          <w:lang w:bidi="he-IL"/>
        </w:rPr>
        <w:t>zchus</w:t>
      </w:r>
      <w:proofErr w:type="spellEnd"/>
      <w:r w:rsidRPr="00555D3C">
        <w:rPr>
          <w:rFonts w:asciiTheme="majorBidi" w:hAnsiTheme="majorBidi" w:cstheme="majorBidi"/>
          <w:color w:val="000000" w:themeColor="text1"/>
          <w:sz w:val="28"/>
          <w:szCs w:val="28"/>
          <w:lang w:bidi="he-IL"/>
        </w:rPr>
        <w:t xml:space="preserve"> of the </w:t>
      </w:r>
      <w:proofErr w:type="spellStart"/>
      <w:r w:rsidRPr="00555D3C">
        <w:rPr>
          <w:rFonts w:asciiTheme="majorBidi" w:hAnsiTheme="majorBidi" w:cstheme="majorBidi"/>
          <w:color w:val="000000" w:themeColor="text1"/>
          <w:sz w:val="28"/>
          <w:szCs w:val="28"/>
          <w:lang w:bidi="he-IL"/>
        </w:rPr>
        <w:t>tzadikim</w:t>
      </w:r>
      <w:proofErr w:type="spellEnd"/>
      <w:r w:rsidRPr="00555D3C">
        <w:rPr>
          <w:rFonts w:asciiTheme="majorBidi" w:hAnsiTheme="majorBidi" w:cstheme="majorBidi"/>
          <w:color w:val="000000" w:themeColor="text1"/>
          <w:sz w:val="28"/>
          <w:szCs w:val="28"/>
          <w:lang w:bidi="he-IL"/>
        </w:rPr>
        <w:t xml:space="preserve"> that the world continues to exist!”</w:t>
      </w:r>
    </w:p>
    <w:p w14:paraId="0A620FA9" w14:textId="77777777" w:rsidR="00D40709" w:rsidRPr="00555D3C" w:rsidRDefault="00D40709" w:rsidP="00555D3C">
      <w:pPr>
        <w:pStyle w:val="NoSpacing"/>
        <w:jc w:val="both"/>
        <w:rPr>
          <w:rFonts w:asciiTheme="majorBidi" w:hAnsiTheme="majorBidi" w:cstheme="majorBidi"/>
          <w:color w:val="000000" w:themeColor="text1"/>
          <w:sz w:val="28"/>
          <w:szCs w:val="28"/>
          <w:lang w:bidi="he-IL"/>
        </w:rPr>
      </w:pPr>
    </w:p>
    <w:p w14:paraId="5A26EF5B" w14:textId="3A9A780C" w:rsidR="00D40709" w:rsidRPr="00720A32" w:rsidRDefault="00D40709" w:rsidP="00555D3C">
      <w:pPr>
        <w:pStyle w:val="NoSpacing"/>
        <w:jc w:val="both"/>
        <w:rPr>
          <w:rFonts w:asciiTheme="majorBidi" w:hAnsiTheme="majorBidi" w:cstheme="majorBidi"/>
          <w:i/>
          <w:iCs/>
          <w:color w:val="000000" w:themeColor="text1"/>
          <w:sz w:val="28"/>
          <w:szCs w:val="28"/>
          <w:lang w:bidi="he-IL"/>
        </w:rPr>
      </w:pPr>
      <w:r w:rsidRPr="00720A32">
        <w:rPr>
          <w:rFonts w:asciiTheme="majorBidi" w:hAnsiTheme="majorBidi" w:cstheme="majorBidi"/>
          <w:i/>
          <w:iCs/>
          <w:color w:val="000000" w:themeColor="text1"/>
          <w:sz w:val="28"/>
          <w:szCs w:val="28"/>
          <w:lang w:bidi="he-IL"/>
        </w:rPr>
        <w:t xml:space="preserve">Reprinted from the </w:t>
      </w:r>
      <w:proofErr w:type="spellStart"/>
      <w:r w:rsidRPr="00720A32">
        <w:rPr>
          <w:rFonts w:asciiTheme="majorBidi" w:hAnsiTheme="majorBidi" w:cstheme="majorBidi"/>
          <w:i/>
          <w:iCs/>
          <w:color w:val="000000" w:themeColor="text1"/>
          <w:sz w:val="28"/>
          <w:szCs w:val="28"/>
          <w:lang w:bidi="he-IL"/>
        </w:rPr>
        <w:t>Parshas</w:t>
      </w:r>
      <w:proofErr w:type="spellEnd"/>
      <w:r w:rsidRPr="00720A32">
        <w:rPr>
          <w:rFonts w:asciiTheme="majorBidi" w:hAnsiTheme="majorBidi" w:cstheme="majorBidi"/>
          <w:i/>
          <w:iCs/>
          <w:color w:val="000000" w:themeColor="text1"/>
          <w:sz w:val="28"/>
          <w:szCs w:val="28"/>
          <w:lang w:bidi="he-IL"/>
        </w:rPr>
        <w:t xml:space="preserve"> Noach 5785 email of Toras Avigdor Junior based on the Torah teachings of Rav Avigdor Miller, </w:t>
      </w:r>
      <w:proofErr w:type="spellStart"/>
      <w:r w:rsidRPr="00720A32">
        <w:rPr>
          <w:rFonts w:asciiTheme="majorBidi" w:hAnsiTheme="majorBidi" w:cstheme="majorBidi"/>
          <w:i/>
          <w:iCs/>
          <w:color w:val="000000" w:themeColor="text1"/>
          <w:sz w:val="28"/>
          <w:szCs w:val="28"/>
          <w:lang w:bidi="he-IL"/>
        </w:rPr>
        <w:t>zt”l</w:t>
      </w:r>
      <w:proofErr w:type="spellEnd"/>
      <w:r w:rsidRPr="00720A32">
        <w:rPr>
          <w:rFonts w:asciiTheme="majorBidi" w:hAnsiTheme="majorBidi" w:cstheme="majorBidi"/>
          <w:i/>
          <w:iCs/>
          <w:color w:val="000000" w:themeColor="text1"/>
          <w:sz w:val="28"/>
          <w:szCs w:val="28"/>
          <w:lang w:bidi="he-IL"/>
        </w:rPr>
        <w:t>.</w:t>
      </w:r>
    </w:p>
    <w:p w14:paraId="520D2C2B" w14:textId="77777777" w:rsidR="002C1C64" w:rsidRPr="00555D3C" w:rsidRDefault="002C1C64" w:rsidP="00555D3C">
      <w:pPr>
        <w:pStyle w:val="NoSpacing"/>
        <w:jc w:val="both"/>
        <w:rPr>
          <w:rFonts w:asciiTheme="majorBidi" w:hAnsiTheme="majorBidi" w:cstheme="majorBidi"/>
          <w:color w:val="000000" w:themeColor="text1"/>
          <w:sz w:val="28"/>
          <w:szCs w:val="28"/>
          <w:lang w:bidi="he-IL"/>
        </w:rPr>
      </w:pPr>
    </w:p>
    <w:p w14:paraId="3E2AFC54" w14:textId="77777777" w:rsidR="00E11B06" w:rsidRDefault="003B011F" w:rsidP="00E11B06">
      <w:pPr>
        <w:pStyle w:val="NoSpacing"/>
        <w:jc w:val="center"/>
        <w:rPr>
          <w:rFonts w:asciiTheme="majorBidi" w:hAnsiTheme="majorBidi" w:cstheme="majorBidi"/>
          <w:b/>
          <w:bCs/>
          <w:color w:val="000000" w:themeColor="text1"/>
          <w:sz w:val="72"/>
          <w:szCs w:val="72"/>
          <w:lang w:bidi="he-IL"/>
        </w:rPr>
      </w:pPr>
      <w:r w:rsidRPr="00E11B06">
        <w:rPr>
          <w:rFonts w:asciiTheme="majorBidi" w:hAnsiTheme="majorBidi" w:cstheme="majorBidi"/>
          <w:b/>
          <w:bCs/>
          <w:color w:val="000000" w:themeColor="text1"/>
          <w:sz w:val="72"/>
          <w:szCs w:val="72"/>
          <w:lang w:bidi="he-IL"/>
        </w:rPr>
        <w:t xml:space="preserve">Twin Calves </w:t>
      </w:r>
      <w:r w:rsidR="007A0DC3" w:rsidRPr="00E11B06">
        <w:rPr>
          <w:rFonts w:asciiTheme="majorBidi" w:hAnsiTheme="majorBidi" w:cstheme="majorBidi"/>
          <w:b/>
          <w:bCs/>
          <w:color w:val="000000" w:themeColor="text1"/>
          <w:sz w:val="72"/>
          <w:szCs w:val="72"/>
          <w:lang w:bidi="he-IL"/>
        </w:rPr>
        <w:t>From/</w:t>
      </w:r>
    </w:p>
    <w:p w14:paraId="7CE9366F" w14:textId="7C435544" w:rsidR="003B011F" w:rsidRPr="00E11B06" w:rsidRDefault="007A0DC3" w:rsidP="00E11B06">
      <w:pPr>
        <w:pStyle w:val="NoSpacing"/>
        <w:jc w:val="center"/>
        <w:rPr>
          <w:rFonts w:asciiTheme="majorBidi" w:hAnsiTheme="majorBidi" w:cstheme="majorBidi"/>
          <w:b/>
          <w:bCs/>
          <w:color w:val="000000" w:themeColor="text1"/>
          <w:sz w:val="72"/>
          <w:szCs w:val="72"/>
          <w:lang w:bidi="he-IL"/>
        </w:rPr>
      </w:pPr>
      <w:r w:rsidRPr="00E11B06">
        <w:rPr>
          <w:rFonts w:asciiTheme="majorBidi" w:hAnsiTheme="majorBidi" w:cstheme="majorBidi"/>
          <w:b/>
          <w:bCs/>
          <w:color w:val="000000" w:themeColor="text1"/>
          <w:sz w:val="72"/>
          <w:szCs w:val="72"/>
          <w:lang w:bidi="he-IL"/>
        </w:rPr>
        <w:t>For a Blessing</w:t>
      </w:r>
    </w:p>
    <w:p w14:paraId="53237679" w14:textId="2272CA7C" w:rsidR="007A0DC3" w:rsidRPr="00E11B06" w:rsidRDefault="007A0DC3" w:rsidP="00E11B06">
      <w:pPr>
        <w:pStyle w:val="NoSpacing"/>
        <w:jc w:val="center"/>
        <w:rPr>
          <w:rFonts w:asciiTheme="majorBidi" w:hAnsiTheme="majorBidi" w:cstheme="majorBidi"/>
          <w:b/>
          <w:bCs/>
          <w:color w:val="000000" w:themeColor="text1"/>
          <w:sz w:val="36"/>
          <w:szCs w:val="36"/>
          <w:lang w:bidi="he-IL"/>
        </w:rPr>
      </w:pPr>
      <w:r w:rsidRPr="00E11B06">
        <w:rPr>
          <w:rFonts w:asciiTheme="majorBidi" w:hAnsiTheme="majorBidi" w:cstheme="majorBidi"/>
          <w:b/>
          <w:bCs/>
          <w:color w:val="000000" w:themeColor="text1"/>
          <w:sz w:val="36"/>
          <w:szCs w:val="36"/>
          <w:lang w:bidi="he-IL"/>
        </w:rPr>
        <w:t>From the Desk of Yerachmiel Tilles</w:t>
      </w:r>
    </w:p>
    <w:p w14:paraId="585833F4" w14:textId="77777777" w:rsidR="003B011F" w:rsidRPr="00E11B06" w:rsidRDefault="003B011F" w:rsidP="00E11B06">
      <w:pPr>
        <w:pStyle w:val="NoSpacing"/>
        <w:jc w:val="center"/>
        <w:rPr>
          <w:rFonts w:asciiTheme="majorBidi" w:hAnsiTheme="majorBidi" w:cstheme="majorBidi"/>
          <w:b/>
          <w:bCs/>
          <w:color w:val="000000" w:themeColor="text1"/>
          <w:sz w:val="36"/>
          <w:szCs w:val="36"/>
          <w:lang w:bidi="he-IL"/>
        </w:rPr>
      </w:pPr>
    </w:p>
    <w:p w14:paraId="7A5D4A5A" w14:textId="2EB03656" w:rsidR="003B011F" w:rsidRPr="00E11B06" w:rsidRDefault="003B011F" w:rsidP="00E11B06">
      <w:pPr>
        <w:pStyle w:val="NoSpacing"/>
        <w:jc w:val="center"/>
        <w:rPr>
          <w:rFonts w:asciiTheme="majorBidi" w:hAnsiTheme="majorBidi" w:cstheme="majorBidi"/>
          <w:b/>
          <w:bCs/>
          <w:color w:val="000000" w:themeColor="text1"/>
          <w:sz w:val="36"/>
          <w:szCs w:val="36"/>
          <w:lang w:bidi="he-IL"/>
        </w:rPr>
      </w:pPr>
      <w:r w:rsidRPr="00E11B06">
        <w:rPr>
          <w:rFonts w:asciiTheme="majorBidi" w:hAnsiTheme="majorBidi" w:cstheme="majorBidi"/>
          <w:color w:val="000000" w:themeColor="text1"/>
          <w:sz w:val="36"/>
          <w:szCs w:val="36"/>
          <w:lang w:bidi="he-IL"/>
        </w:rPr>
        <w:drawing>
          <wp:inline distT="0" distB="0" distL="0" distR="0" wp14:anchorId="39213CF6" wp14:editId="115FBFF4">
            <wp:extent cx="5341620" cy="3994355"/>
            <wp:effectExtent l="0" t="0" r="0" b="6350"/>
            <wp:docPr id="915602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4461" cy="3996479"/>
                    </a:xfrm>
                    <a:prstGeom prst="rect">
                      <a:avLst/>
                    </a:prstGeom>
                    <a:noFill/>
                    <a:ln>
                      <a:noFill/>
                    </a:ln>
                  </pic:spPr>
                </pic:pic>
              </a:graphicData>
            </a:graphic>
          </wp:inline>
        </w:drawing>
      </w:r>
    </w:p>
    <w:p w14:paraId="0BCF6707" w14:textId="77777777" w:rsidR="003B011F" w:rsidRPr="00831ED1" w:rsidRDefault="003B011F" w:rsidP="00831ED1">
      <w:pPr>
        <w:pStyle w:val="NoSpacing"/>
        <w:jc w:val="both"/>
        <w:rPr>
          <w:rFonts w:asciiTheme="majorBidi" w:hAnsiTheme="majorBidi" w:cstheme="majorBidi"/>
          <w:color w:val="000000" w:themeColor="text1"/>
          <w:sz w:val="28"/>
          <w:szCs w:val="28"/>
          <w:lang w:bidi="he-IL"/>
        </w:rPr>
      </w:pPr>
    </w:p>
    <w:p w14:paraId="44FBEC45" w14:textId="553B5F8A" w:rsidR="00831ED1" w:rsidRPr="00831ED1" w:rsidRDefault="00831ED1" w:rsidP="00D30CB0">
      <w:pPr>
        <w:pStyle w:val="NoSpacing"/>
        <w:jc w:val="center"/>
        <w:rPr>
          <w:rFonts w:asciiTheme="majorBidi" w:hAnsiTheme="majorBidi" w:cstheme="majorBidi"/>
          <w:color w:val="000000" w:themeColor="text1"/>
          <w:sz w:val="28"/>
          <w:szCs w:val="28"/>
          <w:lang w:bidi="he-IL"/>
        </w:rPr>
      </w:pPr>
      <w:r w:rsidRPr="00831ED1">
        <w:rPr>
          <w:rFonts w:asciiTheme="majorBidi" w:hAnsiTheme="majorBidi" w:cstheme="majorBidi"/>
          <w:b/>
          <w:bCs/>
          <w:color w:val="000000" w:themeColor="text1"/>
          <w:sz w:val="28"/>
          <w:szCs w:val="28"/>
          <w:lang w:bidi="he-IL"/>
        </w:rPr>
        <w:t>(</w:t>
      </w:r>
      <w:r w:rsidR="00196D50">
        <w:rPr>
          <w:rFonts w:asciiTheme="majorBidi" w:hAnsiTheme="majorBidi" w:cstheme="majorBidi"/>
          <w:b/>
          <w:bCs/>
          <w:color w:val="000000" w:themeColor="text1"/>
          <w:sz w:val="28"/>
          <w:szCs w:val="28"/>
          <w:lang w:bidi="he-IL"/>
        </w:rPr>
        <w:t>Story #</w:t>
      </w:r>
      <w:r w:rsidRPr="00831ED1">
        <w:rPr>
          <w:rFonts w:asciiTheme="majorBidi" w:hAnsiTheme="majorBidi" w:cstheme="majorBidi"/>
          <w:b/>
          <w:bCs/>
          <w:color w:val="000000" w:themeColor="text1"/>
          <w:sz w:val="28"/>
          <w:szCs w:val="28"/>
          <w:lang w:bidi="he-IL"/>
        </w:rPr>
        <w:t>1)</w:t>
      </w:r>
    </w:p>
    <w:p w14:paraId="0FA3F081" w14:textId="77777777" w:rsidR="00831ED1" w:rsidRPr="00831ED1" w:rsidRDefault="00831ED1" w:rsidP="00196D50">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Years ago, my wife Rochi (Rachel) and I [</w:t>
      </w:r>
      <w:r w:rsidRPr="00831ED1">
        <w:rPr>
          <w:rFonts w:asciiTheme="majorBidi" w:hAnsiTheme="majorBidi" w:cstheme="majorBidi"/>
          <w:b/>
          <w:bCs/>
          <w:color w:val="000000" w:themeColor="text1"/>
          <w:sz w:val="28"/>
          <w:szCs w:val="28"/>
          <w:lang w:bidi="he-IL"/>
        </w:rPr>
        <w:t>Yechiel-Shlomo Levitansky</w:t>
      </w:r>
      <w:r w:rsidRPr="00831ED1">
        <w:rPr>
          <w:rFonts w:asciiTheme="majorBidi" w:hAnsiTheme="majorBidi" w:cstheme="majorBidi"/>
          <w:color w:val="000000" w:themeColor="text1"/>
          <w:sz w:val="28"/>
          <w:szCs w:val="28"/>
          <w:lang w:bidi="he-IL"/>
        </w:rPr>
        <w:t>] were set to go on </w:t>
      </w:r>
      <w:proofErr w:type="spellStart"/>
      <w:r w:rsidRPr="00831ED1">
        <w:rPr>
          <w:rFonts w:asciiTheme="majorBidi" w:hAnsiTheme="majorBidi" w:cstheme="majorBidi"/>
          <w:i/>
          <w:iCs/>
          <w:color w:val="000000" w:themeColor="text1"/>
          <w:sz w:val="28"/>
          <w:szCs w:val="28"/>
          <w:lang w:bidi="he-IL"/>
        </w:rPr>
        <w:t>shlichus</w:t>
      </w:r>
      <w:proofErr w:type="spellEnd"/>
      <w:r w:rsidRPr="00831ED1">
        <w:rPr>
          <w:rFonts w:asciiTheme="majorBidi" w:hAnsiTheme="majorBidi" w:cstheme="majorBidi"/>
          <w:color w:val="000000" w:themeColor="text1"/>
          <w:sz w:val="28"/>
          <w:szCs w:val="28"/>
          <w:lang w:bidi="he-IL"/>
        </w:rPr>
        <w:t> to Sumy, a small city in northern Ukraine, near the Russian border.</w:t>
      </w:r>
      <w:bookmarkStart w:id="0" w:name="_ftnref1"/>
      <w:r w:rsidRPr="00831ED1">
        <w:rPr>
          <w:rFonts w:asciiTheme="majorBidi" w:hAnsiTheme="majorBidi" w:cstheme="majorBidi"/>
          <w:color w:val="000000" w:themeColor="text1"/>
          <w:sz w:val="28"/>
          <w:szCs w:val="28"/>
          <w:lang w:bidi="he-IL"/>
        </w:rPr>
        <w:fldChar w:fldCharType="begin"/>
      </w:r>
      <w:r w:rsidRPr="00831ED1">
        <w:rPr>
          <w:rFonts w:asciiTheme="majorBidi" w:hAnsiTheme="majorBidi" w:cstheme="majorBidi"/>
          <w:color w:val="000000" w:themeColor="text1"/>
          <w:sz w:val="28"/>
          <w:szCs w:val="28"/>
          <w:lang w:bidi="he-IL"/>
        </w:rPr>
        <w:instrText>HYPERLINK "https://webmailb.juno.com/webmail/new/21?folder=Inbox&amp;msgNum=0001OVk0:001b8Y0f000019nw&amp;count=1730302469&amp;randid=1577279625&amp;attachId=0&amp;isUnDisplayableMail=yes&amp;blockImages=2&amp;randid=1577279625" \l "_ftn1" \o ""</w:instrText>
      </w:r>
      <w:r w:rsidRPr="00831ED1">
        <w:rPr>
          <w:rFonts w:asciiTheme="majorBidi" w:hAnsiTheme="majorBidi" w:cstheme="majorBidi"/>
          <w:color w:val="000000" w:themeColor="text1"/>
          <w:sz w:val="28"/>
          <w:szCs w:val="28"/>
          <w:lang w:bidi="he-IL"/>
        </w:rPr>
      </w:r>
      <w:r w:rsidRPr="00831ED1">
        <w:rPr>
          <w:rFonts w:asciiTheme="majorBidi" w:hAnsiTheme="majorBidi" w:cstheme="majorBidi"/>
          <w:color w:val="000000" w:themeColor="text1"/>
          <w:sz w:val="28"/>
          <w:szCs w:val="28"/>
          <w:lang w:bidi="he-IL"/>
        </w:rPr>
        <w:fldChar w:fldCharType="separate"/>
      </w:r>
      <w:r w:rsidRPr="00831ED1">
        <w:rPr>
          <w:rStyle w:val="Hyperlink"/>
          <w:rFonts w:asciiTheme="majorBidi" w:hAnsiTheme="majorBidi" w:cstheme="majorBidi"/>
          <w:sz w:val="28"/>
          <w:szCs w:val="28"/>
          <w:lang w:bidi="he-IL"/>
        </w:rPr>
        <w:t> [1]</w:t>
      </w:r>
      <w:r w:rsidRPr="00831ED1">
        <w:rPr>
          <w:rFonts w:asciiTheme="majorBidi" w:hAnsiTheme="majorBidi" w:cstheme="majorBidi"/>
          <w:color w:val="000000" w:themeColor="text1"/>
          <w:sz w:val="28"/>
          <w:szCs w:val="28"/>
          <w:lang w:bidi="he-IL"/>
        </w:rPr>
        <w:fldChar w:fldCharType="end"/>
      </w:r>
      <w:bookmarkEnd w:id="0"/>
      <w:r w:rsidRPr="00831ED1">
        <w:rPr>
          <w:rFonts w:asciiTheme="majorBidi" w:hAnsiTheme="majorBidi" w:cstheme="majorBidi"/>
          <w:color w:val="000000" w:themeColor="text1"/>
          <w:sz w:val="28"/>
          <w:szCs w:val="28"/>
          <w:lang w:bidi="he-IL"/>
        </w:rPr>
        <w:t> When we arrived, my family stayed with the </w:t>
      </w:r>
      <w:proofErr w:type="spellStart"/>
      <w:r w:rsidRPr="00831ED1">
        <w:rPr>
          <w:rFonts w:asciiTheme="majorBidi" w:hAnsiTheme="majorBidi" w:cstheme="majorBidi"/>
          <w:i/>
          <w:iCs/>
          <w:color w:val="000000" w:themeColor="text1"/>
          <w:sz w:val="28"/>
          <w:szCs w:val="28"/>
          <w:lang w:bidi="he-IL"/>
        </w:rPr>
        <w:t>shluchim</w:t>
      </w:r>
      <w:proofErr w:type="spellEnd"/>
      <w:r w:rsidRPr="00831ED1">
        <w:rPr>
          <w:rFonts w:asciiTheme="majorBidi" w:hAnsiTheme="majorBidi" w:cstheme="majorBidi"/>
          <w:color w:val="000000" w:themeColor="text1"/>
          <w:sz w:val="28"/>
          <w:szCs w:val="28"/>
          <w:lang w:bidi="he-IL"/>
        </w:rPr>
        <w:t xml:space="preserve"> (emissaries) in </w:t>
      </w:r>
      <w:r w:rsidRPr="00831ED1">
        <w:rPr>
          <w:rFonts w:asciiTheme="majorBidi" w:hAnsiTheme="majorBidi" w:cstheme="majorBidi"/>
          <w:color w:val="000000" w:themeColor="text1"/>
          <w:sz w:val="28"/>
          <w:szCs w:val="28"/>
          <w:lang w:bidi="he-IL"/>
        </w:rPr>
        <w:lastRenderedPageBreak/>
        <w:t>Kharkov [a 3-hour ride southeast from Sumy], while I went to Sumy to search for an apartment.</w:t>
      </w:r>
    </w:p>
    <w:p w14:paraId="1F4E4BBF" w14:textId="77777777" w:rsidR="00831ED1" w:rsidRPr="00831ED1" w:rsidRDefault="00831ED1" w:rsidP="00196D50">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One night, I walked to my hotel room feeling very down. I had been there for two weeks already, but I had not yet found a suitable place for us to live. Was this all one big mistake?</w:t>
      </w:r>
    </w:p>
    <w:p w14:paraId="19BCB1C9" w14:textId="376A01B7" w:rsidR="00831ED1" w:rsidRPr="00831ED1" w:rsidRDefault="00831ED1" w:rsidP="006A1D37">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The town square was mostly deserted. Over and over again, I replayed the events of the past two weeks in my mind. Packing up our apartment in California and shipping everything away. Flying with my wife and three children across the ocean. Spending weeks looking for a suitable home to live in; half of the buildings didn</w:t>
      </w:r>
      <w:r w:rsidR="00A24D94">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t even have running water or a bathroom.</w:t>
      </w:r>
    </w:p>
    <w:p w14:paraId="76FD25DC" w14:textId="3B33A322" w:rsidR="00831ED1" w:rsidRPr="00831ED1" w:rsidRDefault="00831ED1" w:rsidP="006A1D37">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 xml:space="preserve">Heavy footsteps interrupted my thoughts. I looked up to find a Ukrainian man walking straight towards me. It was dark, and this man was staring at me. I got a little nervous. </w:t>
      </w:r>
      <w:r w:rsidR="00A24D94">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Good evening,</w:t>
      </w:r>
      <w:r w:rsidR="00A24D94">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 xml:space="preserve"> I called out in Russian.</w:t>
      </w:r>
    </w:p>
    <w:p w14:paraId="68A271D0" w14:textId="05E5FEAF" w:rsidR="00831ED1" w:rsidRPr="00831ED1" w:rsidRDefault="008B44FE" w:rsidP="006A1D37">
      <w:pPr>
        <w:pStyle w:val="NoSpacing"/>
        <w:ind w:firstLine="720"/>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Good evening,</w:t>
      </w: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 xml:space="preserve"> he replied. </w:t>
      </w:r>
      <w:r>
        <w:rPr>
          <w:rFonts w:ascii="Times New Roman" w:hAnsi="Times New Roman" w:cs="Times New Roman"/>
          <w:color w:val="000000" w:themeColor="text1"/>
          <w:sz w:val="28"/>
          <w:szCs w:val="28"/>
          <w:lang w:bidi="he-IL"/>
        </w:rPr>
        <w:t>“</w:t>
      </w:r>
      <w:r w:rsidR="00831ED1" w:rsidRPr="00831ED1">
        <w:rPr>
          <w:rFonts w:asciiTheme="majorBidi" w:hAnsiTheme="majorBidi" w:cstheme="majorBidi"/>
          <w:color w:val="000000" w:themeColor="text1"/>
          <w:sz w:val="28"/>
          <w:szCs w:val="28"/>
          <w:lang w:bidi="he-IL"/>
        </w:rPr>
        <w:t>Are you Chabad Lubavitch?</w:t>
      </w:r>
      <w:r>
        <w:rPr>
          <w:rFonts w:ascii="Times New Roman" w:hAnsi="Times New Roman" w:cs="Times New Roman"/>
          <w:color w:val="000000" w:themeColor="text1"/>
          <w:sz w:val="28"/>
          <w:szCs w:val="28"/>
          <w:lang w:bidi="he-IL"/>
        </w:rPr>
        <w:t>”</w:t>
      </w:r>
    </w:p>
    <w:p w14:paraId="3AF5335F" w14:textId="2FDCCDD2" w:rsidR="00831ED1" w:rsidRPr="00831ED1" w:rsidRDefault="00831ED1" w:rsidP="006A1D37">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 xml:space="preserve">I blinked. This was not what I expected to hear! </w:t>
      </w:r>
      <w:r w:rsidR="008B44FE">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Yes,</w:t>
      </w:r>
      <w:r w:rsidR="008B44FE">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 xml:space="preserve"> I stammered. </w:t>
      </w:r>
      <w:r w:rsidR="00437EA3">
        <w:rPr>
          <w:rFonts w:ascii="Times New Roman" w:hAnsi="Times New Roman" w:cs="Times New Roman"/>
          <w:color w:val="000000" w:themeColor="text1"/>
          <w:sz w:val="28"/>
          <w:szCs w:val="28"/>
          <w:lang w:bidi="he-IL"/>
        </w:rPr>
        <w:t>“</w:t>
      </w:r>
      <w:r w:rsidRPr="00831ED1">
        <w:rPr>
          <w:rFonts w:asciiTheme="majorBidi" w:hAnsiTheme="majorBidi" w:cstheme="majorBidi"/>
          <w:color w:val="000000" w:themeColor="text1"/>
          <w:sz w:val="28"/>
          <w:szCs w:val="28"/>
          <w:lang w:bidi="he-IL"/>
        </w:rPr>
        <w:t>Who are you?</w:t>
      </w:r>
      <w:r w:rsidR="00437EA3">
        <w:rPr>
          <w:rFonts w:ascii="Times New Roman" w:hAnsi="Times New Roman" w:cs="Times New Roman"/>
          <w:color w:val="000000" w:themeColor="text1"/>
          <w:sz w:val="28"/>
          <w:szCs w:val="28"/>
          <w:lang w:bidi="he-IL"/>
        </w:rPr>
        <w:t>”</w:t>
      </w:r>
    </w:p>
    <w:p w14:paraId="6BC0922F" w14:textId="2E6C1BAB" w:rsidR="00831ED1" w:rsidRPr="00831ED1" w:rsidRDefault="00437EA3" w:rsidP="006A1D37">
      <w:pPr>
        <w:pStyle w:val="NoSpacing"/>
        <w:ind w:firstLine="720"/>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I</w:t>
      </w: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m also Chabad Lubavitch!</w:t>
      </w:r>
      <w:r>
        <w:rPr>
          <w:rFonts w:asciiTheme="majorBidi" w:hAnsiTheme="majorBidi" w:cstheme="majorBidi"/>
          <w:color w:val="000000" w:themeColor="text1"/>
          <w:sz w:val="28"/>
          <w:szCs w:val="28"/>
          <w:lang w:bidi="he-IL"/>
        </w:rPr>
        <w:t>”</w:t>
      </w:r>
    </w:p>
    <w:p w14:paraId="55B50AA3" w14:textId="49462D11" w:rsidR="00831ED1" w:rsidRPr="00831ED1" w:rsidRDefault="00831ED1" w:rsidP="006A1D37">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 xml:space="preserve">I looked the heavyset Ukrainian up and down. Him, a Lubavitcher? </w:t>
      </w:r>
      <w:r w:rsidR="007053AC">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Are you Jewish?</w:t>
      </w:r>
      <w:r w:rsidR="007053AC">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 xml:space="preserve"> I asked.</w:t>
      </w:r>
    </w:p>
    <w:p w14:paraId="1D65E8E8" w14:textId="5DF3E523" w:rsidR="00831ED1" w:rsidRPr="00831ED1" w:rsidRDefault="007053AC" w:rsidP="006A1D37">
      <w:pPr>
        <w:pStyle w:val="NoSpacing"/>
        <w:ind w:firstLine="720"/>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No.</w:t>
      </w:r>
      <w:r>
        <w:rPr>
          <w:rFonts w:asciiTheme="majorBidi" w:hAnsiTheme="majorBidi" w:cstheme="majorBidi"/>
          <w:color w:val="000000" w:themeColor="text1"/>
          <w:sz w:val="28"/>
          <w:szCs w:val="28"/>
          <w:lang w:bidi="he-IL"/>
        </w:rPr>
        <w:t>”</w:t>
      </w:r>
    </w:p>
    <w:p w14:paraId="69A4D004" w14:textId="7C7BE20E" w:rsidR="00831ED1" w:rsidRPr="00831ED1" w:rsidRDefault="007053AC" w:rsidP="006A1D37">
      <w:pPr>
        <w:pStyle w:val="NoSpacing"/>
        <w:ind w:firstLine="720"/>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So</w:t>
      </w:r>
      <w:r w:rsidR="00412C03">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 xml:space="preserve"> how does that work?</w:t>
      </w:r>
      <w:r w:rsidR="00412C03">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 xml:space="preserve"> I asked delicately. </w:t>
      </w:r>
      <w:r w:rsidR="00412C03">
        <w:rPr>
          <w:rFonts w:ascii="Times New Roman" w:hAnsi="Times New Roman" w:cs="Times New Roman"/>
          <w:color w:val="000000" w:themeColor="text1"/>
          <w:sz w:val="28"/>
          <w:szCs w:val="28"/>
          <w:lang w:bidi="he-IL"/>
        </w:rPr>
        <w:t>“</w:t>
      </w:r>
      <w:r w:rsidR="00831ED1" w:rsidRPr="00831ED1">
        <w:rPr>
          <w:rFonts w:asciiTheme="majorBidi" w:hAnsiTheme="majorBidi" w:cstheme="majorBidi"/>
          <w:color w:val="000000" w:themeColor="text1"/>
          <w:sz w:val="28"/>
          <w:szCs w:val="28"/>
          <w:lang w:bidi="he-IL"/>
        </w:rPr>
        <w:t>You</w:t>
      </w:r>
      <w:r w:rsidR="00412C03">
        <w:rPr>
          <w:rFonts w:ascii="Times New Roman" w:hAnsi="Times New Roman" w:cs="Times New Roman"/>
          <w:color w:val="000000" w:themeColor="text1"/>
          <w:sz w:val="28"/>
          <w:szCs w:val="28"/>
          <w:lang w:bidi="he-IL"/>
        </w:rPr>
        <w:t>’</w:t>
      </w:r>
      <w:r w:rsidR="00831ED1" w:rsidRPr="00831ED1">
        <w:rPr>
          <w:rFonts w:asciiTheme="majorBidi" w:hAnsiTheme="majorBidi" w:cstheme="majorBidi"/>
          <w:color w:val="000000" w:themeColor="text1"/>
          <w:sz w:val="28"/>
          <w:szCs w:val="28"/>
          <w:lang w:bidi="he-IL"/>
        </w:rPr>
        <w:t>re not Jewish, but you</w:t>
      </w:r>
      <w:r w:rsidR="00412C03">
        <w:rPr>
          <w:rFonts w:ascii="Times New Roman" w:hAnsi="Times New Roman" w:cs="Times New Roman"/>
          <w:color w:val="000000" w:themeColor="text1"/>
          <w:sz w:val="28"/>
          <w:szCs w:val="28"/>
          <w:lang w:bidi="he-IL"/>
        </w:rPr>
        <w:t>’</w:t>
      </w:r>
      <w:r w:rsidR="00831ED1" w:rsidRPr="00831ED1">
        <w:rPr>
          <w:rFonts w:asciiTheme="majorBidi" w:hAnsiTheme="majorBidi" w:cstheme="majorBidi"/>
          <w:color w:val="000000" w:themeColor="text1"/>
          <w:sz w:val="28"/>
          <w:szCs w:val="28"/>
          <w:lang w:bidi="he-IL"/>
        </w:rPr>
        <w:t>re Chabad Lubavitch?</w:t>
      </w:r>
      <w:r w:rsidR="00412C03">
        <w:rPr>
          <w:rFonts w:ascii="Times New Roman" w:hAnsi="Times New Roman" w:cs="Times New Roman"/>
          <w:color w:val="000000" w:themeColor="text1"/>
          <w:sz w:val="28"/>
          <w:szCs w:val="28"/>
          <w:lang w:bidi="he-IL"/>
        </w:rPr>
        <w:t>”</w:t>
      </w:r>
    </w:p>
    <w:p w14:paraId="72CD0B15" w14:textId="1194B8C2" w:rsidR="00831ED1" w:rsidRPr="00831ED1" w:rsidRDefault="00412C03" w:rsidP="006A1D37">
      <w:pPr>
        <w:pStyle w:val="NoSpacing"/>
        <w:ind w:firstLine="720"/>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 xml:space="preserve">I work for the </w:t>
      </w:r>
      <w:proofErr w:type="spellStart"/>
      <w:r w:rsidR="00831ED1" w:rsidRPr="00831ED1">
        <w:rPr>
          <w:rFonts w:asciiTheme="majorBidi" w:hAnsiTheme="majorBidi" w:cstheme="majorBidi"/>
          <w:color w:val="000000" w:themeColor="text1"/>
          <w:sz w:val="28"/>
          <w:szCs w:val="28"/>
          <w:lang w:bidi="he-IL"/>
        </w:rPr>
        <w:t>Lubavicher</w:t>
      </w:r>
      <w:proofErr w:type="spellEnd"/>
      <w:r w:rsidR="00831ED1" w:rsidRPr="00831ED1">
        <w:rPr>
          <w:rFonts w:asciiTheme="majorBidi" w:hAnsiTheme="majorBidi" w:cstheme="majorBidi"/>
          <w:color w:val="000000" w:themeColor="text1"/>
          <w:sz w:val="28"/>
          <w:szCs w:val="28"/>
          <w:lang w:bidi="he-IL"/>
        </w:rPr>
        <w:t xml:space="preserve"> Rebbe!</w:t>
      </w: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 xml:space="preserve"> He said proudly.</w:t>
      </w:r>
    </w:p>
    <w:p w14:paraId="3F2F1878" w14:textId="1BBE1D8F" w:rsidR="00831ED1" w:rsidRPr="00831ED1" w:rsidRDefault="00831ED1" w:rsidP="006A1D37">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 xml:space="preserve">The Rebbe? I knew that in Ukraine, people refer to their Rabbis as </w:t>
      </w:r>
      <w:r w:rsidR="009411CE">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Rebbe</w:t>
      </w:r>
      <w:r w:rsidR="009411CE">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 Maybe he works for a shliach in a neighboring city?</w:t>
      </w:r>
    </w:p>
    <w:p w14:paraId="0CCA868B" w14:textId="7418431E" w:rsidR="00831ED1" w:rsidRPr="00831ED1" w:rsidRDefault="009411CE" w:rsidP="006A1D37">
      <w:pPr>
        <w:pStyle w:val="NoSpacing"/>
        <w:ind w:firstLine="720"/>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No, no, no!</w:t>
      </w: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 xml:space="preserve"> he said. </w:t>
      </w:r>
      <w:r>
        <w:rPr>
          <w:rFonts w:ascii="Times New Roman" w:hAnsi="Times New Roman" w:cs="Times New Roman"/>
          <w:color w:val="000000" w:themeColor="text1"/>
          <w:sz w:val="28"/>
          <w:szCs w:val="28"/>
          <w:lang w:bidi="he-IL"/>
        </w:rPr>
        <w:t>“</w:t>
      </w:r>
      <w:r w:rsidR="00831ED1" w:rsidRPr="00831ED1">
        <w:rPr>
          <w:rFonts w:asciiTheme="majorBidi" w:hAnsiTheme="majorBidi" w:cstheme="majorBidi"/>
          <w:color w:val="000000" w:themeColor="text1"/>
          <w:sz w:val="28"/>
          <w:szCs w:val="28"/>
          <w:lang w:bidi="he-IL"/>
        </w:rPr>
        <w:t>I work for Rabbi Shneerson himself!</w:t>
      </w:r>
      <w:r w:rsidR="00D82761">
        <w:rPr>
          <w:rFonts w:ascii="Times New Roman" w:hAnsi="Times New Roman" w:cs="Times New Roman"/>
          <w:color w:val="000000" w:themeColor="text1"/>
          <w:sz w:val="28"/>
          <w:szCs w:val="28"/>
          <w:lang w:bidi="he-IL"/>
        </w:rPr>
        <w:t>”</w:t>
      </w:r>
    </w:p>
    <w:p w14:paraId="509838E5" w14:textId="77777777" w:rsidR="00831ED1" w:rsidRPr="00831ED1" w:rsidRDefault="00831ED1" w:rsidP="006A1D37">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My eyes opened wide. </w:t>
      </w:r>
    </w:p>
    <w:p w14:paraId="7ACB7E15" w14:textId="304EA4F8" w:rsidR="00831ED1" w:rsidRPr="00831ED1" w:rsidRDefault="00D82761" w:rsidP="006A1D37">
      <w:pPr>
        <w:pStyle w:val="NoSpacing"/>
        <w:ind w:firstLine="720"/>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A few years ago, I won a lottery for an American green card,</w:t>
      </w: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 xml:space="preserve"> he explained. </w:t>
      </w:r>
      <w:r>
        <w:rPr>
          <w:rFonts w:ascii="Times New Roman" w:hAnsi="Times New Roman" w:cs="Times New Roman"/>
          <w:color w:val="000000" w:themeColor="text1"/>
          <w:sz w:val="28"/>
          <w:szCs w:val="28"/>
          <w:lang w:bidi="he-IL"/>
        </w:rPr>
        <w:t>“</w:t>
      </w:r>
      <w:r w:rsidR="00831ED1" w:rsidRPr="00831ED1">
        <w:rPr>
          <w:rFonts w:asciiTheme="majorBidi" w:hAnsiTheme="majorBidi" w:cstheme="majorBidi"/>
          <w:color w:val="000000" w:themeColor="text1"/>
          <w:sz w:val="28"/>
          <w:szCs w:val="28"/>
          <w:lang w:bidi="he-IL"/>
        </w:rPr>
        <w:t>When I went to live in Brooklyn, I worked for the Rebbe! For three years, I was the janitor at the Ohel in Queens! I know all the rabbis there</w:t>
      </w:r>
      <w:r w:rsidR="00EC7BD6">
        <w:rPr>
          <w:rFonts w:ascii="Times New Roman" w:hAnsi="Times New Roman" w:cs="Times New Roman"/>
          <w:color w:val="000000" w:themeColor="text1"/>
          <w:sz w:val="28"/>
          <w:szCs w:val="28"/>
          <w:lang w:bidi="he-IL"/>
        </w:rPr>
        <w:t xml:space="preserve"> -</w:t>
      </w:r>
      <w:r w:rsidR="00831ED1" w:rsidRPr="00831ED1">
        <w:rPr>
          <w:rFonts w:asciiTheme="majorBidi" w:hAnsiTheme="majorBidi" w:cstheme="majorBidi"/>
          <w:color w:val="000000" w:themeColor="text1"/>
          <w:sz w:val="28"/>
          <w:szCs w:val="28"/>
          <w:lang w:bidi="he-IL"/>
        </w:rPr>
        <w:t xml:space="preserve"> Rabbi </w:t>
      </w:r>
      <w:proofErr w:type="spellStart"/>
      <w:r w:rsidR="00831ED1" w:rsidRPr="00831ED1">
        <w:rPr>
          <w:rFonts w:asciiTheme="majorBidi" w:hAnsiTheme="majorBidi" w:cstheme="majorBidi"/>
          <w:color w:val="000000" w:themeColor="text1"/>
          <w:sz w:val="28"/>
          <w:szCs w:val="28"/>
          <w:lang w:bidi="he-IL"/>
        </w:rPr>
        <w:t>Refson</w:t>
      </w:r>
      <w:proofErr w:type="spellEnd"/>
      <w:r w:rsidR="00831ED1" w:rsidRPr="00831ED1">
        <w:rPr>
          <w:rFonts w:asciiTheme="majorBidi" w:hAnsiTheme="majorBidi" w:cstheme="majorBidi"/>
          <w:color w:val="000000" w:themeColor="text1"/>
          <w:sz w:val="28"/>
          <w:szCs w:val="28"/>
          <w:lang w:bidi="he-IL"/>
        </w:rPr>
        <w:t>, Rabbi Krinsky</w:t>
      </w:r>
      <w:r w:rsidR="008C1F75">
        <w:rPr>
          <w:rFonts w:ascii="Times New Roman" w:hAnsi="Times New Roman" w:cs="Times New Roman"/>
          <w:color w:val="000000" w:themeColor="text1"/>
          <w:sz w:val="28"/>
          <w:szCs w:val="28"/>
          <w:lang w:bidi="he-IL"/>
        </w:rPr>
        <w:t xml:space="preserve"> -</w:t>
      </w:r>
      <w:r w:rsidR="00831ED1" w:rsidRPr="00831ED1">
        <w:rPr>
          <w:rFonts w:asciiTheme="majorBidi" w:hAnsiTheme="majorBidi" w:cstheme="majorBidi"/>
          <w:color w:val="000000" w:themeColor="text1"/>
          <w:sz w:val="28"/>
          <w:szCs w:val="28"/>
          <w:lang w:bidi="he-IL"/>
        </w:rPr>
        <w:t xml:space="preserve"> if you want, you can ask them about me!</w:t>
      </w:r>
      <w:r w:rsidR="008C1F75">
        <w:rPr>
          <w:rFonts w:ascii="Times New Roman" w:hAnsi="Times New Roman" w:cs="Times New Roman"/>
          <w:color w:val="000000" w:themeColor="text1"/>
          <w:sz w:val="28"/>
          <w:szCs w:val="28"/>
          <w:lang w:bidi="he-IL"/>
        </w:rPr>
        <w:t>”</w:t>
      </w:r>
    </w:p>
    <w:p w14:paraId="6BB0E41C" w14:textId="2742178E" w:rsidR="00831ED1" w:rsidRPr="00831ED1" w:rsidRDefault="00831ED1" w:rsidP="006A1D37">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 xml:space="preserve">I was stunned. What were the odds? Just moments before, I was doubting my decision to go on </w:t>
      </w:r>
      <w:proofErr w:type="spellStart"/>
      <w:r w:rsidRPr="00831ED1">
        <w:rPr>
          <w:rFonts w:asciiTheme="majorBidi" w:hAnsiTheme="majorBidi" w:cstheme="majorBidi"/>
          <w:color w:val="000000" w:themeColor="text1"/>
          <w:sz w:val="28"/>
          <w:szCs w:val="28"/>
          <w:lang w:bidi="he-IL"/>
        </w:rPr>
        <w:t>shlichus</w:t>
      </w:r>
      <w:proofErr w:type="spellEnd"/>
      <w:r w:rsidRPr="00831ED1">
        <w:rPr>
          <w:rFonts w:asciiTheme="majorBidi" w:hAnsiTheme="majorBidi" w:cstheme="majorBidi"/>
          <w:color w:val="000000" w:themeColor="text1"/>
          <w:sz w:val="28"/>
          <w:szCs w:val="28"/>
          <w:lang w:bidi="he-IL"/>
        </w:rPr>
        <w:t xml:space="preserve"> in such a remote location. And right then, in the remote town of Sumy, Ukraine,</w:t>
      </w:r>
      <w:r w:rsidRPr="00831ED1">
        <w:rPr>
          <w:rFonts w:ascii="Times New Roman" w:hAnsi="Times New Roman" w:cs="Times New Roman"/>
          <w:color w:val="000000" w:themeColor="text1"/>
          <w:sz w:val="28"/>
          <w:szCs w:val="28"/>
          <w:lang w:bidi="he-IL"/>
        </w:rPr>
        <w:t> </w:t>
      </w:r>
      <w:r w:rsidRPr="00831ED1">
        <w:rPr>
          <w:rFonts w:asciiTheme="majorBidi" w:hAnsiTheme="majorBidi" w:cstheme="majorBidi"/>
          <w:i/>
          <w:iCs/>
          <w:color w:val="000000" w:themeColor="text1"/>
          <w:sz w:val="28"/>
          <w:szCs w:val="28"/>
          <w:lang w:bidi="he-IL"/>
        </w:rPr>
        <w:t>Hashem</w:t>
      </w:r>
      <w:r w:rsidRPr="00831ED1">
        <w:rPr>
          <w:rFonts w:asciiTheme="majorBidi" w:hAnsiTheme="majorBidi" w:cstheme="majorBidi"/>
          <w:color w:val="000000" w:themeColor="text1"/>
          <w:sz w:val="28"/>
          <w:szCs w:val="28"/>
          <w:lang w:bidi="he-IL"/>
        </w:rPr>
        <w:t xml:space="preserve"> (G-d) showed me that </w:t>
      </w:r>
      <w:r w:rsidR="008C1F75">
        <w:rPr>
          <w:rFonts w:asciiTheme="majorBidi" w:hAnsiTheme="majorBidi" w:cstheme="majorBidi"/>
          <w:color w:val="000000" w:themeColor="text1"/>
          <w:sz w:val="28"/>
          <w:szCs w:val="28"/>
          <w:lang w:bidi="he-IL"/>
        </w:rPr>
        <w:t>H</w:t>
      </w:r>
      <w:r w:rsidRPr="00831ED1">
        <w:rPr>
          <w:rFonts w:asciiTheme="majorBidi" w:hAnsiTheme="majorBidi" w:cstheme="majorBidi"/>
          <w:color w:val="000000" w:themeColor="text1"/>
          <w:sz w:val="28"/>
          <w:szCs w:val="28"/>
          <w:lang w:bidi="he-IL"/>
        </w:rPr>
        <w:t xml:space="preserve">e knew exactly where I was and that </w:t>
      </w:r>
      <w:r w:rsidR="00E141AE">
        <w:rPr>
          <w:rFonts w:asciiTheme="majorBidi" w:hAnsiTheme="majorBidi" w:cstheme="majorBidi"/>
          <w:color w:val="000000" w:themeColor="text1"/>
          <w:sz w:val="28"/>
          <w:szCs w:val="28"/>
          <w:lang w:bidi="he-IL"/>
        </w:rPr>
        <w:t>H</w:t>
      </w:r>
      <w:r w:rsidRPr="00831ED1">
        <w:rPr>
          <w:rFonts w:asciiTheme="majorBidi" w:hAnsiTheme="majorBidi" w:cstheme="majorBidi"/>
          <w:color w:val="000000" w:themeColor="text1"/>
          <w:sz w:val="28"/>
          <w:szCs w:val="28"/>
          <w:lang w:bidi="he-IL"/>
        </w:rPr>
        <w:t>e was with me! How else could I explain my encounter with a Ukrainian gentile who so proudly called himself a Lubavitcher?</w:t>
      </w:r>
    </w:p>
    <w:p w14:paraId="7C2C095E" w14:textId="77777777" w:rsidR="00831ED1" w:rsidRPr="00831ED1" w:rsidRDefault="00831ED1" w:rsidP="006A1D37">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And if this Ukrainian man, who was the janitor at the Ohel, could walk around proudly, saying that he works for the Lubavitcher Rebbe, where was my own pride? I was a shliach of the Rebbe!</w:t>
      </w:r>
    </w:p>
    <w:p w14:paraId="40705D73" w14:textId="77777777" w:rsidR="00831ED1" w:rsidRPr="00831ED1" w:rsidRDefault="00831ED1" w:rsidP="00735F42">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lastRenderedPageBreak/>
        <w:t>All my doubts disappeared. I straightened my shoulders and continued walking to my hotel room, ready to build my future in this city no matter what it took. The next day, I found an apartment.</w:t>
      </w:r>
    </w:p>
    <w:p w14:paraId="31BDD9D2" w14:textId="04A12E29" w:rsidR="00831ED1" w:rsidRPr="00831ED1" w:rsidRDefault="00831ED1" w:rsidP="00B36376">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Who would have ever imagined that a little city in Ukraine would have a </w:t>
      </w:r>
      <w:r w:rsidRPr="00831ED1">
        <w:rPr>
          <w:rFonts w:asciiTheme="majorBidi" w:hAnsiTheme="majorBidi" w:cstheme="majorBidi"/>
          <w:i/>
          <w:iCs/>
          <w:color w:val="000000" w:themeColor="text1"/>
          <w:sz w:val="28"/>
          <w:szCs w:val="28"/>
          <w:lang w:bidi="he-IL"/>
        </w:rPr>
        <w:t>shul</w:t>
      </w:r>
      <w:r w:rsidRPr="00831ED1">
        <w:rPr>
          <w:rFonts w:asciiTheme="majorBidi" w:hAnsiTheme="majorBidi" w:cstheme="majorBidi"/>
          <w:color w:val="000000" w:themeColor="text1"/>
          <w:sz w:val="28"/>
          <w:szCs w:val="28"/>
          <w:lang w:bidi="he-IL"/>
        </w:rPr>
        <w:t> with a </w:t>
      </w:r>
      <w:r w:rsidRPr="00831ED1">
        <w:rPr>
          <w:rFonts w:asciiTheme="majorBidi" w:hAnsiTheme="majorBidi" w:cstheme="majorBidi"/>
          <w:i/>
          <w:iCs/>
          <w:color w:val="000000" w:themeColor="text1"/>
          <w:sz w:val="28"/>
          <w:szCs w:val="28"/>
          <w:lang w:bidi="he-IL"/>
        </w:rPr>
        <w:t>minyan</w:t>
      </w:r>
      <w:r w:rsidRPr="00831ED1">
        <w:rPr>
          <w:rFonts w:asciiTheme="majorBidi" w:hAnsiTheme="majorBidi" w:cstheme="majorBidi"/>
          <w:color w:val="000000" w:themeColor="text1"/>
          <w:sz w:val="28"/>
          <w:szCs w:val="28"/>
          <w:lang w:bidi="he-IL"/>
        </w:rPr>
        <w:t> and daily </w:t>
      </w:r>
      <w:proofErr w:type="spellStart"/>
      <w:r w:rsidRPr="00831ED1">
        <w:rPr>
          <w:rFonts w:asciiTheme="majorBidi" w:hAnsiTheme="majorBidi" w:cstheme="majorBidi"/>
          <w:i/>
          <w:iCs/>
          <w:color w:val="000000" w:themeColor="text1"/>
          <w:sz w:val="28"/>
          <w:szCs w:val="28"/>
          <w:lang w:bidi="he-IL"/>
        </w:rPr>
        <w:t>kollel</w:t>
      </w:r>
      <w:proofErr w:type="spellEnd"/>
      <w:r w:rsidRPr="00831ED1">
        <w:rPr>
          <w:rFonts w:asciiTheme="majorBidi" w:hAnsiTheme="majorBidi" w:cstheme="majorBidi"/>
          <w:i/>
          <w:iCs/>
          <w:color w:val="000000" w:themeColor="text1"/>
          <w:sz w:val="28"/>
          <w:szCs w:val="28"/>
          <w:lang w:bidi="he-IL"/>
        </w:rPr>
        <w:t> </w:t>
      </w:r>
      <w:r w:rsidRPr="00831ED1">
        <w:rPr>
          <w:rFonts w:asciiTheme="majorBidi" w:hAnsiTheme="majorBidi" w:cstheme="majorBidi"/>
          <w:color w:val="000000" w:themeColor="text1"/>
          <w:sz w:val="28"/>
          <w:szCs w:val="28"/>
          <w:lang w:bidi="he-IL"/>
        </w:rPr>
        <w:t>(yeshiva-style learning for married men), weekly classes for women and a beautiful </w:t>
      </w:r>
      <w:r w:rsidRPr="00831ED1">
        <w:rPr>
          <w:rFonts w:asciiTheme="majorBidi" w:hAnsiTheme="majorBidi" w:cstheme="majorBidi"/>
          <w:i/>
          <w:iCs/>
          <w:color w:val="000000" w:themeColor="text1"/>
          <w:sz w:val="28"/>
          <w:szCs w:val="28"/>
          <w:lang w:bidi="he-IL"/>
        </w:rPr>
        <w:t>mikvah</w:t>
      </w:r>
      <w:r w:rsidRPr="00831ED1">
        <w:rPr>
          <w:rFonts w:asciiTheme="majorBidi" w:hAnsiTheme="majorBidi" w:cstheme="majorBidi"/>
          <w:color w:val="000000" w:themeColor="text1"/>
          <w:sz w:val="28"/>
          <w:szCs w:val="28"/>
          <w:lang w:bidi="he-IL"/>
        </w:rPr>
        <w:t>? Little did the Jews of Sumy, Ukraine know, but their lives were about to be changed forever.</w:t>
      </w:r>
    </w:p>
    <w:p w14:paraId="5B5A2D59" w14:textId="4190348E" w:rsidR="00831ED1" w:rsidRPr="00831ED1" w:rsidRDefault="00831ED1" w:rsidP="00B36376">
      <w:pPr>
        <w:pStyle w:val="NoSpacing"/>
        <w:jc w:val="center"/>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br/>
      </w:r>
      <w:r w:rsidRPr="00831ED1">
        <w:rPr>
          <w:rFonts w:asciiTheme="majorBidi" w:hAnsiTheme="majorBidi" w:cstheme="majorBidi"/>
          <w:b/>
          <w:bCs/>
          <w:color w:val="000000" w:themeColor="text1"/>
          <w:sz w:val="28"/>
          <w:szCs w:val="28"/>
          <w:lang w:bidi="he-IL"/>
        </w:rPr>
        <w:t>(</w:t>
      </w:r>
      <w:r w:rsidR="00B36376">
        <w:rPr>
          <w:rFonts w:asciiTheme="majorBidi" w:hAnsiTheme="majorBidi" w:cstheme="majorBidi"/>
          <w:b/>
          <w:bCs/>
          <w:color w:val="000000" w:themeColor="text1"/>
          <w:sz w:val="28"/>
          <w:szCs w:val="28"/>
          <w:lang w:bidi="he-IL"/>
        </w:rPr>
        <w:t>Story #</w:t>
      </w:r>
      <w:r w:rsidRPr="00831ED1">
        <w:rPr>
          <w:rFonts w:asciiTheme="majorBidi" w:hAnsiTheme="majorBidi" w:cstheme="majorBidi"/>
          <w:b/>
          <w:bCs/>
          <w:color w:val="000000" w:themeColor="text1"/>
          <w:sz w:val="28"/>
          <w:szCs w:val="28"/>
          <w:lang w:bidi="he-IL"/>
        </w:rPr>
        <w:t>2)</w:t>
      </w:r>
    </w:p>
    <w:p w14:paraId="2D8A83ED" w14:textId="0B807217" w:rsidR="00831ED1" w:rsidRPr="00831ED1" w:rsidRDefault="00831ED1" w:rsidP="00B36376">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Each month, I go to the farm to watch the cows being milked so I can bring home fresh </w:t>
      </w:r>
      <w:proofErr w:type="spellStart"/>
      <w:r w:rsidRPr="00831ED1">
        <w:rPr>
          <w:rFonts w:asciiTheme="majorBidi" w:hAnsiTheme="majorBidi" w:cstheme="majorBidi"/>
          <w:i/>
          <w:iCs/>
          <w:color w:val="000000" w:themeColor="text1"/>
          <w:sz w:val="28"/>
          <w:szCs w:val="28"/>
          <w:lang w:bidi="he-IL"/>
        </w:rPr>
        <w:t>cholov</w:t>
      </w:r>
      <w:proofErr w:type="spellEnd"/>
      <w:r w:rsidRPr="00831ED1">
        <w:rPr>
          <w:rFonts w:asciiTheme="majorBidi" w:hAnsiTheme="majorBidi" w:cstheme="majorBidi"/>
          <w:i/>
          <w:iCs/>
          <w:color w:val="000000" w:themeColor="text1"/>
          <w:sz w:val="28"/>
          <w:szCs w:val="28"/>
          <w:lang w:bidi="he-IL"/>
        </w:rPr>
        <w:t xml:space="preserve"> </w:t>
      </w:r>
      <w:proofErr w:type="spellStart"/>
      <w:r w:rsidRPr="00831ED1">
        <w:rPr>
          <w:rFonts w:asciiTheme="majorBidi" w:hAnsiTheme="majorBidi" w:cstheme="majorBidi"/>
          <w:i/>
          <w:iCs/>
          <w:color w:val="000000" w:themeColor="text1"/>
          <w:sz w:val="28"/>
          <w:szCs w:val="28"/>
          <w:lang w:bidi="he-IL"/>
        </w:rPr>
        <w:t>yisroel</w:t>
      </w:r>
      <w:proofErr w:type="spellEnd"/>
      <w:r w:rsidRPr="00831ED1">
        <w:rPr>
          <w:rFonts w:asciiTheme="majorBidi" w:hAnsiTheme="majorBidi" w:cstheme="majorBidi"/>
          <w:color w:val="000000" w:themeColor="text1"/>
          <w:sz w:val="28"/>
          <w:szCs w:val="28"/>
          <w:lang w:bidi="he-IL"/>
        </w:rPr>
        <w:t> (Jewish supervised) milk for my family. When we first arrived here, though, it wasn</w:t>
      </w:r>
      <w:r w:rsidR="00B44801">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t so simple. I needed fresh milk for my baby, so I went around asking the nearby farmers if I could watch them milk their cows.</w:t>
      </w:r>
    </w:p>
    <w:p w14:paraId="35F3F7B6" w14:textId="6C20A65B" w:rsidR="00831ED1" w:rsidRPr="00831ED1" w:rsidRDefault="00831ED1" w:rsidP="00B36376">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To my dismay, they all refused! Apparently, they had this tradition that if a stranger watches a cow being milked, the cow will die! I offered to pay a lot of money, but they didn</w:t>
      </w:r>
      <w:r w:rsidR="008F5CDD">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t budge. Finally, I found an old couple who once had Jewish neighbors, so they were familiar with the concept.</w:t>
      </w:r>
    </w:p>
    <w:p w14:paraId="6B72C812" w14:textId="77777777" w:rsidR="00831ED1" w:rsidRPr="00831ED1" w:rsidRDefault="00831ED1" w:rsidP="00B36376">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I would come at 5 am, watch them milk their one and only cow for an hour, and return home with three liters of milk. One week, they told me that their cow was pregnant and would stop giving milk, so I should come every day to stock up.</w:t>
      </w:r>
    </w:p>
    <w:p w14:paraId="2D725B44" w14:textId="62A67449" w:rsidR="00831ED1" w:rsidRPr="00831ED1" w:rsidRDefault="00831ED1" w:rsidP="00B36376">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When the cow finally gave birth, it had twins! The couple was ecstatic</w:t>
      </w:r>
      <w:r w:rsidR="00037B17">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 they could sell one of the calves for a half a year</w:t>
      </w:r>
      <w:r w:rsidR="008F5CDD">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s salary!</w:t>
      </w:r>
    </w:p>
    <w:p w14:paraId="17241BF1" w14:textId="77777777" w:rsidR="00831ED1" w:rsidRPr="00831ED1" w:rsidRDefault="00831ED1" w:rsidP="00B36376">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It was the talk of the town that "the rabbi blessed the cow". From then on, all the farmers were eager to let me watch them milk their cows in the hopes that their cows might be blessed as well!</w:t>
      </w:r>
    </w:p>
    <w:p w14:paraId="5F50B707" w14:textId="42151824" w:rsidR="00831ED1" w:rsidRPr="00831ED1" w:rsidRDefault="00831ED1" w:rsidP="00B36376">
      <w:pPr>
        <w:pStyle w:val="NoSpacing"/>
        <w:jc w:val="center"/>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br/>
      </w:r>
      <w:r w:rsidRPr="00831ED1">
        <w:rPr>
          <w:rFonts w:asciiTheme="majorBidi" w:hAnsiTheme="majorBidi" w:cstheme="majorBidi"/>
          <w:b/>
          <w:bCs/>
          <w:color w:val="000000" w:themeColor="text1"/>
          <w:sz w:val="28"/>
          <w:szCs w:val="28"/>
          <w:lang w:bidi="he-IL"/>
        </w:rPr>
        <w:t>(</w:t>
      </w:r>
      <w:r w:rsidR="00B36376">
        <w:rPr>
          <w:rFonts w:asciiTheme="majorBidi" w:hAnsiTheme="majorBidi" w:cstheme="majorBidi"/>
          <w:b/>
          <w:bCs/>
          <w:color w:val="000000" w:themeColor="text1"/>
          <w:sz w:val="28"/>
          <w:szCs w:val="28"/>
          <w:lang w:bidi="he-IL"/>
        </w:rPr>
        <w:t>Story #</w:t>
      </w:r>
      <w:r w:rsidRPr="00831ED1">
        <w:rPr>
          <w:rFonts w:asciiTheme="majorBidi" w:hAnsiTheme="majorBidi" w:cstheme="majorBidi"/>
          <w:b/>
          <w:bCs/>
          <w:color w:val="000000" w:themeColor="text1"/>
          <w:sz w:val="28"/>
          <w:szCs w:val="28"/>
          <w:lang w:bidi="he-IL"/>
        </w:rPr>
        <w:t>3)</w:t>
      </w:r>
    </w:p>
    <w:p w14:paraId="368A7683" w14:textId="77777777" w:rsidR="00831ED1" w:rsidRPr="00831ED1" w:rsidRDefault="00831ED1" w:rsidP="00B36376">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Let me conclude with a story that might give you an even bigger laugh.</w:t>
      </w:r>
    </w:p>
    <w:p w14:paraId="78F159CD" w14:textId="77777777" w:rsidR="00831ED1" w:rsidRPr="00831ED1" w:rsidRDefault="00831ED1" w:rsidP="00B36376">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 xml:space="preserve">For the first few years of our </w:t>
      </w:r>
      <w:proofErr w:type="spellStart"/>
      <w:r w:rsidRPr="00831ED1">
        <w:rPr>
          <w:rFonts w:asciiTheme="majorBidi" w:hAnsiTheme="majorBidi" w:cstheme="majorBidi"/>
          <w:color w:val="000000" w:themeColor="text1"/>
          <w:sz w:val="28"/>
          <w:szCs w:val="28"/>
          <w:lang w:bidi="he-IL"/>
        </w:rPr>
        <w:t>shlichus</w:t>
      </w:r>
      <w:proofErr w:type="spellEnd"/>
      <w:r w:rsidRPr="00831ED1">
        <w:rPr>
          <w:rFonts w:asciiTheme="majorBidi" w:hAnsiTheme="majorBidi" w:cstheme="majorBidi"/>
          <w:color w:val="000000" w:themeColor="text1"/>
          <w:sz w:val="28"/>
          <w:szCs w:val="28"/>
          <w:lang w:bidi="he-IL"/>
        </w:rPr>
        <w:t>, we had to renew our visa very often. The rules constantly changed, and it was a big headache. I hired a lawyer to figure it out for me, and eventually, he told me that I should try applying for residency. </w:t>
      </w:r>
    </w:p>
    <w:p w14:paraId="5E0F01FC" w14:textId="77777777" w:rsidR="00831ED1" w:rsidRPr="00831ED1" w:rsidRDefault="00831ED1" w:rsidP="00831ED1">
      <w:pPr>
        <w:pStyle w:val="NoSpacing"/>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Two weeks after I submitted my application, I was called to the immigration office. I was told that while my application was denied, the head of immigration wanted to speak with me.</w:t>
      </w:r>
    </w:p>
    <w:p w14:paraId="00CC0BC6" w14:textId="14A538A5" w:rsidR="00831ED1" w:rsidRPr="00831ED1" w:rsidRDefault="002358AC" w:rsidP="00B36376">
      <w:pPr>
        <w:pStyle w:val="NoSpacing"/>
        <w:ind w:firstLine="720"/>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I</w:t>
      </w: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ll be honest with you,</w:t>
      </w:r>
      <w:r>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 xml:space="preserve"> she told me. </w:t>
      </w:r>
      <w:r>
        <w:rPr>
          <w:rFonts w:ascii="Times New Roman" w:hAnsi="Times New Roman" w:cs="Times New Roman"/>
          <w:color w:val="000000" w:themeColor="text1"/>
          <w:sz w:val="28"/>
          <w:szCs w:val="28"/>
          <w:lang w:bidi="he-IL"/>
        </w:rPr>
        <w:t>“</w:t>
      </w:r>
      <w:r w:rsidR="00831ED1" w:rsidRPr="00831ED1">
        <w:rPr>
          <w:rFonts w:asciiTheme="majorBidi" w:hAnsiTheme="majorBidi" w:cstheme="majorBidi"/>
          <w:color w:val="000000" w:themeColor="text1"/>
          <w:sz w:val="28"/>
          <w:szCs w:val="28"/>
          <w:lang w:bidi="he-IL"/>
        </w:rPr>
        <w:t>I</w:t>
      </w:r>
      <w:r w:rsidR="0009096B">
        <w:rPr>
          <w:rFonts w:ascii="Times New Roman" w:hAnsi="Times New Roman" w:cs="Times New Roman"/>
          <w:color w:val="000000" w:themeColor="text1"/>
          <w:sz w:val="28"/>
          <w:szCs w:val="28"/>
          <w:lang w:bidi="he-IL"/>
        </w:rPr>
        <w:t>’</w:t>
      </w:r>
      <w:r w:rsidR="00831ED1" w:rsidRPr="00831ED1">
        <w:rPr>
          <w:rFonts w:asciiTheme="majorBidi" w:hAnsiTheme="majorBidi" w:cstheme="majorBidi"/>
          <w:color w:val="000000" w:themeColor="text1"/>
          <w:sz w:val="28"/>
          <w:szCs w:val="28"/>
          <w:lang w:bidi="he-IL"/>
        </w:rPr>
        <w:t>m not convinced by your story. You brought your entire family from California to li</w:t>
      </w:r>
      <w:r w:rsidR="0009096B">
        <w:rPr>
          <w:rFonts w:asciiTheme="majorBidi" w:hAnsiTheme="majorBidi" w:cstheme="majorBidi"/>
          <w:color w:val="000000" w:themeColor="text1"/>
          <w:sz w:val="28"/>
          <w:szCs w:val="28"/>
          <w:lang w:bidi="he-IL"/>
        </w:rPr>
        <w:t>f</w:t>
      </w:r>
      <w:r w:rsidR="00831ED1" w:rsidRPr="00831ED1">
        <w:rPr>
          <w:rFonts w:asciiTheme="majorBidi" w:hAnsiTheme="majorBidi" w:cstheme="majorBidi"/>
          <w:color w:val="000000" w:themeColor="text1"/>
          <w:sz w:val="28"/>
          <w:szCs w:val="28"/>
          <w:lang w:bidi="he-IL"/>
        </w:rPr>
        <w:t>e in the small town of Sumy, Ukraine. The only logical reason I can see for you to do that is either because you</w:t>
      </w:r>
      <w:r w:rsidR="0009096B">
        <w:rPr>
          <w:rFonts w:ascii="Times New Roman" w:hAnsi="Times New Roman" w:cs="Times New Roman"/>
          <w:color w:val="000000" w:themeColor="text1"/>
          <w:sz w:val="28"/>
          <w:szCs w:val="28"/>
          <w:lang w:bidi="he-IL"/>
        </w:rPr>
        <w:t>’</w:t>
      </w:r>
      <w:r w:rsidR="00831ED1" w:rsidRPr="00831ED1">
        <w:rPr>
          <w:rFonts w:asciiTheme="majorBidi" w:hAnsiTheme="majorBidi" w:cstheme="majorBidi"/>
          <w:color w:val="000000" w:themeColor="text1"/>
          <w:sz w:val="28"/>
          <w:szCs w:val="28"/>
          <w:lang w:bidi="he-IL"/>
        </w:rPr>
        <w:t>re a spy, or because you</w:t>
      </w:r>
      <w:r w:rsidR="0009096B">
        <w:rPr>
          <w:rFonts w:ascii="Times New Roman" w:hAnsi="Times New Roman" w:cs="Times New Roman"/>
          <w:color w:val="000000" w:themeColor="text1"/>
          <w:sz w:val="28"/>
          <w:szCs w:val="28"/>
          <w:lang w:bidi="he-IL"/>
        </w:rPr>
        <w:t>’</w:t>
      </w:r>
      <w:r w:rsidR="00831ED1" w:rsidRPr="00831ED1">
        <w:rPr>
          <w:rFonts w:asciiTheme="majorBidi" w:hAnsiTheme="majorBidi" w:cstheme="majorBidi"/>
          <w:color w:val="000000" w:themeColor="text1"/>
          <w:sz w:val="28"/>
          <w:szCs w:val="28"/>
          <w:lang w:bidi="he-IL"/>
        </w:rPr>
        <w:t>re not normal! And we don</w:t>
      </w:r>
      <w:r w:rsidR="0009096B">
        <w:rPr>
          <w:rFonts w:ascii="Times New Roman" w:hAnsi="Times New Roman" w:cs="Times New Roman"/>
          <w:color w:val="000000" w:themeColor="text1"/>
          <w:sz w:val="28"/>
          <w:szCs w:val="28"/>
          <w:lang w:bidi="he-IL"/>
        </w:rPr>
        <w:t>’</w:t>
      </w:r>
      <w:r w:rsidR="00831ED1" w:rsidRPr="00831ED1">
        <w:rPr>
          <w:rFonts w:asciiTheme="majorBidi" w:hAnsiTheme="majorBidi" w:cstheme="majorBidi"/>
          <w:color w:val="000000" w:themeColor="text1"/>
          <w:sz w:val="28"/>
          <w:szCs w:val="28"/>
          <w:lang w:bidi="he-IL"/>
        </w:rPr>
        <w:t>t need spies nor crazy people here. So</w:t>
      </w:r>
      <w:r w:rsidR="00997AC8">
        <w:rPr>
          <w:rFonts w:asciiTheme="majorBidi" w:hAnsiTheme="majorBidi" w:cstheme="majorBidi"/>
          <w:color w:val="000000" w:themeColor="text1"/>
          <w:sz w:val="28"/>
          <w:szCs w:val="28"/>
          <w:lang w:bidi="he-IL"/>
        </w:rPr>
        <w:t>,</w:t>
      </w:r>
      <w:r w:rsidR="00831ED1" w:rsidRPr="00831ED1">
        <w:rPr>
          <w:rFonts w:asciiTheme="majorBidi" w:hAnsiTheme="majorBidi" w:cstheme="majorBidi"/>
          <w:color w:val="000000" w:themeColor="text1"/>
          <w:sz w:val="28"/>
          <w:szCs w:val="28"/>
          <w:lang w:bidi="he-IL"/>
        </w:rPr>
        <w:t xml:space="preserve"> I have to deny your application.</w:t>
      </w:r>
      <w:r w:rsidR="0009096B">
        <w:rPr>
          <w:rFonts w:ascii="Times New Roman" w:hAnsi="Times New Roman" w:cs="Times New Roman"/>
          <w:color w:val="000000" w:themeColor="text1"/>
          <w:sz w:val="28"/>
          <w:szCs w:val="28"/>
          <w:lang w:bidi="he-IL"/>
        </w:rPr>
        <w:t>”</w:t>
      </w:r>
    </w:p>
    <w:p w14:paraId="2EEC5BA2" w14:textId="175ADB6B" w:rsidR="00831ED1" w:rsidRDefault="00831ED1" w:rsidP="00656D85">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lastRenderedPageBreak/>
        <w:t>I couldn</w:t>
      </w:r>
      <w:r w:rsidR="00B42102">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 xml:space="preserve">t believe my ears! There I had it: an official government stamp that my going on </w:t>
      </w:r>
      <w:proofErr w:type="spellStart"/>
      <w:r w:rsidRPr="00831ED1">
        <w:rPr>
          <w:rFonts w:asciiTheme="majorBidi" w:hAnsiTheme="majorBidi" w:cstheme="majorBidi"/>
          <w:color w:val="000000" w:themeColor="text1"/>
          <w:sz w:val="28"/>
          <w:szCs w:val="28"/>
          <w:lang w:bidi="he-IL"/>
        </w:rPr>
        <w:t>shlichus</w:t>
      </w:r>
      <w:proofErr w:type="spellEnd"/>
      <w:r w:rsidRPr="00831ED1">
        <w:rPr>
          <w:rFonts w:asciiTheme="majorBidi" w:hAnsiTheme="majorBidi" w:cstheme="majorBidi"/>
          <w:color w:val="000000" w:themeColor="text1"/>
          <w:sz w:val="28"/>
          <w:szCs w:val="28"/>
          <w:lang w:bidi="he-IL"/>
        </w:rPr>
        <w:t xml:space="preserve"> to Ukraine was crazy. And that</w:t>
      </w:r>
      <w:r w:rsidR="00253EB4">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 xml:space="preserve">s exactly what the Rebbe wanted from us! Not to go on </w:t>
      </w:r>
      <w:proofErr w:type="spellStart"/>
      <w:r w:rsidRPr="00831ED1">
        <w:rPr>
          <w:rFonts w:asciiTheme="majorBidi" w:hAnsiTheme="majorBidi" w:cstheme="majorBidi"/>
          <w:color w:val="000000" w:themeColor="text1"/>
          <w:sz w:val="28"/>
          <w:szCs w:val="28"/>
          <w:lang w:bidi="he-IL"/>
        </w:rPr>
        <w:t>shlichus</w:t>
      </w:r>
      <w:proofErr w:type="spellEnd"/>
      <w:r w:rsidRPr="00831ED1">
        <w:rPr>
          <w:rFonts w:asciiTheme="majorBidi" w:hAnsiTheme="majorBidi" w:cstheme="majorBidi"/>
          <w:color w:val="000000" w:themeColor="text1"/>
          <w:sz w:val="28"/>
          <w:szCs w:val="28"/>
          <w:lang w:bidi="he-IL"/>
        </w:rPr>
        <w:t xml:space="preserve"> because it makes sense, but because of </w:t>
      </w:r>
      <w:r w:rsidRPr="00831ED1">
        <w:rPr>
          <w:rFonts w:asciiTheme="majorBidi" w:hAnsiTheme="majorBidi" w:cstheme="majorBidi"/>
          <w:i/>
          <w:iCs/>
          <w:color w:val="000000" w:themeColor="text1"/>
          <w:sz w:val="28"/>
          <w:szCs w:val="28"/>
          <w:lang w:bidi="he-IL"/>
        </w:rPr>
        <w:t xml:space="preserve">shtus </w:t>
      </w:r>
      <w:proofErr w:type="spellStart"/>
      <w:r w:rsidRPr="00831ED1">
        <w:rPr>
          <w:rFonts w:asciiTheme="majorBidi" w:hAnsiTheme="majorBidi" w:cstheme="majorBidi"/>
          <w:i/>
          <w:iCs/>
          <w:color w:val="000000" w:themeColor="text1"/>
          <w:sz w:val="28"/>
          <w:szCs w:val="28"/>
          <w:lang w:bidi="he-IL"/>
        </w:rPr>
        <w:t>d</w:t>
      </w:r>
      <w:r w:rsidR="00253EB4">
        <w:rPr>
          <w:rFonts w:asciiTheme="majorBidi" w:hAnsiTheme="majorBidi" w:cstheme="majorBidi"/>
          <w:i/>
          <w:iCs/>
          <w:color w:val="000000" w:themeColor="text1"/>
          <w:sz w:val="28"/>
          <w:szCs w:val="28"/>
          <w:lang w:bidi="he-IL"/>
        </w:rPr>
        <w:t>’</w:t>
      </w:r>
      <w:r w:rsidRPr="00831ED1">
        <w:rPr>
          <w:rFonts w:asciiTheme="majorBidi" w:hAnsiTheme="majorBidi" w:cstheme="majorBidi"/>
          <w:i/>
          <w:iCs/>
          <w:color w:val="000000" w:themeColor="text1"/>
          <w:sz w:val="28"/>
          <w:szCs w:val="28"/>
          <w:lang w:bidi="he-IL"/>
        </w:rPr>
        <w:t>kedusha</w:t>
      </w:r>
      <w:proofErr w:type="spellEnd"/>
      <w:r w:rsidRPr="00831ED1">
        <w:rPr>
          <w:rFonts w:asciiTheme="majorBidi" w:hAnsiTheme="majorBidi" w:cstheme="majorBidi"/>
          <w:color w:val="000000" w:themeColor="text1"/>
          <w:sz w:val="28"/>
          <w:szCs w:val="28"/>
          <w:lang w:bidi="he-IL"/>
        </w:rPr>
        <w:t> (</w:t>
      </w:r>
      <w:r w:rsidR="00B42102">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holy craziness</w:t>
      </w:r>
      <w:r w:rsidR="00B42102">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 an unexplainable desire to brighten up the world for the better! </w:t>
      </w:r>
    </w:p>
    <w:p w14:paraId="42DD99F0" w14:textId="77777777" w:rsidR="003879D4" w:rsidRDefault="003879D4" w:rsidP="00656D85">
      <w:pPr>
        <w:pStyle w:val="NoSpacing"/>
        <w:ind w:firstLine="720"/>
        <w:jc w:val="both"/>
        <w:rPr>
          <w:rFonts w:asciiTheme="majorBidi" w:hAnsiTheme="majorBidi" w:cstheme="majorBidi"/>
          <w:color w:val="000000" w:themeColor="text1"/>
          <w:sz w:val="28"/>
          <w:szCs w:val="28"/>
          <w:lang w:bidi="he-IL"/>
        </w:rPr>
      </w:pPr>
    </w:p>
    <w:p w14:paraId="7E0971F5" w14:textId="1A410FCA" w:rsidR="003879D4" w:rsidRDefault="003879D4" w:rsidP="00B42102">
      <w:pPr>
        <w:pStyle w:val="NoSpacing"/>
        <w:ind w:firstLine="720"/>
        <w:jc w:val="center"/>
        <w:rPr>
          <w:rFonts w:asciiTheme="majorBidi" w:hAnsiTheme="majorBidi" w:cstheme="majorBidi"/>
          <w:color w:val="000000" w:themeColor="text1"/>
          <w:sz w:val="28"/>
          <w:szCs w:val="28"/>
          <w:lang w:bidi="he-IL"/>
        </w:rPr>
      </w:pPr>
      <w:r w:rsidRPr="003879D4">
        <w:rPr>
          <w:rFonts w:asciiTheme="majorBidi" w:hAnsiTheme="majorBidi" w:cstheme="majorBidi"/>
          <w:color w:val="000000" w:themeColor="text1"/>
          <w:sz w:val="28"/>
          <w:szCs w:val="28"/>
          <w:lang w:bidi="he-IL"/>
        </w:rPr>
        <w:drawing>
          <wp:inline distT="0" distB="0" distL="0" distR="0" wp14:anchorId="4D07729A" wp14:editId="31C45CF5">
            <wp:extent cx="4694327" cy="2720576"/>
            <wp:effectExtent l="0" t="0" r="0" b="3810"/>
            <wp:docPr id="101419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94847" name=""/>
                    <pic:cNvPicPr/>
                  </pic:nvPicPr>
                  <pic:blipFill>
                    <a:blip r:embed="rId16"/>
                    <a:stretch>
                      <a:fillRect/>
                    </a:stretch>
                  </pic:blipFill>
                  <pic:spPr>
                    <a:xfrm>
                      <a:off x="0" y="0"/>
                      <a:ext cx="4694327" cy="2720576"/>
                    </a:xfrm>
                    <a:prstGeom prst="rect">
                      <a:avLst/>
                    </a:prstGeom>
                  </pic:spPr>
                </pic:pic>
              </a:graphicData>
            </a:graphic>
          </wp:inline>
        </w:drawing>
      </w:r>
    </w:p>
    <w:p w14:paraId="02BE6926" w14:textId="5C6A88CB" w:rsidR="003879D4" w:rsidRPr="00253EB4" w:rsidRDefault="003879D4" w:rsidP="00B42102">
      <w:pPr>
        <w:pStyle w:val="NoSpacing"/>
        <w:ind w:firstLine="720"/>
        <w:jc w:val="center"/>
        <w:rPr>
          <w:rFonts w:asciiTheme="majorBidi" w:hAnsiTheme="majorBidi" w:cstheme="majorBidi"/>
          <w:b/>
          <w:bCs/>
          <w:i/>
          <w:iCs/>
          <w:color w:val="000000" w:themeColor="text1"/>
          <w:sz w:val="28"/>
          <w:szCs w:val="28"/>
          <w:lang w:bidi="he-IL"/>
        </w:rPr>
      </w:pPr>
      <w:r w:rsidRPr="00253EB4">
        <w:rPr>
          <w:rFonts w:asciiTheme="majorBidi" w:hAnsiTheme="majorBidi" w:cstheme="majorBidi"/>
          <w:b/>
          <w:bCs/>
          <w:i/>
          <w:iCs/>
          <w:color w:val="000000" w:themeColor="text1"/>
          <w:sz w:val="28"/>
          <w:szCs w:val="28"/>
          <w:lang w:bidi="he-IL"/>
        </w:rPr>
        <w:t>Jewish life with Chabad in Sumy, Ukraine</w:t>
      </w:r>
    </w:p>
    <w:p w14:paraId="3C84323D" w14:textId="77777777" w:rsidR="00831ED1" w:rsidRPr="00831ED1" w:rsidRDefault="00831ED1" w:rsidP="00656D85">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I left the office on a high, ready to conquer the world.</w:t>
      </w:r>
    </w:p>
    <w:p w14:paraId="36883214" w14:textId="77777777" w:rsidR="00831ED1" w:rsidRPr="00831ED1" w:rsidRDefault="00831ED1" w:rsidP="00656D85">
      <w:pPr>
        <w:pStyle w:val="NoSpacing"/>
        <w:ind w:firstLine="720"/>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In the end, we got our residency. My wife gave birth to our two younger daughters in Ukraine, which gave us an official legitimate reason for permanent residency. But I will never forget the lesson I learned in that little government office: logic and reason cannot stand in the way of making the world a better place and bringing Moshiach.</w:t>
      </w:r>
    </w:p>
    <w:p w14:paraId="21F5F83E" w14:textId="2405FB02" w:rsidR="00831ED1" w:rsidRPr="00831ED1" w:rsidRDefault="00831ED1" w:rsidP="00831ED1">
      <w:pPr>
        <w:pStyle w:val="NoSpacing"/>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br/>
      </w:r>
      <w:r w:rsidRPr="00831ED1">
        <w:rPr>
          <w:rFonts w:asciiTheme="majorBidi" w:hAnsiTheme="majorBidi" w:cstheme="majorBidi"/>
          <w:i/>
          <w:iCs/>
          <w:color w:val="000000" w:themeColor="text1"/>
          <w:sz w:val="28"/>
          <w:szCs w:val="28"/>
          <w:lang w:bidi="he-IL"/>
        </w:rPr>
        <w:t>Source</w:t>
      </w:r>
      <w:r w:rsidRPr="00831ED1">
        <w:rPr>
          <w:rFonts w:asciiTheme="majorBidi" w:hAnsiTheme="majorBidi" w:cstheme="majorBidi"/>
          <w:color w:val="000000" w:themeColor="text1"/>
          <w:sz w:val="28"/>
          <w:szCs w:val="28"/>
          <w:lang w:bidi="he-IL"/>
        </w:rPr>
        <w:t>: Extracted, copy edited and supplemented by Yerachmiel Tilles from a report on //dollardaily.org. [</w:t>
      </w:r>
      <w:r w:rsidR="00656D85">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Dollar Daily</w:t>
      </w:r>
      <w:r w:rsidR="00556F95">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 xml:space="preserve"> is a creative</w:t>
      </w:r>
      <w:r w:rsidRPr="00831ED1">
        <w:rPr>
          <w:rFonts w:ascii="Times New Roman" w:hAnsi="Times New Roman" w:cs="Times New Roman"/>
          <w:color w:val="000000" w:themeColor="text1"/>
          <w:sz w:val="28"/>
          <w:szCs w:val="28"/>
          <w:lang w:bidi="he-IL"/>
        </w:rPr>
        <w:t> </w:t>
      </w:r>
      <w:proofErr w:type="spellStart"/>
      <w:r w:rsidRPr="00831ED1">
        <w:rPr>
          <w:rFonts w:asciiTheme="majorBidi" w:hAnsiTheme="majorBidi" w:cstheme="majorBidi"/>
          <w:i/>
          <w:iCs/>
          <w:color w:val="000000" w:themeColor="text1"/>
          <w:sz w:val="28"/>
          <w:szCs w:val="28"/>
          <w:lang w:bidi="he-IL"/>
        </w:rPr>
        <w:t>tzadaka</w:t>
      </w:r>
      <w:proofErr w:type="spellEnd"/>
      <w:r w:rsidRPr="00831ED1">
        <w:rPr>
          <w:rFonts w:asciiTheme="majorBidi" w:hAnsiTheme="majorBidi" w:cstheme="majorBidi"/>
          <w:color w:val="000000" w:themeColor="text1"/>
          <w:sz w:val="28"/>
          <w:szCs w:val="28"/>
          <w:lang w:bidi="he-IL"/>
        </w:rPr>
        <w:t xml:space="preserve"> project to benefit Chabad </w:t>
      </w:r>
      <w:proofErr w:type="spellStart"/>
      <w:r w:rsidRPr="00831ED1">
        <w:rPr>
          <w:rFonts w:asciiTheme="majorBidi" w:hAnsiTheme="majorBidi" w:cstheme="majorBidi"/>
          <w:color w:val="000000" w:themeColor="text1"/>
          <w:sz w:val="28"/>
          <w:szCs w:val="28"/>
          <w:lang w:bidi="he-IL"/>
        </w:rPr>
        <w:t>shluchim</w:t>
      </w:r>
      <w:proofErr w:type="spellEnd"/>
      <w:r w:rsidRPr="00831ED1">
        <w:rPr>
          <w:rFonts w:asciiTheme="majorBidi" w:hAnsiTheme="majorBidi" w:cstheme="majorBidi"/>
          <w:color w:val="000000" w:themeColor="text1"/>
          <w:sz w:val="28"/>
          <w:szCs w:val="28"/>
          <w:lang w:bidi="he-IL"/>
        </w:rPr>
        <w:t xml:space="preserve"> families.]</w:t>
      </w:r>
    </w:p>
    <w:p w14:paraId="048960BC" w14:textId="49606F51" w:rsidR="00B42102" w:rsidRPr="00831ED1" w:rsidRDefault="00831ED1" w:rsidP="00B42102">
      <w:pPr>
        <w:pStyle w:val="NoSpacing"/>
        <w:jc w:val="both"/>
        <w:rPr>
          <w:rFonts w:asciiTheme="majorBidi" w:hAnsiTheme="majorBidi" w:cstheme="majorBidi"/>
          <w:color w:val="000000" w:themeColor="text1"/>
          <w:sz w:val="28"/>
          <w:szCs w:val="28"/>
          <w:lang w:bidi="he-IL"/>
        </w:rPr>
      </w:pPr>
      <w:r w:rsidRPr="00831ED1">
        <w:rPr>
          <w:rFonts w:asciiTheme="majorBidi" w:hAnsiTheme="majorBidi" w:cstheme="majorBidi"/>
          <w:i/>
          <w:iCs/>
          <w:color w:val="000000" w:themeColor="text1"/>
          <w:sz w:val="28"/>
          <w:szCs w:val="28"/>
          <w:lang w:bidi="he-IL"/>
        </w:rPr>
        <w:t>Why this week</w:t>
      </w:r>
      <w:r w:rsidRPr="00831ED1">
        <w:rPr>
          <w:rFonts w:asciiTheme="majorBidi" w:hAnsiTheme="majorBidi" w:cstheme="majorBidi"/>
          <w:color w:val="000000" w:themeColor="text1"/>
          <w:sz w:val="28"/>
          <w:szCs w:val="28"/>
          <w:lang w:bidi="he-IL"/>
        </w:rPr>
        <w:t>? All the animals came to Noah</w:t>
      </w:r>
      <w:r w:rsidR="00556F95">
        <w:rPr>
          <w:rFonts w:asciiTheme="majorBidi" w:hAnsiTheme="majorBidi" w:cstheme="majorBidi"/>
          <w:color w:val="000000" w:themeColor="text1"/>
          <w:sz w:val="28"/>
          <w:szCs w:val="28"/>
          <w:lang w:bidi="he-IL"/>
        </w:rPr>
        <w:t>’</w:t>
      </w:r>
      <w:r w:rsidRPr="00831ED1">
        <w:rPr>
          <w:rFonts w:asciiTheme="majorBidi" w:hAnsiTheme="majorBidi" w:cstheme="majorBidi"/>
          <w:color w:val="000000" w:themeColor="text1"/>
          <w:sz w:val="28"/>
          <w:szCs w:val="28"/>
          <w:lang w:bidi="he-IL"/>
        </w:rPr>
        <w:t>s Ark in pairs.</w:t>
      </w:r>
    </w:p>
    <w:p w14:paraId="276FF5BA" w14:textId="139B440E" w:rsidR="00831ED1" w:rsidRPr="00831ED1" w:rsidRDefault="00831ED1" w:rsidP="00B42102">
      <w:pPr>
        <w:pStyle w:val="NoSpacing"/>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t> </w:t>
      </w:r>
    </w:p>
    <w:bookmarkStart w:id="1" w:name="_ftn1"/>
    <w:p w14:paraId="3E64A071" w14:textId="6F4CEC06" w:rsidR="00652A5B" w:rsidRDefault="00831ED1" w:rsidP="00652A5B">
      <w:pPr>
        <w:pStyle w:val="NoSpacing"/>
        <w:jc w:val="both"/>
        <w:rPr>
          <w:rFonts w:asciiTheme="majorBidi" w:hAnsiTheme="majorBidi" w:cstheme="majorBidi"/>
          <w:color w:val="000000" w:themeColor="text1"/>
          <w:sz w:val="28"/>
          <w:szCs w:val="28"/>
          <w:lang w:bidi="he-IL"/>
        </w:rPr>
      </w:pPr>
      <w:r w:rsidRPr="00831ED1">
        <w:rPr>
          <w:rFonts w:asciiTheme="majorBidi" w:hAnsiTheme="majorBidi" w:cstheme="majorBidi"/>
          <w:color w:val="000000" w:themeColor="text1"/>
          <w:sz w:val="28"/>
          <w:szCs w:val="28"/>
          <w:lang w:bidi="he-IL"/>
        </w:rPr>
        <w:fldChar w:fldCharType="begin"/>
      </w:r>
      <w:r w:rsidRPr="00831ED1">
        <w:rPr>
          <w:rFonts w:asciiTheme="majorBidi" w:hAnsiTheme="majorBidi" w:cstheme="majorBidi"/>
          <w:color w:val="000000" w:themeColor="text1"/>
          <w:sz w:val="28"/>
          <w:szCs w:val="28"/>
          <w:lang w:bidi="he-IL"/>
        </w:rPr>
        <w:instrText>HYPERLINK "file:///C:\\Users\\ONE\\Downloads\\s1403LevitanskyUkraine.docx" \l "_ftnref1" \o "" \t "_blank"</w:instrText>
      </w:r>
      <w:r w:rsidRPr="00831ED1">
        <w:rPr>
          <w:rFonts w:asciiTheme="majorBidi" w:hAnsiTheme="majorBidi" w:cstheme="majorBidi"/>
          <w:color w:val="000000" w:themeColor="text1"/>
          <w:sz w:val="28"/>
          <w:szCs w:val="28"/>
          <w:lang w:bidi="he-IL"/>
        </w:rPr>
      </w:r>
      <w:r w:rsidRPr="00831ED1">
        <w:rPr>
          <w:rFonts w:asciiTheme="majorBidi" w:hAnsiTheme="majorBidi" w:cstheme="majorBidi"/>
          <w:color w:val="000000" w:themeColor="text1"/>
          <w:sz w:val="28"/>
          <w:szCs w:val="28"/>
          <w:lang w:bidi="he-IL"/>
        </w:rPr>
        <w:fldChar w:fldCharType="separate"/>
      </w:r>
      <w:r w:rsidRPr="00831ED1">
        <w:rPr>
          <w:rStyle w:val="Hyperlink"/>
          <w:rFonts w:asciiTheme="majorBidi" w:hAnsiTheme="majorBidi" w:cstheme="majorBidi"/>
          <w:sz w:val="28"/>
          <w:szCs w:val="28"/>
          <w:lang w:bidi="he-IL"/>
        </w:rPr>
        <w:t>[1]</w:t>
      </w:r>
      <w:r w:rsidRPr="00831ED1">
        <w:rPr>
          <w:rFonts w:asciiTheme="majorBidi" w:hAnsiTheme="majorBidi" w:cstheme="majorBidi"/>
          <w:color w:val="000000" w:themeColor="text1"/>
          <w:sz w:val="28"/>
          <w:szCs w:val="28"/>
          <w:lang w:bidi="he-IL"/>
        </w:rPr>
        <w:fldChar w:fldCharType="end"/>
      </w:r>
      <w:bookmarkEnd w:id="1"/>
      <w:r w:rsidRPr="00831ED1">
        <w:rPr>
          <w:rFonts w:asciiTheme="majorBidi" w:hAnsiTheme="majorBidi" w:cstheme="majorBidi"/>
          <w:color w:val="000000" w:themeColor="text1"/>
          <w:sz w:val="28"/>
          <w:szCs w:val="28"/>
          <w:lang w:bidi="he-IL"/>
        </w:rPr>
        <w:t> Yechiel Slomo Levitansky lives at present in Sumy, Ukraine with his wife Rachel and their six children. After serving as a rabbi in Los Angeles (where he was born in 1974,) and South Africa (where she was born) he moved to Ukraine to the city of Sumy to be the chief rabbi. His </w:t>
      </w:r>
      <w:proofErr w:type="spellStart"/>
      <w:r w:rsidRPr="00831ED1">
        <w:rPr>
          <w:rFonts w:asciiTheme="majorBidi" w:hAnsiTheme="majorBidi" w:cstheme="majorBidi"/>
          <w:i/>
          <w:iCs/>
          <w:color w:val="000000" w:themeColor="text1"/>
          <w:sz w:val="28"/>
          <w:szCs w:val="28"/>
          <w:lang w:bidi="he-IL"/>
        </w:rPr>
        <w:t>shlichut</w:t>
      </w:r>
      <w:proofErr w:type="spellEnd"/>
      <w:r w:rsidRPr="00831ED1">
        <w:rPr>
          <w:rFonts w:asciiTheme="majorBidi" w:hAnsiTheme="majorBidi" w:cstheme="majorBidi"/>
          <w:color w:val="000000" w:themeColor="text1"/>
          <w:sz w:val="28"/>
          <w:szCs w:val="28"/>
          <w:lang w:bidi="he-IL"/>
        </w:rPr>
        <w:t> is the restoration of Jewish life in Sumy and the Sumy region. [from the </w:t>
      </w:r>
      <w:r w:rsidRPr="00831ED1">
        <w:rPr>
          <w:rFonts w:asciiTheme="majorBidi" w:hAnsiTheme="majorBidi" w:cstheme="majorBidi"/>
          <w:i/>
          <w:iCs/>
          <w:color w:val="000000" w:themeColor="text1"/>
          <w:sz w:val="28"/>
          <w:szCs w:val="28"/>
          <w:lang w:bidi="he-IL"/>
        </w:rPr>
        <w:t>fjc.org.ua</w:t>
      </w:r>
      <w:r w:rsidRPr="00831ED1">
        <w:rPr>
          <w:rFonts w:asciiTheme="majorBidi" w:hAnsiTheme="majorBidi" w:cstheme="majorBidi"/>
          <w:color w:val="000000" w:themeColor="text1"/>
          <w:sz w:val="28"/>
          <w:szCs w:val="28"/>
          <w:lang w:bidi="he-IL"/>
        </w:rPr>
        <w:t> website]</w:t>
      </w:r>
    </w:p>
    <w:p w14:paraId="52C67A62" w14:textId="77777777" w:rsidR="00877546" w:rsidRPr="00877546" w:rsidRDefault="00877546" w:rsidP="00652A5B">
      <w:pPr>
        <w:pStyle w:val="NoSpacing"/>
        <w:jc w:val="both"/>
        <w:rPr>
          <w:rFonts w:asciiTheme="majorBidi" w:hAnsiTheme="majorBidi" w:cstheme="majorBidi"/>
          <w:color w:val="000000" w:themeColor="text1"/>
          <w:sz w:val="8"/>
          <w:szCs w:val="8"/>
          <w:lang w:bidi="he-IL"/>
        </w:rPr>
      </w:pPr>
    </w:p>
    <w:p w14:paraId="02D28FEE" w14:textId="41D1DD30" w:rsidR="009278CC" w:rsidRPr="008B4CAD" w:rsidRDefault="00652A5B" w:rsidP="008B4CAD">
      <w:pPr>
        <w:pStyle w:val="NoSpacing"/>
        <w:jc w:val="both"/>
        <w:rPr>
          <w:rFonts w:asciiTheme="majorBidi" w:hAnsiTheme="majorBidi" w:cstheme="majorBidi"/>
          <w:i/>
          <w:iCs/>
          <w:color w:val="000000" w:themeColor="text1"/>
          <w:sz w:val="28"/>
          <w:szCs w:val="28"/>
          <w:lang w:bidi="he-IL"/>
        </w:rPr>
      </w:pPr>
      <w:r w:rsidRPr="00A4419D">
        <w:rPr>
          <w:rFonts w:asciiTheme="majorBidi" w:hAnsiTheme="majorBidi" w:cstheme="majorBidi"/>
          <w:i/>
          <w:iCs/>
          <w:color w:val="000000" w:themeColor="text1"/>
          <w:sz w:val="28"/>
          <w:szCs w:val="28"/>
          <w:lang w:bidi="he-IL"/>
        </w:rPr>
        <w:t xml:space="preserve">Reprinted from the Parashat Noach 5785 email of KabbalahOnline.org, a project of </w:t>
      </w:r>
      <w:r w:rsidR="00A4419D" w:rsidRPr="00A4419D">
        <w:rPr>
          <w:rFonts w:asciiTheme="majorBidi" w:hAnsiTheme="majorBidi" w:cstheme="majorBidi"/>
          <w:i/>
          <w:iCs/>
          <w:color w:val="000000" w:themeColor="text1"/>
          <w:sz w:val="28"/>
          <w:szCs w:val="28"/>
          <w:lang w:bidi="he-IL"/>
        </w:rPr>
        <w:t>Ascent of Safed in Israel.</w:t>
      </w:r>
    </w:p>
    <w:sectPr w:rsidR="009278CC" w:rsidRPr="008B4CAD" w:rsidSect="00372728">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A9FE3" w14:textId="77777777" w:rsidR="00F51713" w:rsidRDefault="00F51713" w:rsidP="002D1250">
      <w:pPr>
        <w:spacing w:after="0" w:line="240" w:lineRule="auto"/>
      </w:pPr>
      <w:r>
        <w:separator/>
      </w:r>
    </w:p>
  </w:endnote>
  <w:endnote w:type="continuationSeparator" w:id="0">
    <w:p w14:paraId="19D77B55" w14:textId="77777777" w:rsidR="00F51713" w:rsidRDefault="00F51713"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09FED" w14:textId="77777777" w:rsidR="00F51713" w:rsidRDefault="00F51713" w:rsidP="002D1250">
      <w:pPr>
        <w:spacing w:after="0" w:line="240" w:lineRule="auto"/>
      </w:pPr>
      <w:r>
        <w:separator/>
      </w:r>
    </w:p>
  </w:footnote>
  <w:footnote w:type="continuationSeparator" w:id="0">
    <w:p w14:paraId="4B0062DC" w14:textId="77777777" w:rsidR="00F51713" w:rsidRDefault="00F51713"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6F1EFA20" w:rsidR="00030AB2" w:rsidRDefault="00D37980">
    <w:pPr>
      <w:pStyle w:val="Header"/>
    </w:pPr>
    <w:r>
      <w:t>S</w:t>
    </w:r>
    <w:r w:rsidR="00030AB2">
      <w:t xml:space="preserve">habbos Stories for </w:t>
    </w:r>
    <w:proofErr w:type="spellStart"/>
    <w:r w:rsidR="006F6DEB">
      <w:t>Vayeitzei</w:t>
    </w:r>
    <w:proofErr w:type="spellEnd"/>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2"/>
  </w:num>
  <w:num w:numId="2" w16cid:durableId="1702246406">
    <w:abstractNumId w:val="7"/>
  </w:num>
  <w:num w:numId="3" w16cid:durableId="462430875">
    <w:abstractNumId w:val="0"/>
  </w:num>
  <w:num w:numId="4" w16cid:durableId="1623532394">
    <w:abstractNumId w:val="1"/>
  </w:num>
  <w:num w:numId="5" w16cid:durableId="831214039">
    <w:abstractNumId w:val="13"/>
  </w:num>
  <w:num w:numId="6" w16cid:durableId="1311056118">
    <w:abstractNumId w:val="9"/>
  </w:num>
  <w:num w:numId="7" w16cid:durableId="1655572834">
    <w:abstractNumId w:val="8"/>
  </w:num>
  <w:num w:numId="8" w16cid:durableId="1657802046">
    <w:abstractNumId w:val="6"/>
  </w:num>
  <w:num w:numId="9" w16cid:durableId="904490084">
    <w:abstractNumId w:val="10"/>
  </w:num>
  <w:num w:numId="10" w16cid:durableId="1467509275">
    <w:abstractNumId w:val="16"/>
  </w:num>
  <w:num w:numId="11" w16cid:durableId="124856052">
    <w:abstractNumId w:val="15"/>
  </w:num>
  <w:num w:numId="12" w16cid:durableId="645865902">
    <w:abstractNumId w:val="2"/>
  </w:num>
  <w:num w:numId="13" w16cid:durableId="1382437230">
    <w:abstractNumId w:val="11"/>
  </w:num>
  <w:num w:numId="14" w16cid:durableId="1253780209">
    <w:abstractNumId w:val="4"/>
  </w:num>
  <w:num w:numId="15" w16cid:durableId="7370466">
    <w:abstractNumId w:val="3"/>
  </w:num>
  <w:num w:numId="16" w16cid:durableId="128133953">
    <w:abstractNumId w:val="17"/>
  </w:num>
  <w:num w:numId="17" w16cid:durableId="2081906518">
    <w:abstractNumId w:val="18"/>
  </w:num>
  <w:num w:numId="18" w16cid:durableId="1934588261">
    <w:abstractNumId w:val="14"/>
  </w:num>
  <w:num w:numId="19" w16cid:durableId="850803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2163"/>
    <w:rsid w:val="00002592"/>
    <w:rsid w:val="00002A13"/>
    <w:rsid w:val="000031AA"/>
    <w:rsid w:val="000037F1"/>
    <w:rsid w:val="000039A4"/>
    <w:rsid w:val="00003CA4"/>
    <w:rsid w:val="00003F38"/>
    <w:rsid w:val="0000433A"/>
    <w:rsid w:val="00004825"/>
    <w:rsid w:val="00004CCC"/>
    <w:rsid w:val="000058E6"/>
    <w:rsid w:val="00005ABE"/>
    <w:rsid w:val="00005EB0"/>
    <w:rsid w:val="00005FC2"/>
    <w:rsid w:val="00006AE0"/>
    <w:rsid w:val="00006FED"/>
    <w:rsid w:val="00007375"/>
    <w:rsid w:val="00007443"/>
    <w:rsid w:val="00007524"/>
    <w:rsid w:val="000079DA"/>
    <w:rsid w:val="00007DE9"/>
    <w:rsid w:val="000104DD"/>
    <w:rsid w:val="00010DA0"/>
    <w:rsid w:val="0001108E"/>
    <w:rsid w:val="000116D8"/>
    <w:rsid w:val="00012458"/>
    <w:rsid w:val="00012482"/>
    <w:rsid w:val="00012926"/>
    <w:rsid w:val="00012C4F"/>
    <w:rsid w:val="00012DCE"/>
    <w:rsid w:val="00013155"/>
    <w:rsid w:val="00013D35"/>
    <w:rsid w:val="000145C5"/>
    <w:rsid w:val="00014BAB"/>
    <w:rsid w:val="00014D51"/>
    <w:rsid w:val="00015246"/>
    <w:rsid w:val="00015520"/>
    <w:rsid w:val="00015857"/>
    <w:rsid w:val="00015E05"/>
    <w:rsid w:val="00016396"/>
    <w:rsid w:val="0001651D"/>
    <w:rsid w:val="00016705"/>
    <w:rsid w:val="000169DF"/>
    <w:rsid w:val="00016F61"/>
    <w:rsid w:val="00017F66"/>
    <w:rsid w:val="000203F2"/>
    <w:rsid w:val="000207D8"/>
    <w:rsid w:val="00020B13"/>
    <w:rsid w:val="00020BA2"/>
    <w:rsid w:val="0002107C"/>
    <w:rsid w:val="00021266"/>
    <w:rsid w:val="00021550"/>
    <w:rsid w:val="00021A9C"/>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448"/>
    <w:rsid w:val="000317EF"/>
    <w:rsid w:val="00031876"/>
    <w:rsid w:val="000319FD"/>
    <w:rsid w:val="00031E02"/>
    <w:rsid w:val="00031EA1"/>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800"/>
    <w:rsid w:val="00036C97"/>
    <w:rsid w:val="00036F41"/>
    <w:rsid w:val="00036FCF"/>
    <w:rsid w:val="00037221"/>
    <w:rsid w:val="0003728E"/>
    <w:rsid w:val="000373E2"/>
    <w:rsid w:val="00037B17"/>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68D"/>
    <w:rsid w:val="00043C7D"/>
    <w:rsid w:val="0004443F"/>
    <w:rsid w:val="00044C7F"/>
    <w:rsid w:val="00044F06"/>
    <w:rsid w:val="00045408"/>
    <w:rsid w:val="00045662"/>
    <w:rsid w:val="000459D8"/>
    <w:rsid w:val="00045B2D"/>
    <w:rsid w:val="000464D4"/>
    <w:rsid w:val="000466F0"/>
    <w:rsid w:val="00046990"/>
    <w:rsid w:val="00046CB1"/>
    <w:rsid w:val="000472CC"/>
    <w:rsid w:val="000475F8"/>
    <w:rsid w:val="00050166"/>
    <w:rsid w:val="00050492"/>
    <w:rsid w:val="00050ADD"/>
    <w:rsid w:val="00050E91"/>
    <w:rsid w:val="00051156"/>
    <w:rsid w:val="00051380"/>
    <w:rsid w:val="00051741"/>
    <w:rsid w:val="000518B4"/>
    <w:rsid w:val="00051BBF"/>
    <w:rsid w:val="000526FF"/>
    <w:rsid w:val="00052E8C"/>
    <w:rsid w:val="00053568"/>
    <w:rsid w:val="000538E5"/>
    <w:rsid w:val="00053C4D"/>
    <w:rsid w:val="00053F43"/>
    <w:rsid w:val="000541D6"/>
    <w:rsid w:val="00054861"/>
    <w:rsid w:val="00055356"/>
    <w:rsid w:val="00055385"/>
    <w:rsid w:val="00055514"/>
    <w:rsid w:val="000557DA"/>
    <w:rsid w:val="0005588A"/>
    <w:rsid w:val="000561AD"/>
    <w:rsid w:val="0005640F"/>
    <w:rsid w:val="00056752"/>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E6E"/>
    <w:rsid w:val="00064FAF"/>
    <w:rsid w:val="000652B4"/>
    <w:rsid w:val="000654A8"/>
    <w:rsid w:val="00065DE3"/>
    <w:rsid w:val="000672B4"/>
    <w:rsid w:val="00067FD3"/>
    <w:rsid w:val="000700D8"/>
    <w:rsid w:val="00070705"/>
    <w:rsid w:val="00070B2B"/>
    <w:rsid w:val="00070CA5"/>
    <w:rsid w:val="00070CE6"/>
    <w:rsid w:val="00070F13"/>
    <w:rsid w:val="0007151D"/>
    <w:rsid w:val="00071EA2"/>
    <w:rsid w:val="00072411"/>
    <w:rsid w:val="00072537"/>
    <w:rsid w:val="000728EE"/>
    <w:rsid w:val="0007406B"/>
    <w:rsid w:val="000746A2"/>
    <w:rsid w:val="000747A6"/>
    <w:rsid w:val="00074839"/>
    <w:rsid w:val="000749C3"/>
    <w:rsid w:val="000751AC"/>
    <w:rsid w:val="00075582"/>
    <w:rsid w:val="0007654D"/>
    <w:rsid w:val="00076F6C"/>
    <w:rsid w:val="00077EF9"/>
    <w:rsid w:val="000818CA"/>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6BF"/>
    <w:rsid w:val="00085787"/>
    <w:rsid w:val="00086329"/>
    <w:rsid w:val="000867F1"/>
    <w:rsid w:val="00086DE4"/>
    <w:rsid w:val="0008702A"/>
    <w:rsid w:val="00087465"/>
    <w:rsid w:val="0008778E"/>
    <w:rsid w:val="00087A0A"/>
    <w:rsid w:val="00087D86"/>
    <w:rsid w:val="00087DCC"/>
    <w:rsid w:val="000904C9"/>
    <w:rsid w:val="0009088C"/>
    <w:rsid w:val="0009096B"/>
    <w:rsid w:val="00091A0A"/>
    <w:rsid w:val="00091A4B"/>
    <w:rsid w:val="00091E95"/>
    <w:rsid w:val="00091FDA"/>
    <w:rsid w:val="00092213"/>
    <w:rsid w:val="00092277"/>
    <w:rsid w:val="00092A7C"/>
    <w:rsid w:val="00092D47"/>
    <w:rsid w:val="00092E51"/>
    <w:rsid w:val="00092FCA"/>
    <w:rsid w:val="00093061"/>
    <w:rsid w:val="000934D8"/>
    <w:rsid w:val="0009355A"/>
    <w:rsid w:val="0009397D"/>
    <w:rsid w:val="000939AF"/>
    <w:rsid w:val="00093DA3"/>
    <w:rsid w:val="00094A13"/>
    <w:rsid w:val="00094CFE"/>
    <w:rsid w:val="00094D03"/>
    <w:rsid w:val="00094E48"/>
    <w:rsid w:val="00095C7A"/>
    <w:rsid w:val="00095D90"/>
    <w:rsid w:val="00095ED3"/>
    <w:rsid w:val="0009607E"/>
    <w:rsid w:val="000961BD"/>
    <w:rsid w:val="000962AB"/>
    <w:rsid w:val="00096AC2"/>
    <w:rsid w:val="00096C75"/>
    <w:rsid w:val="00096F12"/>
    <w:rsid w:val="00097344"/>
    <w:rsid w:val="000977A2"/>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82C"/>
    <w:rsid w:val="000A6E73"/>
    <w:rsid w:val="000A6ED0"/>
    <w:rsid w:val="000A6F38"/>
    <w:rsid w:val="000A7248"/>
    <w:rsid w:val="000A7300"/>
    <w:rsid w:val="000A7433"/>
    <w:rsid w:val="000A78E8"/>
    <w:rsid w:val="000A7A16"/>
    <w:rsid w:val="000B009A"/>
    <w:rsid w:val="000B0FCB"/>
    <w:rsid w:val="000B1264"/>
    <w:rsid w:val="000B1469"/>
    <w:rsid w:val="000B174D"/>
    <w:rsid w:val="000B2660"/>
    <w:rsid w:val="000B2928"/>
    <w:rsid w:val="000B29E2"/>
    <w:rsid w:val="000B2BDC"/>
    <w:rsid w:val="000B30BB"/>
    <w:rsid w:val="000B3E26"/>
    <w:rsid w:val="000B4B84"/>
    <w:rsid w:val="000B4CC7"/>
    <w:rsid w:val="000B5381"/>
    <w:rsid w:val="000B5422"/>
    <w:rsid w:val="000B5502"/>
    <w:rsid w:val="000B62EB"/>
    <w:rsid w:val="000B6502"/>
    <w:rsid w:val="000B6B11"/>
    <w:rsid w:val="000B78FF"/>
    <w:rsid w:val="000B794E"/>
    <w:rsid w:val="000B7B55"/>
    <w:rsid w:val="000B7EA2"/>
    <w:rsid w:val="000C00D0"/>
    <w:rsid w:val="000C04EC"/>
    <w:rsid w:val="000C08A8"/>
    <w:rsid w:val="000C0BFB"/>
    <w:rsid w:val="000C108C"/>
    <w:rsid w:val="000C1379"/>
    <w:rsid w:val="000C24FE"/>
    <w:rsid w:val="000C25CF"/>
    <w:rsid w:val="000C2F66"/>
    <w:rsid w:val="000C3566"/>
    <w:rsid w:val="000C3AB2"/>
    <w:rsid w:val="000C5891"/>
    <w:rsid w:val="000C60E1"/>
    <w:rsid w:val="000C71C3"/>
    <w:rsid w:val="000C748F"/>
    <w:rsid w:val="000C7A86"/>
    <w:rsid w:val="000C7CC4"/>
    <w:rsid w:val="000C7E4A"/>
    <w:rsid w:val="000D041F"/>
    <w:rsid w:val="000D133B"/>
    <w:rsid w:val="000D150F"/>
    <w:rsid w:val="000D1E72"/>
    <w:rsid w:val="000D206E"/>
    <w:rsid w:val="000D25BC"/>
    <w:rsid w:val="000D2875"/>
    <w:rsid w:val="000D3069"/>
    <w:rsid w:val="000D37CB"/>
    <w:rsid w:val="000D3C91"/>
    <w:rsid w:val="000D44F3"/>
    <w:rsid w:val="000D45B4"/>
    <w:rsid w:val="000D47E2"/>
    <w:rsid w:val="000D4B7F"/>
    <w:rsid w:val="000D4EB1"/>
    <w:rsid w:val="000D5263"/>
    <w:rsid w:val="000D5620"/>
    <w:rsid w:val="000D6A87"/>
    <w:rsid w:val="000D7498"/>
    <w:rsid w:val="000D758C"/>
    <w:rsid w:val="000D75D5"/>
    <w:rsid w:val="000D7784"/>
    <w:rsid w:val="000D78C5"/>
    <w:rsid w:val="000D7C31"/>
    <w:rsid w:val="000D7CE8"/>
    <w:rsid w:val="000D7E6A"/>
    <w:rsid w:val="000E0780"/>
    <w:rsid w:val="000E15BA"/>
    <w:rsid w:val="000E1E85"/>
    <w:rsid w:val="000E2839"/>
    <w:rsid w:val="000E2977"/>
    <w:rsid w:val="000E35F6"/>
    <w:rsid w:val="000E39CC"/>
    <w:rsid w:val="000E3AD0"/>
    <w:rsid w:val="000E3B75"/>
    <w:rsid w:val="000E43A3"/>
    <w:rsid w:val="000E43BE"/>
    <w:rsid w:val="000E4DA7"/>
    <w:rsid w:val="000E4EBF"/>
    <w:rsid w:val="000E4FF3"/>
    <w:rsid w:val="000E5CEB"/>
    <w:rsid w:val="000E630E"/>
    <w:rsid w:val="000E67E0"/>
    <w:rsid w:val="000E6ADC"/>
    <w:rsid w:val="000E7270"/>
    <w:rsid w:val="000E74F9"/>
    <w:rsid w:val="000E7BE9"/>
    <w:rsid w:val="000F030B"/>
    <w:rsid w:val="000F052D"/>
    <w:rsid w:val="000F0F52"/>
    <w:rsid w:val="000F14C8"/>
    <w:rsid w:val="000F1641"/>
    <w:rsid w:val="000F2024"/>
    <w:rsid w:val="000F228D"/>
    <w:rsid w:val="000F229D"/>
    <w:rsid w:val="000F2674"/>
    <w:rsid w:val="000F28D1"/>
    <w:rsid w:val="000F3337"/>
    <w:rsid w:val="000F35FA"/>
    <w:rsid w:val="000F35FE"/>
    <w:rsid w:val="000F423B"/>
    <w:rsid w:val="000F475D"/>
    <w:rsid w:val="000F4B16"/>
    <w:rsid w:val="000F573D"/>
    <w:rsid w:val="000F60BF"/>
    <w:rsid w:val="000F6274"/>
    <w:rsid w:val="000F684F"/>
    <w:rsid w:val="000F6BF6"/>
    <w:rsid w:val="000F72AD"/>
    <w:rsid w:val="000F7A13"/>
    <w:rsid w:val="0010038E"/>
    <w:rsid w:val="0010070E"/>
    <w:rsid w:val="00100B69"/>
    <w:rsid w:val="00101034"/>
    <w:rsid w:val="001021CB"/>
    <w:rsid w:val="001024D2"/>
    <w:rsid w:val="00102735"/>
    <w:rsid w:val="00102758"/>
    <w:rsid w:val="00102E53"/>
    <w:rsid w:val="00102F2B"/>
    <w:rsid w:val="0010310A"/>
    <w:rsid w:val="0010378D"/>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0A5B"/>
    <w:rsid w:val="001115BC"/>
    <w:rsid w:val="00111D69"/>
    <w:rsid w:val="001122C8"/>
    <w:rsid w:val="00112594"/>
    <w:rsid w:val="001125DD"/>
    <w:rsid w:val="001127CF"/>
    <w:rsid w:val="00112C34"/>
    <w:rsid w:val="00112FB0"/>
    <w:rsid w:val="00112FC9"/>
    <w:rsid w:val="0011341F"/>
    <w:rsid w:val="00113A8D"/>
    <w:rsid w:val="00113E77"/>
    <w:rsid w:val="00113F91"/>
    <w:rsid w:val="00114244"/>
    <w:rsid w:val="00114A96"/>
    <w:rsid w:val="00114CA3"/>
    <w:rsid w:val="00115B80"/>
    <w:rsid w:val="00115D19"/>
    <w:rsid w:val="0011683B"/>
    <w:rsid w:val="00116DEF"/>
    <w:rsid w:val="00117477"/>
    <w:rsid w:val="00117536"/>
    <w:rsid w:val="001179C2"/>
    <w:rsid w:val="00117CDB"/>
    <w:rsid w:val="001201C3"/>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7F0"/>
    <w:rsid w:val="0012599F"/>
    <w:rsid w:val="00125B83"/>
    <w:rsid w:val="001264EB"/>
    <w:rsid w:val="00126757"/>
    <w:rsid w:val="00126B81"/>
    <w:rsid w:val="0012743B"/>
    <w:rsid w:val="001274E5"/>
    <w:rsid w:val="00127964"/>
    <w:rsid w:val="00127DE5"/>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AFE"/>
    <w:rsid w:val="00135D92"/>
    <w:rsid w:val="00135D98"/>
    <w:rsid w:val="001365BE"/>
    <w:rsid w:val="00136B07"/>
    <w:rsid w:val="0013720B"/>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E79"/>
    <w:rsid w:val="00143719"/>
    <w:rsid w:val="00143C2B"/>
    <w:rsid w:val="001443B1"/>
    <w:rsid w:val="001456EB"/>
    <w:rsid w:val="00145F2C"/>
    <w:rsid w:val="00145FED"/>
    <w:rsid w:val="00147152"/>
    <w:rsid w:val="00147291"/>
    <w:rsid w:val="00147910"/>
    <w:rsid w:val="00147C6C"/>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B4"/>
    <w:rsid w:val="00156A2C"/>
    <w:rsid w:val="00156F76"/>
    <w:rsid w:val="00156F77"/>
    <w:rsid w:val="001571BC"/>
    <w:rsid w:val="00160064"/>
    <w:rsid w:val="001601FE"/>
    <w:rsid w:val="00160607"/>
    <w:rsid w:val="00160732"/>
    <w:rsid w:val="00161A95"/>
    <w:rsid w:val="00161F08"/>
    <w:rsid w:val="00162492"/>
    <w:rsid w:val="001631F2"/>
    <w:rsid w:val="00163223"/>
    <w:rsid w:val="00163AE6"/>
    <w:rsid w:val="00164375"/>
    <w:rsid w:val="00164B6B"/>
    <w:rsid w:val="00164D47"/>
    <w:rsid w:val="00164E9B"/>
    <w:rsid w:val="001652DF"/>
    <w:rsid w:val="00165393"/>
    <w:rsid w:val="0016585E"/>
    <w:rsid w:val="00165A25"/>
    <w:rsid w:val="0016651C"/>
    <w:rsid w:val="0016678A"/>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1FC"/>
    <w:rsid w:val="0017253C"/>
    <w:rsid w:val="00172829"/>
    <w:rsid w:val="00172F7B"/>
    <w:rsid w:val="00173568"/>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BD9"/>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5405"/>
    <w:rsid w:val="00195463"/>
    <w:rsid w:val="00195676"/>
    <w:rsid w:val="00195762"/>
    <w:rsid w:val="00195955"/>
    <w:rsid w:val="00195994"/>
    <w:rsid w:val="00195C81"/>
    <w:rsid w:val="00196824"/>
    <w:rsid w:val="0019686E"/>
    <w:rsid w:val="00196D50"/>
    <w:rsid w:val="00197201"/>
    <w:rsid w:val="00197881"/>
    <w:rsid w:val="001A00F2"/>
    <w:rsid w:val="001A0671"/>
    <w:rsid w:val="001A0A83"/>
    <w:rsid w:val="001A177C"/>
    <w:rsid w:val="001A18EC"/>
    <w:rsid w:val="001A1A14"/>
    <w:rsid w:val="001A1FA9"/>
    <w:rsid w:val="001A2153"/>
    <w:rsid w:val="001A2215"/>
    <w:rsid w:val="001A29A7"/>
    <w:rsid w:val="001A2FA5"/>
    <w:rsid w:val="001A3AB1"/>
    <w:rsid w:val="001A41D0"/>
    <w:rsid w:val="001A44CA"/>
    <w:rsid w:val="001A490E"/>
    <w:rsid w:val="001A4DFC"/>
    <w:rsid w:val="001A4E60"/>
    <w:rsid w:val="001A50A5"/>
    <w:rsid w:val="001A543A"/>
    <w:rsid w:val="001A5FD9"/>
    <w:rsid w:val="001A62EE"/>
    <w:rsid w:val="001A6A5D"/>
    <w:rsid w:val="001A794B"/>
    <w:rsid w:val="001A7D3F"/>
    <w:rsid w:val="001B00CF"/>
    <w:rsid w:val="001B0F2F"/>
    <w:rsid w:val="001B1C01"/>
    <w:rsid w:val="001B24FF"/>
    <w:rsid w:val="001B2B68"/>
    <w:rsid w:val="001B37CB"/>
    <w:rsid w:val="001B38A8"/>
    <w:rsid w:val="001B3939"/>
    <w:rsid w:val="001B3B0A"/>
    <w:rsid w:val="001B3BD2"/>
    <w:rsid w:val="001B3E8C"/>
    <w:rsid w:val="001B4E89"/>
    <w:rsid w:val="001B5121"/>
    <w:rsid w:val="001B54E7"/>
    <w:rsid w:val="001B552A"/>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8D"/>
    <w:rsid w:val="001C345A"/>
    <w:rsid w:val="001C3B24"/>
    <w:rsid w:val="001C47B8"/>
    <w:rsid w:val="001C4FE9"/>
    <w:rsid w:val="001C5075"/>
    <w:rsid w:val="001C5694"/>
    <w:rsid w:val="001C5A6E"/>
    <w:rsid w:val="001C5F7B"/>
    <w:rsid w:val="001C6935"/>
    <w:rsid w:val="001C76FE"/>
    <w:rsid w:val="001C7F61"/>
    <w:rsid w:val="001D02A7"/>
    <w:rsid w:val="001D0C2E"/>
    <w:rsid w:val="001D0E4C"/>
    <w:rsid w:val="001D1218"/>
    <w:rsid w:val="001D123A"/>
    <w:rsid w:val="001D19D2"/>
    <w:rsid w:val="001D1DD4"/>
    <w:rsid w:val="001D25D1"/>
    <w:rsid w:val="001D27AB"/>
    <w:rsid w:val="001D2BA9"/>
    <w:rsid w:val="001D3080"/>
    <w:rsid w:val="001D3261"/>
    <w:rsid w:val="001D3430"/>
    <w:rsid w:val="001D3F11"/>
    <w:rsid w:val="001D456E"/>
    <w:rsid w:val="001D5870"/>
    <w:rsid w:val="001D596A"/>
    <w:rsid w:val="001D5CDC"/>
    <w:rsid w:val="001D78D3"/>
    <w:rsid w:val="001D79D9"/>
    <w:rsid w:val="001E0151"/>
    <w:rsid w:val="001E02BE"/>
    <w:rsid w:val="001E120B"/>
    <w:rsid w:val="001E12EE"/>
    <w:rsid w:val="001E1353"/>
    <w:rsid w:val="001E16D7"/>
    <w:rsid w:val="001E18F1"/>
    <w:rsid w:val="001E1F8E"/>
    <w:rsid w:val="001E2283"/>
    <w:rsid w:val="001E22DE"/>
    <w:rsid w:val="001E2582"/>
    <w:rsid w:val="001E320F"/>
    <w:rsid w:val="001E3AFE"/>
    <w:rsid w:val="001E3B28"/>
    <w:rsid w:val="001E3C2B"/>
    <w:rsid w:val="001E3E15"/>
    <w:rsid w:val="001E4B7D"/>
    <w:rsid w:val="001E4CB6"/>
    <w:rsid w:val="001E509F"/>
    <w:rsid w:val="001E52B6"/>
    <w:rsid w:val="001E55E0"/>
    <w:rsid w:val="001E56A4"/>
    <w:rsid w:val="001E5B1B"/>
    <w:rsid w:val="001E6B5F"/>
    <w:rsid w:val="001E6C31"/>
    <w:rsid w:val="001E6C9F"/>
    <w:rsid w:val="001E6F65"/>
    <w:rsid w:val="001E6FC7"/>
    <w:rsid w:val="001E7351"/>
    <w:rsid w:val="001E73D0"/>
    <w:rsid w:val="001E77F4"/>
    <w:rsid w:val="001E7AB5"/>
    <w:rsid w:val="001F03CF"/>
    <w:rsid w:val="001F070E"/>
    <w:rsid w:val="001F0C7E"/>
    <w:rsid w:val="001F1019"/>
    <w:rsid w:val="001F1135"/>
    <w:rsid w:val="001F2799"/>
    <w:rsid w:val="001F27B0"/>
    <w:rsid w:val="001F2A96"/>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51C"/>
    <w:rsid w:val="001F6870"/>
    <w:rsid w:val="001F6C8C"/>
    <w:rsid w:val="001F6F49"/>
    <w:rsid w:val="001F7456"/>
    <w:rsid w:val="001F74DA"/>
    <w:rsid w:val="001F7C64"/>
    <w:rsid w:val="001F7E90"/>
    <w:rsid w:val="002008B3"/>
    <w:rsid w:val="00200E5A"/>
    <w:rsid w:val="0020149B"/>
    <w:rsid w:val="002016FA"/>
    <w:rsid w:val="00201CCC"/>
    <w:rsid w:val="0020215D"/>
    <w:rsid w:val="002026BD"/>
    <w:rsid w:val="00202BDA"/>
    <w:rsid w:val="00203401"/>
    <w:rsid w:val="00204877"/>
    <w:rsid w:val="00204D27"/>
    <w:rsid w:val="00204DBD"/>
    <w:rsid w:val="0020534F"/>
    <w:rsid w:val="00205526"/>
    <w:rsid w:val="00205547"/>
    <w:rsid w:val="00205635"/>
    <w:rsid w:val="002057E4"/>
    <w:rsid w:val="00205AAD"/>
    <w:rsid w:val="00206010"/>
    <w:rsid w:val="00206126"/>
    <w:rsid w:val="0020618A"/>
    <w:rsid w:val="002062B2"/>
    <w:rsid w:val="00206443"/>
    <w:rsid w:val="0020656C"/>
    <w:rsid w:val="0020672E"/>
    <w:rsid w:val="00207407"/>
    <w:rsid w:val="00207E2D"/>
    <w:rsid w:val="00210176"/>
    <w:rsid w:val="00210549"/>
    <w:rsid w:val="002105C8"/>
    <w:rsid w:val="00210895"/>
    <w:rsid w:val="002109D1"/>
    <w:rsid w:val="002114CD"/>
    <w:rsid w:val="00211882"/>
    <w:rsid w:val="00211B83"/>
    <w:rsid w:val="00211C91"/>
    <w:rsid w:val="00211E46"/>
    <w:rsid w:val="002121FC"/>
    <w:rsid w:val="002126C5"/>
    <w:rsid w:val="00212C76"/>
    <w:rsid w:val="002131D7"/>
    <w:rsid w:val="002132A5"/>
    <w:rsid w:val="0021370D"/>
    <w:rsid w:val="00213F5E"/>
    <w:rsid w:val="0021489F"/>
    <w:rsid w:val="002149A8"/>
    <w:rsid w:val="002150ED"/>
    <w:rsid w:val="00215473"/>
    <w:rsid w:val="0021606C"/>
    <w:rsid w:val="00216B3C"/>
    <w:rsid w:val="00216BA6"/>
    <w:rsid w:val="00216C8E"/>
    <w:rsid w:val="00216D70"/>
    <w:rsid w:val="002172C4"/>
    <w:rsid w:val="00217DEE"/>
    <w:rsid w:val="00217E17"/>
    <w:rsid w:val="00220BAD"/>
    <w:rsid w:val="00220BD4"/>
    <w:rsid w:val="00221424"/>
    <w:rsid w:val="002216CB"/>
    <w:rsid w:val="00221AEE"/>
    <w:rsid w:val="00221F8F"/>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343A"/>
    <w:rsid w:val="0023367B"/>
    <w:rsid w:val="00233764"/>
    <w:rsid w:val="00233C24"/>
    <w:rsid w:val="002346FA"/>
    <w:rsid w:val="00234BFB"/>
    <w:rsid w:val="0023524A"/>
    <w:rsid w:val="002358AC"/>
    <w:rsid w:val="00235FD0"/>
    <w:rsid w:val="00236458"/>
    <w:rsid w:val="0023769C"/>
    <w:rsid w:val="00237B87"/>
    <w:rsid w:val="00237C43"/>
    <w:rsid w:val="0024027D"/>
    <w:rsid w:val="00240483"/>
    <w:rsid w:val="0024063F"/>
    <w:rsid w:val="00240AD3"/>
    <w:rsid w:val="00241850"/>
    <w:rsid w:val="00241C47"/>
    <w:rsid w:val="00241E14"/>
    <w:rsid w:val="00241FA0"/>
    <w:rsid w:val="0024226C"/>
    <w:rsid w:val="00242D67"/>
    <w:rsid w:val="0024335F"/>
    <w:rsid w:val="00243A48"/>
    <w:rsid w:val="00243A6D"/>
    <w:rsid w:val="002443A7"/>
    <w:rsid w:val="002448A3"/>
    <w:rsid w:val="002449E1"/>
    <w:rsid w:val="00244AF9"/>
    <w:rsid w:val="00244C8F"/>
    <w:rsid w:val="00244CAC"/>
    <w:rsid w:val="002451BF"/>
    <w:rsid w:val="0024551E"/>
    <w:rsid w:val="002462ED"/>
    <w:rsid w:val="00246527"/>
    <w:rsid w:val="0024742F"/>
    <w:rsid w:val="002474DB"/>
    <w:rsid w:val="00250200"/>
    <w:rsid w:val="00250A93"/>
    <w:rsid w:val="00250FE7"/>
    <w:rsid w:val="002510F1"/>
    <w:rsid w:val="00251B9C"/>
    <w:rsid w:val="00251C83"/>
    <w:rsid w:val="00251DA7"/>
    <w:rsid w:val="0025238D"/>
    <w:rsid w:val="002525D9"/>
    <w:rsid w:val="002528DD"/>
    <w:rsid w:val="0025294D"/>
    <w:rsid w:val="00253EB4"/>
    <w:rsid w:val="002540C2"/>
    <w:rsid w:val="002540DA"/>
    <w:rsid w:val="002541BE"/>
    <w:rsid w:val="0025465A"/>
    <w:rsid w:val="002547C9"/>
    <w:rsid w:val="00254CDA"/>
    <w:rsid w:val="002552F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4CD3"/>
    <w:rsid w:val="00264CDD"/>
    <w:rsid w:val="00264E19"/>
    <w:rsid w:val="002655B1"/>
    <w:rsid w:val="00265634"/>
    <w:rsid w:val="00265E93"/>
    <w:rsid w:val="00266022"/>
    <w:rsid w:val="002671E4"/>
    <w:rsid w:val="002679D8"/>
    <w:rsid w:val="002704F3"/>
    <w:rsid w:val="0027081C"/>
    <w:rsid w:val="00270A01"/>
    <w:rsid w:val="00270AE3"/>
    <w:rsid w:val="00270B9E"/>
    <w:rsid w:val="002717F6"/>
    <w:rsid w:val="0027195C"/>
    <w:rsid w:val="002719E7"/>
    <w:rsid w:val="002719FF"/>
    <w:rsid w:val="00271E89"/>
    <w:rsid w:val="00272090"/>
    <w:rsid w:val="00272450"/>
    <w:rsid w:val="002724F3"/>
    <w:rsid w:val="0027265B"/>
    <w:rsid w:val="0027265E"/>
    <w:rsid w:val="00272749"/>
    <w:rsid w:val="00273639"/>
    <w:rsid w:val="00273A89"/>
    <w:rsid w:val="00273F81"/>
    <w:rsid w:val="00274576"/>
    <w:rsid w:val="00276276"/>
    <w:rsid w:val="0027676A"/>
    <w:rsid w:val="00276A41"/>
    <w:rsid w:val="00277B59"/>
    <w:rsid w:val="002802DB"/>
    <w:rsid w:val="0028035D"/>
    <w:rsid w:val="002808B5"/>
    <w:rsid w:val="00280DA9"/>
    <w:rsid w:val="00281AEB"/>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57B"/>
    <w:rsid w:val="002856D3"/>
    <w:rsid w:val="002858D9"/>
    <w:rsid w:val="00285987"/>
    <w:rsid w:val="00285990"/>
    <w:rsid w:val="00285B4C"/>
    <w:rsid w:val="00285B6E"/>
    <w:rsid w:val="00285CC9"/>
    <w:rsid w:val="00285E15"/>
    <w:rsid w:val="002868F9"/>
    <w:rsid w:val="00290DA0"/>
    <w:rsid w:val="00291F4A"/>
    <w:rsid w:val="00292022"/>
    <w:rsid w:val="00292166"/>
    <w:rsid w:val="00292C5A"/>
    <w:rsid w:val="00292CD4"/>
    <w:rsid w:val="002937D8"/>
    <w:rsid w:val="00293824"/>
    <w:rsid w:val="00293D90"/>
    <w:rsid w:val="00293EDD"/>
    <w:rsid w:val="00294027"/>
    <w:rsid w:val="00294755"/>
    <w:rsid w:val="0029476A"/>
    <w:rsid w:val="00294888"/>
    <w:rsid w:val="00294A90"/>
    <w:rsid w:val="00296155"/>
    <w:rsid w:val="002964C0"/>
    <w:rsid w:val="00296533"/>
    <w:rsid w:val="0029691D"/>
    <w:rsid w:val="00296CB8"/>
    <w:rsid w:val="00297286"/>
    <w:rsid w:val="00297DFD"/>
    <w:rsid w:val="002A0070"/>
    <w:rsid w:val="002A01C6"/>
    <w:rsid w:val="002A07DE"/>
    <w:rsid w:val="002A08D7"/>
    <w:rsid w:val="002A16D6"/>
    <w:rsid w:val="002A1D0A"/>
    <w:rsid w:val="002A2D20"/>
    <w:rsid w:val="002A2E6D"/>
    <w:rsid w:val="002A342A"/>
    <w:rsid w:val="002A3AD8"/>
    <w:rsid w:val="002A3ED0"/>
    <w:rsid w:val="002A4841"/>
    <w:rsid w:val="002A4F4E"/>
    <w:rsid w:val="002A5445"/>
    <w:rsid w:val="002A5508"/>
    <w:rsid w:val="002A57C7"/>
    <w:rsid w:val="002A66A4"/>
    <w:rsid w:val="002A76B3"/>
    <w:rsid w:val="002A793B"/>
    <w:rsid w:val="002B01C9"/>
    <w:rsid w:val="002B07C1"/>
    <w:rsid w:val="002B08B4"/>
    <w:rsid w:val="002B08CB"/>
    <w:rsid w:val="002B08EF"/>
    <w:rsid w:val="002B0A74"/>
    <w:rsid w:val="002B0F10"/>
    <w:rsid w:val="002B14D1"/>
    <w:rsid w:val="002B1582"/>
    <w:rsid w:val="002B1D78"/>
    <w:rsid w:val="002B21C3"/>
    <w:rsid w:val="002B2643"/>
    <w:rsid w:val="002B283B"/>
    <w:rsid w:val="002B2A48"/>
    <w:rsid w:val="002B2EF1"/>
    <w:rsid w:val="002B3063"/>
    <w:rsid w:val="002B3116"/>
    <w:rsid w:val="002B40B5"/>
    <w:rsid w:val="002B4450"/>
    <w:rsid w:val="002B4715"/>
    <w:rsid w:val="002B4DAF"/>
    <w:rsid w:val="002B4FC3"/>
    <w:rsid w:val="002B5287"/>
    <w:rsid w:val="002B5826"/>
    <w:rsid w:val="002B59B0"/>
    <w:rsid w:val="002B6523"/>
    <w:rsid w:val="002B6C26"/>
    <w:rsid w:val="002B7120"/>
    <w:rsid w:val="002B7E68"/>
    <w:rsid w:val="002C10E4"/>
    <w:rsid w:val="002C1A46"/>
    <w:rsid w:val="002C1A6B"/>
    <w:rsid w:val="002C1C64"/>
    <w:rsid w:val="002C1D79"/>
    <w:rsid w:val="002C2046"/>
    <w:rsid w:val="002C24C7"/>
    <w:rsid w:val="002C281B"/>
    <w:rsid w:val="002C2ED1"/>
    <w:rsid w:val="002C34E7"/>
    <w:rsid w:val="002C351A"/>
    <w:rsid w:val="002C3847"/>
    <w:rsid w:val="002C437E"/>
    <w:rsid w:val="002C4C19"/>
    <w:rsid w:val="002C51ED"/>
    <w:rsid w:val="002C53C5"/>
    <w:rsid w:val="002C5945"/>
    <w:rsid w:val="002C5A13"/>
    <w:rsid w:val="002C5CA6"/>
    <w:rsid w:val="002C6CB5"/>
    <w:rsid w:val="002C6DD0"/>
    <w:rsid w:val="002C6EFF"/>
    <w:rsid w:val="002C736C"/>
    <w:rsid w:val="002C7840"/>
    <w:rsid w:val="002D02A9"/>
    <w:rsid w:val="002D1111"/>
    <w:rsid w:val="002D1250"/>
    <w:rsid w:val="002D16DA"/>
    <w:rsid w:val="002D20BA"/>
    <w:rsid w:val="002D2F67"/>
    <w:rsid w:val="002D3516"/>
    <w:rsid w:val="002D3662"/>
    <w:rsid w:val="002D3692"/>
    <w:rsid w:val="002D36F6"/>
    <w:rsid w:val="002D39E6"/>
    <w:rsid w:val="002D3C90"/>
    <w:rsid w:val="002D3FD0"/>
    <w:rsid w:val="002D46A7"/>
    <w:rsid w:val="002D4736"/>
    <w:rsid w:val="002D516A"/>
    <w:rsid w:val="002D5346"/>
    <w:rsid w:val="002D55B4"/>
    <w:rsid w:val="002D56D1"/>
    <w:rsid w:val="002D574A"/>
    <w:rsid w:val="002D6376"/>
    <w:rsid w:val="002D6384"/>
    <w:rsid w:val="002D6882"/>
    <w:rsid w:val="002D6B81"/>
    <w:rsid w:val="002D6F16"/>
    <w:rsid w:val="002D7B7F"/>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24E"/>
    <w:rsid w:val="002F76A9"/>
    <w:rsid w:val="002F777E"/>
    <w:rsid w:val="002F7CBC"/>
    <w:rsid w:val="002F7D3B"/>
    <w:rsid w:val="003005AA"/>
    <w:rsid w:val="00300811"/>
    <w:rsid w:val="00301A5B"/>
    <w:rsid w:val="00301B08"/>
    <w:rsid w:val="00301E91"/>
    <w:rsid w:val="00302432"/>
    <w:rsid w:val="003027AD"/>
    <w:rsid w:val="00302EAD"/>
    <w:rsid w:val="00302F28"/>
    <w:rsid w:val="00303C7D"/>
    <w:rsid w:val="0030436C"/>
    <w:rsid w:val="00304BFB"/>
    <w:rsid w:val="00306643"/>
    <w:rsid w:val="0030738A"/>
    <w:rsid w:val="00307FEA"/>
    <w:rsid w:val="00310076"/>
    <w:rsid w:val="003103F3"/>
    <w:rsid w:val="003107C0"/>
    <w:rsid w:val="00311865"/>
    <w:rsid w:val="003119BF"/>
    <w:rsid w:val="003124E0"/>
    <w:rsid w:val="003136E1"/>
    <w:rsid w:val="003148DB"/>
    <w:rsid w:val="00315484"/>
    <w:rsid w:val="0031601B"/>
    <w:rsid w:val="00316188"/>
    <w:rsid w:val="0031625A"/>
    <w:rsid w:val="00316350"/>
    <w:rsid w:val="00316B6F"/>
    <w:rsid w:val="00316FEC"/>
    <w:rsid w:val="00317713"/>
    <w:rsid w:val="00317C34"/>
    <w:rsid w:val="0032033D"/>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4F83"/>
    <w:rsid w:val="00325CBF"/>
    <w:rsid w:val="00326816"/>
    <w:rsid w:val="00326853"/>
    <w:rsid w:val="003268C7"/>
    <w:rsid w:val="00326B06"/>
    <w:rsid w:val="00327EB5"/>
    <w:rsid w:val="00331254"/>
    <w:rsid w:val="0033166B"/>
    <w:rsid w:val="00331878"/>
    <w:rsid w:val="00331B66"/>
    <w:rsid w:val="00331CC5"/>
    <w:rsid w:val="00332CFC"/>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FBD"/>
    <w:rsid w:val="00336999"/>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E2F"/>
    <w:rsid w:val="003511AD"/>
    <w:rsid w:val="0035222C"/>
    <w:rsid w:val="003529E2"/>
    <w:rsid w:val="00352A7F"/>
    <w:rsid w:val="00352D0C"/>
    <w:rsid w:val="00352DCD"/>
    <w:rsid w:val="00352DFF"/>
    <w:rsid w:val="00352ECE"/>
    <w:rsid w:val="0035323B"/>
    <w:rsid w:val="0035353B"/>
    <w:rsid w:val="00353594"/>
    <w:rsid w:val="00353CFA"/>
    <w:rsid w:val="003541AA"/>
    <w:rsid w:val="003547FA"/>
    <w:rsid w:val="00354A04"/>
    <w:rsid w:val="00354AEC"/>
    <w:rsid w:val="00354E8C"/>
    <w:rsid w:val="0035510F"/>
    <w:rsid w:val="00355CBC"/>
    <w:rsid w:val="00355ED2"/>
    <w:rsid w:val="00356012"/>
    <w:rsid w:val="003561C2"/>
    <w:rsid w:val="0035628C"/>
    <w:rsid w:val="00356328"/>
    <w:rsid w:val="00356403"/>
    <w:rsid w:val="00356A87"/>
    <w:rsid w:val="00356BEE"/>
    <w:rsid w:val="0035795B"/>
    <w:rsid w:val="00357E92"/>
    <w:rsid w:val="00360294"/>
    <w:rsid w:val="00360ACE"/>
    <w:rsid w:val="0036104A"/>
    <w:rsid w:val="00361170"/>
    <w:rsid w:val="003613F5"/>
    <w:rsid w:val="00361802"/>
    <w:rsid w:val="00361C0C"/>
    <w:rsid w:val="00361F2B"/>
    <w:rsid w:val="003636AB"/>
    <w:rsid w:val="00363C74"/>
    <w:rsid w:val="00363E52"/>
    <w:rsid w:val="00364ACB"/>
    <w:rsid w:val="00364D8E"/>
    <w:rsid w:val="003650BD"/>
    <w:rsid w:val="00365153"/>
    <w:rsid w:val="0036553B"/>
    <w:rsid w:val="00365B33"/>
    <w:rsid w:val="00366491"/>
    <w:rsid w:val="00366A07"/>
    <w:rsid w:val="00366D2E"/>
    <w:rsid w:val="00366E36"/>
    <w:rsid w:val="0036704A"/>
    <w:rsid w:val="003676C8"/>
    <w:rsid w:val="00367DC3"/>
    <w:rsid w:val="00370385"/>
    <w:rsid w:val="003703EA"/>
    <w:rsid w:val="00371C8C"/>
    <w:rsid w:val="0037249A"/>
    <w:rsid w:val="00372578"/>
    <w:rsid w:val="00372728"/>
    <w:rsid w:val="00372794"/>
    <w:rsid w:val="00372945"/>
    <w:rsid w:val="00372DAF"/>
    <w:rsid w:val="003739DB"/>
    <w:rsid w:val="00373DE2"/>
    <w:rsid w:val="0037431B"/>
    <w:rsid w:val="00374BC8"/>
    <w:rsid w:val="00375080"/>
    <w:rsid w:val="00375130"/>
    <w:rsid w:val="00375249"/>
    <w:rsid w:val="00375430"/>
    <w:rsid w:val="00375A5A"/>
    <w:rsid w:val="00375FA2"/>
    <w:rsid w:val="003764F2"/>
    <w:rsid w:val="0037656A"/>
    <w:rsid w:val="00376864"/>
    <w:rsid w:val="003802C3"/>
    <w:rsid w:val="00380583"/>
    <w:rsid w:val="0038090E"/>
    <w:rsid w:val="00380BD3"/>
    <w:rsid w:val="00380F80"/>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3B"/>
    <w:rsid w:val="00386099"/>
    <w:rsid w:val="00386302"/>
    <w:rsid w:val="003868AF"/>
    <w:rsid w:val="0038696F"/>
    <w:rsid w:val="00387006"/>
    <w:rsid w:val="003879D4"/>
    <w:rsid w:val="003900D3"/>
    <w:rsid w:val="0039010C"/>
    <w:rsid w:val="003902B9"/>
    <w:rsid w:val="0039044A"/>
    <w:rsid w:val="003906B1"/>
    <w:rsid w:val="00390B53"/>
    <w:rsid w:val="003911CD"/>
    <w:rsid w:val="003912E1"/>
    <w:rsid w:val="00391934"/>
    <w:rsid w:val="00392BCF"/>
    <w:rsid w:val="00393294"/>
    <w:rsid w:val="003939AF"/>
    <w:rsid w:val="00393D4C"/>
    <w:rsid w:val="00393E74"/>
    <w:rsid w:val="00393EC5"/>
    <w:rsid w:val="00393F90"/>
    <w:rsid w:val="00394D63"/>
    <w:rsid w:val="0039567E"/>
    <w:rsid w:val="0039598F"/>
    <w:rsid w:val="00395CC0"/>
    <w:rsid w:val="00395D00"/>
    <w:rsid w:val="00396167"/>
    <w:rsid w:val="00396473"/>
    <w:rsid w:val="00396534"/>
    <w:rsid w:val="00396748"/>
    <w:rsid w:val="00396A1A"/>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33BB"/>
    <w:rsid w:val="003A37BA"/>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11F"/>
    <w:rsid w:val="003B0963"/>
    <w:rsid w:val="003B0A1D"/>
    <w:rsid w:val="003B0D1B"/>
    <w:rsid w:val="003B1035"/>
    <w:rsid w:val="003B1130"/>
    <w:rsid w:val="003B11F3"/>
    <w:rsid w:val="003B1734"/>
    <w:rsid w:val="003B17D8"/>
    <w:rsid w:val="003B1B97"/>
    <w:rsid w:val="003B1BAE"/>
    <w:rsid w:val="003B2366"/>
    <w:rsid w:val="003B278C"/>
    <w:rsid w:val="003B281F"/>
    <w:rsid w:val="003B3288"/>
    <w:rsid w:val="003B3B71"/>
    <w:rsid w:val="003B4324"/>
    <w:rsid w:val="003B4345"/>
    <w:rsid w:val="003B525E"/>
    <w:rsid w:val="003B5A0C"/>
    <w:rsid w:val="003B6E06"/>
    <w:rsid w:val="003B7E18"/>
    <w:rsid w:val="003C0271"/>
    <w:rsid w:val="003C05FB"/>
    <w:rsid w:val="003C0D29"/>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D46"/>
    <w:rsid w:val="003C6DDB"/>
    <w:rsid w:val="003C735F"/>
    <w:rsid w:val="003C77ED"/>
    <w:rsid w:val="003C7E3E"/>
    <w:rsid w:val="003C7E6D"/>
    <w:rsid w:val="003C7F39"/>
    <w:rsid w:val="003D0914"/>
    <w:rsid w:val="003D128B"/>
    <w:rsid w:val="003D1956"/>
    <w:rsid w:val="003D19B7"/>
    <w:rsid w:val="003D20C5"/>
    <w:rsid w:val="003D22E0"/>
    <w:rsid w:val="003D2307"/>
    <w:rsid w:val="003D2A1A"/>
    <w:rsid w:val="003D2D06"/>
    <w:rsid w:val="003D2D4D"/>
    <w:rsid w:val="003D38FB"/>
    <w:rsid w:val="003D392A"/>
    <w:rsid w:val="003D3C35"/>
    <w:rsid w:val="003D42B5"/>
    <w:rsid w:val="003D434F"/>
    <w:rsid w:val="003D4351"/>
    <w:rsid w:val="003D445C"/>
    <w:rsid w:val="003D4BA2"/>
    <w:rsid w:val="003D4EF9"/>
    <w:rsid w:val="003D4F49"/>
    <w:rsid w:val="003D5DBE"/>
    <w:rsid w:val="003D60D9"/>
    <w:rsid w:val="003D6334"/>
    <w:rsid w:val="003D688A"/>
    <w:rsid w:val="003E084C"/>
    <w:rsid w:val="003E0D90"/>
    <w:rsid w:val="003E1071"/>
    <w:rsid w:val="003E10AF"/>
    <w:rsid w:val="003E14E4"/>
    <w:rsid w:val="003E1538"/>
    <w:rsid w:val="003E1902"/>
    <w:rsid w:val="003E19D6"/>
    <w:rsid w:val="003E1E74"/>
    <w:rsid w:val="003E1F71"/>
    <w:rsid w:val="003E237D"/>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9DA"/>
    <w:rsid w:val="003F1E99"/>
    <w:rsid w:val="003F216F"/>
    <w:rsid w:val="003F381C"/>
    <w:rsid w:val="003F45C5"/>
    <w:rsid w:val="003F494A"/>
    <w:rsid w:val="003F4A86"/>
    <w:rsid w:val="003F4B3E"/>
    <w:rsid w:val="003F4C37"/>
    <w:rsid w:val="003F4C84"/>
    <w:rsid w:val="003F5757"/>
    <w:rsid w:val="003F5F57"/>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34D"/>
    <w:rsid w:val="00406572"/>
    <w:rsid w:val="004068A6"/>
    <w:rsid w:val="00407240"/>
    <w:rsid w:val="00407700"/>
    <w:rsid w:val="00407A5C"/>
    <w:rsid w:val="00407D49"/>
    <w:rsid w:val="00410384"/>
    <w:rsid w:val="004107CD"/>
    <w:rsid w:val="0041092B"/>
    <w:rsid w:val="00410974"/>
    <w:rsid w:val="00410B40"/>
    <w:rsid w:val="00411206"/>
    <w:rsid w:val="004113EC"/>
    <w:rsid w:val="00411A06"/>
    <w:rsid w:val="00411BB9"/>
    <w:rsid w:val="004120B3"/>
    <w:rsid w:val="0041250F"/>
    <w:rsid w:val="00412709"/>
    <w:rsid w:val="00412838"/>
    <w:rsid w:val="00412C03"/>
    <w:rsid w:val="0041378C"/>
    <w:rsid w:val="004139CC"/>
    <w:rsid w:val="00413B12"/>
    <w:rsid w:val="00414027"/>
    <w:rsid w:val="00414585"/>
    <w:rsid w:val="00414E07"/>
    <w:rsid w:val="004153F9"/>
    <w:rsid w:val="004156F6"/>
    <w:rsid w:val="004157C3"/>
    <w:rsid w:val="00415E52"/>
    <w:rsid w:val="0041619B"/>
    <w:rsid w:val="0041698D"/>
    <w:rsid w:val="0041784C"/>
    <w:rsid w:val="00417FA1"/>
    <w:rsid w:val="00420036"/>
    <w:rsid w:val="00420893"/>
    <w:rsid w:val="00420BA6"/>
    <w:rsid w:val="0042119F"/>
    <w:rsid w:val="00421539"/>
    <w:rsid w:val="00421577"/>
    <w:rsid w:val="00421801"/>
    <w:rsid w:val="00421FD4"/>
    <w:rsid w:val="004225D8"/>
    <w:rsid w:val="0042297E"/>
    <w:rsid w:val="00422E0F"/>
    <w:rsid w:val="00424201"/>
    <w:rsid w:val="00424B98"/>
    <w:rsid w:val="00424CF1"/>
    <w:rsid w:val="00424F75"/>
    <w:rsid w:val="00425B6C"/>
    <w:rsid w:val="00425CC2"/>
    <w:rsid w:val="00425F90"/>
    <w:rsid w:val="00426001"/>
    <w:rsid w:val="0042621D"/>
    <w:rsid w:val="00426258"/>
    <w:rsid w:val="00426299"/>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23CA"/>
    <w:rsid w:val="00432A99"/>
    <w:rsid w:val="00432C71"/>
    <w:rsid w:val="00432C98"/>
    <w:rsid w:val="0043439D"/>
    <w:rsid w:val="004343A7"/>
    <w:rsid w:val="004343ED"/>
    <w:rsid w:val="004349F8"/>
    <w:rsid w:val="00434C33"/>
    <w:rsid w:val="0043583A"/>
    <w:rsid w:val="00435F19"/>
    <w:rsid w:val="00436688"/>
    <w:rsid w:val="00436A9B"/>
    <w:rsid w:val="00436D85"/>
    <w:rsid w:val="00437CF6"/>
    <w:rsid w:val="00437EA3"/>
    <w:rsid w:val="00441472"/>
    <w:rsid w:val="004416C7"/>
    <w:rsid w:val="004418B2"/>
    <w:rsid w:val="004419F2"/>
    <w:rsid w:val="004428DB"/>
    <w:rsid w:val="00442F6D"/>
    <w:rsid w:val="00443009"/>
    <w:rsid w:val="004432F6"/>
    <w:rsid w:val="00443B5C"/>
    <w:rsid w:val="00443CCE"/>
    <w:rsid w:val="00444101"/>
    <w:rsid w:val="00444AC6"/>
    <w:rsid w:val="00445557"/>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891"/>
    <w:rsid w:val="004548EA"/>
    <w:rsid w:val="00454BD0"/>
    <w:rsid w:val="00454C1D"/>
    <w:rsid w:val="00454C40"/>
    <w:rsid w:val="00455D2D"/>
    <w:rsid w:val="00456394"/>
    <w:rsid w:val="0045646E"/>
    <w:rsid w:val="0045661F"/>
    <w:rsid w:val="004568A1"/>
    <w:rsid w:val="00456C26"/>
    <w:rsid w:val="00456D50"/>
    <w:rsid w:val="004570AA"/>
    <w:rsid w:val="004571F5"/>
    <w:rsid w:val="004572A3"/>
    <w:rsid w:val="00457A44"/>
    <w:rsid w:val="00460315"/>
    <w:rsid w:val="004607E6"/>
    <w:rsid w:val="00460805"/>
    <w:rsid w:val="00460F57"/>
    <w:rsid w:val="00460FCB"/>
    <w:rsid w:val="004614C0"/>
    <w:rsid w:val="004616EF"/>
    <w:rsid w:val="004618F9"/>
    <w:rsid w:val="00461FA5"/>
    <w:rsid w:val="00463203"/>
    <w:rsid w:val="00464895"/>
    <w:rsid w:val="00464E6A"/>
    <w:rsid w:val="00465108"/>
    <w:rsid w:val="004651DF"/>
    <w:rsid w:val="00465262"/>
    <w:rsid w:val="00465B71"/>
    <w:rsid w:val="004664A2"/>
    <w:rsid w:val="00466A18"/>
    <w:rsid w:val="00466B3D"/>
    <w:rsid w:val="00466D82"/>
    <w:rsid w:val="00467520"/>
    <w:rsid w:val="00467640"/>
    <w:rsid w:val="004676A0"/>
    <w:rsid w:val="004676E6"/>
    <w:rsid w:val="0046773A"/>
    <w:rsid w:val="00467B20"/>
    <w:rsid w:val="00467F1D"/>
    <w:rsid w:val="0047089F"/>
    <w:rsid w:val="00470A6C"/>
    <w:rsid w:val="0047101A"/>
    <w:rsid w:val="0047140E"/>
    <w:rsid w:val="00471435"/>
    <w:rsid w:val="004715B7"/>
    <w:rsid w:val="004717AE"/>
    <w:rsid w:val="00471885"/>
    <w:rsid w:val="00471E55"/>
    <w:rsid w:val="004728C7"/>
    <w:rsid w:val="00473598"/>
    <w:rsid w:val="00473B5F"/>
    <w:rsid w:val="004740A7"/>
    <w:rsid w:val="00474C2D"/>
    <w:rsid w:val="00474D28"/>
    <w:rsid w:val="00475170"/>
    <w:rsid w:val="004753F7"/>
    <w:rsid w:val="00475674"/>
    <w:rsid w:val="00476E3E"/>
    <w:rsid w:val="004771FF"/>
    <w:rsid w:val="00477370"/>
    <w:rsid w:val="0047763F"/>
    <w:rsid w:val="00477692"/>
    <w:rsid w:val="004776B3"/>
    <w:rsid w:val="004778A9"/>
    <w:rsid w:val="0047790E"/>
    <w:rsid w:val="00477DB4"/>
    <w:rsid w:val="004800E2"/>
    <w:rsid w:val="00480915"/>
    <w:rsid w:val="00481142"/>
    <w:rsid w:val="0048154B"/>
    <w:rsid w:val="00481730"/>
    <w:rsid w:val="0048186B"/>
    <w:rsid w:val="00481DD1"/>
    <w:rsid w:val="00482A9B"/>
    <w:rsid w:val="00483C4A"/>
    <w:rsid w:val="00483E02"/>
    <w:rsid w:val="0048412B"/>
    <w:rsid w:val="0048442C"/>
    <w:rsid w:val="004846AE"/>
    <w:rsid w:val="0048471F"/>
    <w:rsid w:val="004847DF"/>
    <w:rsid w:val="00484E38"/>
    <w:rsid w:val="00485229"/>
    <w:rsid w:val="0048534A"/>
    <w:rsid w:val="004853FB"/>
    <w:rsid w:val="0048560F"/>
    <w:rsid w:val="00486159"/>
    <w:rsid w:val="00486D28"/>
    <w:rsid w:val="00486FE6"/>
    <w:rsid w:val="00487105"/>
    <w:rsid w:val="0048711A"/>
    <w:rsid w:val="004872AB"/>
    <w:rsid w:val="0048740A"/>
    <w:rsid w:val="00487581"/>
    <w:rsid w:val="004876F2"/>
    <w:rsid w:val="0048771A"/>
    <w:rsid w:val="00487959"/>
    <w:rsid w:val="00487A5E"/>
    <w:rsid w:val="00487E56"/>
    <w:rsid w:val="00490199"/>
    <w:rsid w:val="004903A3"/>
    <w:rsid w:val="00490D88"/>
    <w:rsid w:val="004918BB"/>
    <w:rsid w:val="00492949"/>
    <w:rsid w:val="00492BEB"/>
    <w:rsid w:val="00492FB1"/>
    <w:rsid w:val="00493096"/>
    <w:rsid w:val="004933E7"/>
    <w:rsid w:val="004935E4"/>
    <w:rsid w:val="004938FD"/>
    <w:rsid w:val="00493D60"/>
    <w:rsid w:val="0049446D"/>
    <w:rsid w:val="004948B2"/>
    <w:rsid w:val="00494CAA"/>
    <w:rsid w:val="004953C4"/>
    <w:rsid w:val="00495852"/>
    <w:rsid w:val="00495D3C"/>
    <w:rsid w:val="00496436"/>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3BA5"/>
    <w:rsid w:val="004A467F"/>
    <w:rsid w:val="004A46F8"/>
    <w:rsid w:val="004A4B43"/>
    <w:rsid w:val="004A4D00"/>
    <w:rsid w:val="004A516B"/>
    <w:rsid w:val="004A577D"/>
    <w:rsid w:val="004A643D"/>
    <w:rsid w:val="004A64FB"/>
    <w:rsid w:val="004A6F6F"/>
    <w:rsid w:val="004A6FE4"/>
    <w:rsid w:val="004A78F2"/>
    <w:rsid w:val="004A7D47"/>
    <w:rsid w:val="004B00E5"/>
    <w:rsid w:val="004B1588"/>
    <w:rsid w:val="004B1C8C"/>
    <w:rsid w:val="004B1CA7"/>
    <w:rsid w:val="004B208C"/>
    <w:rsid w:val="004B288A"/>
    <w:rsid w:val="004B2C8D"/>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43C"/>
    <w:rsid w:val="004C0AEE"/>
    <w:rsid w:val="004C0D2D"/>
    <w:rsid w:val="004C1BC4"/>
    <w:rsid w:val="004C2D22"/>
    <w:rsid w:val="004C2F15"/>
    <w:rsid w:val="004C2F70"/>
    <w:rsid w:val="004C3643"/>
    <w:rsid w:val="004C3998"/>
    <w:rsid w:val="004C41A0"/>
    <w:rsid w:val="004C42E0"/>
    <w:rsid w:val="004C4710"/>
    <w:rsid w:val="004C4D6D"/>
    <w:rsid w:val="004C4EFD"/>
    <w:rsid w:val="004C564B"/>
    <w:rsid w:val="004C56B1"/>
    <w:rsid w:val="004C6343"/>
    <w:rsid w:val="004C66BD"/>
    <w:rsid w:val="004C68FD"/>
    <w:rsid w:val="004C6FD2"/>
    <w:rsid w:val="004C717C"/>
    <w:rsid w:val="004C7702"/>
    <w:rsid w:val="004C7775"/>
    <w:rsid w:val="004C7A4B"/>
    <w:rsid w:val="004D197A"/>
    <w:rsid w:val="004D1A0B"/>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3559"/>
    <w:rsid w:val="004E3EC0"/>
    <w:rsid w:val="004E3F1A"/>
    <w:rsid w:val="004E489E"/>
    <w:rsid w:val="004E48C4"/>
    <w:rsid w:val="004E4D66"/>
    <w:rsid w:val="004E4E51"/>
    <w:rsid w:val="004E538F"/>
    <w:rsid w:val="004E5A83"/>
    <w:rsid w:val="004E77AE"/>
    <w:rsid w:val="004E7E6F"/>
    <w:rsid w:val="004E7EBB"/>
    <w:rsid w:val="004F003A"/>
    <w:rsid w:val="004F0411"/>
    <w:rsid w:val="004F0EEC"/>
    <w:rsid w:val="004F1761"/>
    <w:rsid w:val="004F24B1"/>
    <w:rsid w:val="004F2A6F"/>
    <w:rsid w:val="004F2C16"/>
    <w:rsid w:val="004F38BA"/>
    <w:rsid w:val="004F3B7D"/>
    <w:rsid w:val="004F3D93"/>
    <w:rsid w:val="004F438B"/>
    <w:rsid w:val="004F46D2"/>
    <w:rsid w:val="004F5271"/>
    <w:rsid w:val="004F5F27"/>
    <w:rsid w:val="004F6002"/>
    <w:rsid w:val="004F696F"/>
    <w:rsid w:val="004F6A56"/>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509E"/>
    <w:rsid w:val="00506801"/>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BB0"/>
    <w:rsid w:val="005143E1"/>
    <w:rsid w:val="005145DC"/>
    <w:rsid w:val="00514AAC"/>
    <w:rsid w:val="00514EF0"/>
    <w:rsid w:val="005151C4"/>
    <w:rsid w:val="0051544C"/>
    <w:rsid w:val="0051578B"/>
    <w:rsid w:val="00516B0D"/>
    <w:rsid w:val="00517024"/>
    <w:rsid w:val="00520389"/>
    <w:rsid w:val="005206D9"/>
    <w:rsid w:val="005207E7"/>
    <w:rsid w:val="00521627"/>
    <w:rsid w:val="005217FD"/>
    <w:rsid w:val="005219C6"/>
    <w:rsid w:val="0052214E"/>
    <w:rsid w:val="005229C5"/>
    <w:rsid w:val="00523037"/>
    <w:rsid w:val="0052367B"/>
    <w:rsid w:val="00523877"/>
    <w:rsid w:val="00524504"/>
    <w:rsid w:val="00524608"/>
    <w:rsid w:val="00524B7D"/>
    <w:rsid w:val="00524CBE"/>
    <w:rsid w:val="0052500B"/>
    <w:rsid w:val="00525122"/>
    <w:rsid w:val="0052557B"/>
    <w:rsid w:val="00525F8C"/>
    <w:rsid w:val="005264FF"/>
    <w:rsid w:val="0052727C"/>
    <w:rsid w:val="00527655"/>
    <w:rsid w:val="0052770E"/>
    <w:rsid w:val="0053093D"/>
    <w:rsid w:val="00530CDD"/>
    <w:rsid w:val="00531033"/>
    <w:rsid w:val="0053107F"/>
    <w:rsid w:val="00531695"/>
    <w:rsid w:val="005321FD"/>
    <w:rsid w:val="00532577"/>
    <w:rsid w:val="005330B2"/>
    <w:rsid w:val="00533562"/>
    <w:rsid w:val="0053362C"/>
    <w:rsid w:val="00533758"/>
    <w:rsid w:val="00533793"/>
    <w:rsid w:val="005347D1"/>
    <w:rsid w:val="005358AC"/>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F18"/>
    <w:rsid w:val="00542F22"/>
    <w:rsid w:val="0054395B"/>
    <w:rsid w:val="00543EBF"/>
    <w:rsid w:val="005446B7"/>
    <w:rsid w:val="00544B4A"/>
    <w:rsid w:val="00545002"/>
    <w:rsid w:val="005450EF"/>
    <w:rsid w:val="00545BFD"/>
    <w:rsid w:val="00545C34"/>
    <w:rsid w:val="00545FF2"/>
    <w:rsid w:val="005467C2"/>
    <w:rsid w:val="00546848"/>
    <w:rsid w:val="00546DD5"/>
    <w:rsid w:val="00546FED"/>
    <w:rsid w:val="0054757C"/>
    <w:rsid w:val="00547893"/>
    <w:rsid w:val="00547F5D"/>
    <w:rsid w:val="0055011A"/>
    <w:rsid w:val="00550760"/>
    <w:rsid w:val="00551499"/>
    <w:rsid w:val="005514DC"/>
    <w:rsid w:val="005526A5"/>
    <w:rsid w:val="005529B7"/>
    <w:rsid w:val="00552CD2"/>
    <w:rsid w:val="0055331F"/>
    <w:rsid w:val="00553726"/>
    <w:rsid w:val="0055379D"/>
    <w:rsid w:val="00554436"/>
    <w:rsid w:val="00554FB4"/>
    <w:rsid w:val="0055576A"/>
    <w:rsid w:val="0055578E"/>
    <w:rsid w:val="00555A05"/>
    <w:rsid w:val="00555D3C"/>
    <w:rsid w:val="00555DCB"/>
    <w:rsid w:val="00556946"/>
    <w:rsid w:val="00556961"/>
    <w:rsid w:val="00556A6B"/>
    <w:rsid w:val="00556A82"/>
    <w:rsid w:val="00556DD5"/>
    <w:rsid w:val="00556F95"/>
    <w:rsid w:val="00557332"/>
    <w:rsid w:val="00557C4E"/>
    <w:rsid w:val="00557D25"/>
    <w:rsid w:val="005600EC"/>
    <w:rsid w:val="00560252"/>
    <w:rsid w:val="00560B30"/>
    <w:rsid w:val="00561027"/>
    <w:rsid w:val="0056141A"/>
    <w:rsid w:val="00561A34"/>
    <w:rsid w:val="00561D08"/>
    <w:rsid w:val="00562259"/>
    <w:rsid w:val="005623CE"/>
    <w:rsid w:val="00562850"/>
    <w:rsid w:val="00562FBD"/>
    <w:rsid w:val="00563053"/>
    <w:rsid w:val="00563A8B"/>
    <w:rsid w:val="00563D8B"/>
    <w:rsid w:val="00563E07"/>
    <w:rsid w:val="00563EB8"/>
    <w:rsid w:val="00564015"/>
    <w:rsid w:val="00564016"/>
    <w:rsid w:val="0056421D"/>
    <w:rsid w:val="0056457F"/>
    <w:rsid w:val="00564B68"/>
    <w:rsid w:val="00564C7C"/>
    <w:rsid w:val="00564F7A"/>
    <w:rsid w:val="00565592"/>
    <w:rsid w:val="005656B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2B14"/>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73C"/>
    <w:rsid w:val="005768C2"/>
    <w:rsid w:val="00576B21"/>
    <w:rsid w:val="00576CC9"/>
    <w:rsid w:val="005778F7"/>
    <w:rsid w:val="00577FF8"/>
    <w:rsid w:val="00580718"/>
    <w:rsid w:val="00580D02"/>
    <w:rsid w:val="00580DAF"/>
    <w:rsid w:val="00580DDB"/>
    <w:rsid w:val="005810AA"/>
    <w:rsid w:val="005813EF"/>
    <w:rsid w:val="00581E01"/>
    <w:rsid w:val="00582245"/>
    <w:rsid w:val="005827CF"/>
    <w:rsid w:val="00582B47"/>
    <w:rsid w:val="005838DA"/>
    <w:rsid w:val="00583CF0"/>
    <w:rsid w:val="00584320"/>
    <w:rsid w:val="005843DB"/>
    <w:rsid w:val="005846C7"/>
    <w:rsid w:val="0058482E"/>
    <w:rsid w:val="00584D97"/>
    <w:rsid w:val="00585441"/>
    <w:rsid w:val="00586771"/>
    <w:rsid w:val="00586AF9"/>
    <w:rsid w:val="0058759D"/>
    <w:rsid w:val="005875CF"/>
    <w:rsid w:val="00587EA1"/>
    <w:rsid w:val="00590377"/>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827"/>
    <w:rsid w:val="005A1C11"/>
    <w:rsid w:val="005A1D45"/>
    <w:rsid w:val="005A1DCA"/>
    <w:rsid w:val="005A223C"/>
    <w:rsid w:val="005A3445"/>
    <w:rsid w:val="005A38B0"/>
    <w:rsid w:val="005A3A7B"/>
    <w:rsid w:val="005A3CDA"/>
    <w:rsid w:val="005A3D06"/>
    <w:rsid w:val="005A4071"/>
    <w:rsid w:val="005A4095"/>
    <w:rsid w:val="005A40F1"/>
    <w:rsid w:val="005A488D"/>
    <w:rsid w:val="005A492E"/>
    <w:rsid w:val="005A4C90"/>
    <w:rsid w:val="005A5934"/>
    <w:rsid w:val="005A59C8"/>
    <w:rsid w:val="005A6267"/>
    <w:rsid w:val="005A669C"/>
    <w:rsid w:val="005A680D"/>
    <w:rsid w:val="005A6DD8"/>
    <w:rsid w:val="005A6E90"/>
    <w:rsid w:val="005A71BB"/>
    <w:rsid w:val="005A7A5F"/>
    <w:rsid w:val="005A7D4B"/>
    <w:rsid w:val="005B0321"/>
    <w:rsid w:val="005B0607"/>
    <w:rsid w:val="005B0614"/>
    <w:rsid w:val="005B0DAE"/>
    <w:rsid w:val="005B1E9A"/>
    <w:rsid w:val="005B3B0F"/>
    <w:rsid w:val="005B456C"/>
    <w:rsid w:val="005B4A16"/>
    <w:rsid w:val="005B4A64"/>
    <w:rsid w:val="005B4B41"/>
    <w:rsid w:val="005B4B81"/>
    <w:rsid w:val="005B5776"/>
    <w:rsid w:val="005B5E39"/>
    <w:rsid w:val="005B62F8"/>
    <w:rsid w:val="005B6898"/>
    <w:rsid w:val="005B6CCD"/>
    <w:rsid w:val="005B72F5"/>
    <w:rsid w:val="005B7660"/>
    <w:rsid w:val="005B7775"/>
    <w:rsid w:val="005B78B3"/>
    <w:rsid w:val="005B78EB"/>
    <w:rsid w:val="005B79DD"/>
    <w:rsid w:val="005B7D49"/>
    <w:rsid w:val="005B7F91"/>
    <w:rsid w:val="005C01F1"/>
    <w:rsid w:val="005C0219"/>
    <w:rsid w:val="005C07CF"/>
    <w:rsid w:val="005C16E4"/>
    <w:rsid w:val="005C208E"/>
    <w:rsid w:val="005C23EB"/>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73C1"/>
    <w:rsid w:val="005C7559"/>
    <w:rsid w:val="005D043A"/>
    <w:rsid w:val="005D08F3"/>
    <w:rsid w:val="005D1075"/>
    <w:rsid w:val="005D1419"/>
    <w:rsid w:val="005D18FC"/>
    <w:rsid w:val="005D1E93"/>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FC"/>
    <w:rsid w:val="005E0909"/>
    <w:rsid w:val="005E1B8A"/>
    <w:rsid w:val="005E2486"/>
    <w:rsid w:val="005E2A0A"/>
    <w:rsid w:val="005E2D4D"/>
    <w:rsid w:val="005E3352"/>
    <w:rsid w:val="005E3750"/>
    <w:rsid w:val="005E4497"/>
    <w:rsid w:val="005E466C"/>
    <w:rsid w:val="005E4C67"/>
    <w:rsid w:val="005E4FB3"/>
    <w:rsid w:val="005E51F5"/>
    <w:rsid w:val="005E5530"/>
    <w:rsid w:val="005E5AF6"/>
    <w:rsid w:val="005E60AF"/>
    <w:rsid w:val="005E677A"/>
    <w:rsid w:val="005E69B3"/>
    <w:rsid w:val="005E77F3"/>
    <w:rsid w:val="005E7893"/>
    <w:rsid w:val="005E7C61"/>
    <w:rsid w:val="005E7D8D"/>
    <w:rsid w:val="005F04A6"/>
    <w:rsid w:val="005F06F8"/>
    <w:rsid w:val="005F0C8C"/>
    <w:rsid w:val="005F1315"/>
    <w:rsid w:val="005F174A"/>
    <w:rsid w:val="005F2D7D"/>
    <w:rsid w:val="005F2E75"/>
    <w:rsid w:val="005F2EA4"/>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9D5"/>
    <w:rsid w:val="00603A20"/>
    <w:rsid w:val="006043A1"/>
    <w:rsid w:val="00604B8F"/>
    <w:rsid w:val="00604D95"/>
    <w:rsid w:val="00605061"/>
    <w:rsid w:val="0060544B"/>
    <w:rsid w:val="00605892"/>
    <w:rsid w:val="00605C8B"/>
    <w:rsid w:val="006061DE"/>
    <w:rsid w:val="00606976"/>
    <w:rsid w:val="00606C33"/>
    <w:rsid w:val="00607242"/>
    <w:rsid w:val="00607CCA"/>
    <w:rsid w:val="00610594"/>
    <w:rsid w:val="006108A3"/>
    <w:rsid w:val="006108A9"/>
    <w:rsid w:val="00611D2E"/>
    <w:rsid w:val="00611E0F"/>
    <w:rsid w:val="0061218A"/>
    <w:rsid w:val="00612B52"/>
    <w:rsid w:val="00612D36"/>
    <w:rsid w:val="00612D6C"/>
    <w:rsid w:val="0061308C"/>
    <w:rsid w:val="0061391B"/>
    <w:rsid w:val="00613DB6"/>
    <w:rsid w:val="00613EB9"/>
    <w:rsid w:val="0061410E"/>
    <w:rsid w:val="006143C3"/>
    <w:rsid w:val="00614BE1"/>
    <w:rsid w:val="006155A0"/>
    <w:rsid w:val="00615D5D"/>
    <w:rsid w:val="0061638F"/>
    <w:rsid w:val="0061736B"/>
    <w:rsid w:val="00617937"/>
    <w:rsid w:val="00617A5D"/>
    <w:rsid w:val="00617F4A"/>
    <w:rsid w:val="00617F96"/>
    <w:rsid w:val="00620093"/>
    <w:rsid w:val="0062018C"/>
    <w:rsid w:val="0062055F"/>
    <w:rsid w:val="006206E1"/>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F24"/>
    <w:rsid w:val="0063012C"/>
    <w:rsid w:val="00630C4F"/>
    <w:rsid w:val="00630E7A"/>
    <w:rsid w:val="006319B8"/>
    <w:rsid w:val="006319F5"/>
    <w:rsid w:val="00632958"/>
    <w:rsid w:val="00632D99"/>
    <w:rsid w:val="00634115"/>
    <w:rsid w:val="00634696"/>
    <w:rsid w:val="00634CCE"/>
    <w:rsid w:val="00634F2C"/>
    <w:rsid w:val="00635476"/>
    <w:rsid w:val="0063548D"/>
    <w:rsid w:val="00636E54"/>
    <w:rsid w:val="006374C5"/>
    <w:rsid w:val="00637781"/>
    <w:rsid w:val="006378DE"/>
    <w:rsid w:val="00640573"/>
    <w:rsid w:val="00640D05"/>
    <w:rsid w:val="006412D9"/>
    <w:rsid w:val="0064144E"/>
    <w:rsid w:val="00641800"/>
    <w:rsid w:val="006426D7"/>
    <w:rsid w:val="00643144"/>
    <w:rsid w:val="006431E6"/>
    <w:rsid w:val="00643401"/>
    <w:rsid w:val="00643901"/>
    <w:rsid w:val="00643A37"/>
    <w:rsid w:val="00643D34"/>
    <w:rsid w:val="006440AA"/>
    <w:rsid w:val="0064462F"/>
    <w:rsid w:val="00644873"/>
    <w:rsid w:val="00644876"/>
    <w:rsid w:val="00644A07"/>
    <w:rsid w:val="00644C07"/>
    <w:rsid w:val="00644D13"/>
    <w:rsid w:val="00644E46"/>
    <w:rsid w:val="00645300"/>
    <w:rsid w:val="006453C4"/>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B19"/>
    <w:rsid w:val="00660D99"/>
    <w:rsid w:val="00660D9F"/>
    <w:rsid w:val="00660EA1"/>
    <w:rsid w:val="00660FFC"/>
    <w:rsid w:val="006610A2"/>
    <w:rsid w:val="00661404"/>
    <w:rsid w:val="00661867"/>
    <w:rsid w:val="00661939"/>
    <w:rsid w:val="00662C9F"/>
    <w:rsid w:val="00663209"/>
    <w:rsid w:val="00663ADD"/>
    <w:rsid w:val="0066405D"/>
    <w:rsid w:val="006646FB"/>
    <w:rsid w:val="00664EE6"/>
    <w:rsid w:val="00664F83"/>
    <w:rsid w:val="00665D3F"/>
    <w:rsid w:val="00665ED9"/>
    <w:rsid w:val="00665F45"/>
    <w:rsid w:val="00665FB9"/>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160"/>
    <w:rsid w:val="00675287"/>
    <w:rsid w:val="00675784"/>
    <w:rsid w:val="00676309"/>
    <w:rsid w:val="006769EB"/>
    <w:rsid w:val="00676DD7"/>
    <w:rsid w:val="006772A2"/>
    <w:rsid w:val="00677947"/>
    <w:rsid w:val="00677E33"/>
    <w:rsid w:val="006805A7"/>
    <w:rsid w:val="00680928"/>
    <w:rsid w:val="00680E21"/>
    <w:rsid w:val="006810A6"/>
    <w:rsid w:val="00681560"/>
    <w:rsid w:val="00681B96"/>
    <w:rsid w:val="00681E13"/>
    <w:rsid w:val="00683153"/>
    <w:rsid w:val="006831CA"/>
    <w:rsid w:val="00683A0C"/>
    <w:rsid w:val="00684157"/>
    <w:rsid w:val="006841BD"/>
    <w:rsid w:val="00684827"/>
    <w:rsid w:val="00684CB4"/>
    <w:rsid w:val="006855A2"/>
    <w:rsid w:val="00685D77"/>
    <w:rsid w:val="00685E19"/>
    <w:rsid w:val="0068624B"/>
    <w:rsid w:val="00686287"/>
    <w:rsid w:val="00686678"/>
    <w:rsid w:val="006868C1"/>
    <w:rsid w:val="00686EB0"/>
    <w:rsid w:val="00687094"/>
    <w:rsid w:val="006871E3"/>
    <w:rsid w:val="00687C3B"/>
    <w:rsid w:val="006901CF"/>
    <w:rsid w:val="00690445"/>
    <w:rsid w:val="0069092B"/>
    <w:rsid w:val="006909FA"/>
    <w:rsid w:val="00690A74"/>
    <w:rsid w:val="00690EFE"/>
    <w:rsid w:val="006914C3"/>
    <w:rsid w:val="00691BAE"/>
    <w:rsid w:val="0069203A"/>
    <w:rsid w:val="00694722"/>
    <w:rsid w:val="00694F8C"/>
    <w:rsid w:val="006956D7"/>
    <w:rsid w:val="00696AD2"/>
    <w:rsid w:val="0069754E"/>
    <w:rsid w:val="0069768D"/>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66E6"/>
    <w:rsid w:val="006A6888"/>
    <w:rsid w:val="006A6925"/>
    <w:rsid w:val="006A6AD8"/>
    <w:rsid w:val="006A6BC6"/>
    <w:rsid w:val="006A6C07"/>
    <w:rsid w:val="006A7720"/>
    <w:rsid w:val="006B0357"/>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683"/>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A2A"/>
    <w:rsid w:val="006D1B81"/>
    <w:rsid w:val="006D1F35"/>
    <w:rsid w:val="006D211C"/>
    <w:rsid w:val="006D2517"/>
    <w:rsid w:val="006D26D9"/>
    <w:rsid w:val="006D31A0"/>
    <w:rsid w:val="006D39A8"/>
    <w:rsid w:val="006D3B19"/>
    <w:rsid w:val="006D4172"/>
    <w:rsid w:val="006D4346"/>
    <w:rsid w:val="006D4989"/>
    <w:rsid w:val="006D49E5"/>
    <w:rsid w:val="006D4B92"/>
    <w:rsid w:val="006D5927"/>
    <w:rsid w:val="006D6D32"/>
    <w:rsid w:val="006D6E79"/>
    <w:rsid w:val="006D7B64"/>
    <w:rsid w:val="006E00B4"/>
    <w:rsid w:val="006E0151"/>
    <w:rsid w:val="006E017F"/>
    <w:rsid w:val="006E04BD"/>
    <w:rsid w:val="006E069E"/>
    <w:rsid w:val="006E09E0"/>
    <w:rsid w:val="006E0F83"/>
    <w:rsid w:val="006E0FD5"/>
    <w:rsid w:val="006E0FF6"/>
    <w:rsid w:val="006E1765"/>
    <w:rsid w:val="006E1A02"/>
    <w:rsid w:val="006E1A3A"/>
    <w:rsid w:val="006E1F42"/>
    <w:rsid w:val="006E27B9"/>
    <w:rsid w:val="006E39B4"/>
    <w:rsid w:val="006E4125"/>
    <w:rsid w:val="006E447D"/>
    <w:rsid w:val="006E4952"/>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BB4"/>
    <w:rsid w:val="006F1CB1"/>
    <w:rsid w:val="006F2379"/>
    <w:rsid w:val="006F259D"/>
    <w:rsid w:val="006F33D7"/>
    <w:rsid w:val="006F3910"/>
    <w:rsid w:val="006F488B"/>
    <w:rsid w:val="006F4915"/>
    <w:rsid w:val="006F51BC"/>
    <w:rsid w:val="006F5223"/>
    <w:rsid w:val="006F637D"/>
    <w:rsid w:val="006F658F"/>
    <w:rsid w:val="006F67BB"/>
    <w:rsid w:val="006F687B"/>
    <w:rsid w:val="006F6B0B"/>
    <w:rsid w:val="006F6DEB"/>
    <w:rsid w:val="006F6E9A"/>
    <w:rsid w:val="006F7137"/>
    <w:rsid w:val="006F73BD"/>
    <w:rsid w:val="006F7A6D"/>
    <w:rsid w:val="006F7B0B"/>
    <w:rsid w:val="006F7DDC"/>
    <w:rsid w:val="00700752"/>
    <w:rsid w:val="007009BA"/>
    <w:rsid w:val="0070133E"/>
    <w:rsid w:val="00701531"/>
    <w:rsid w:val="0070172B"/>
    <w:rsid w:val="007020F6"/>
    <w:rsid w:val="007027F8"/>
    <w:rsid w:val="00703430"/>
    <w:rsid w:val="0070435D"/>
    <w:rsid w:val="00704433"/>
    <w:rsid w:val="00704C6A"/>
    <w:rsid w:val="00704CD1"/>
    <w:rsid w:val="00704D01"/>
    <w:rsid w:val="00704DCB"/>
    <w:rsid w:val="0070511B"/>
    <w:rsid w:val="007053AC"/>
    <w:rsid w:val="007057EA"/>
    <w:rsid w:val="00706467"/>
    <w:rsid w:val="00706774"/>
    <w:rsid w:val="0070689C"/>
    <w:rsid w:val="00706D10"/>
    <w:rsid w:val="007070C6"/>
    <w:rsid w:val="0070736F"/>
    <w:rsid w:val="0070773F"/>
    <w:rsid w:val="007104ED"/>
    <w:rsid w:val="00710703"/>
    <w:rsid w:val="00710CAF"/>
    <w:rsid w:val="00711688"/>
    <w:rsid w:val="007116B3"/>
    <w:rsid w:val="007116B6"/>
    <w:rsid w:val="00711706"/>
    <w:rsid w:val="00711895"/>
    <w:rsid w:val="007119F9"/>
    <w:rsid w:val="00711B12"/>
    <w:rsid w:val="00711BCC"/>
    <w:rsid w:val="00711CC8"/>
    <w:rsid w:val="00712414"/>
    <w:rsid w:val="007130FE"/>
    <w:rsid w:val="00713289"/>
    <w:rsid w:val="007134F2"/>
    <w:rsid w:val="00713941"/>
    <w:rsid w:val="00714915"/>
    <w:rsid w:val="007149ED"/>
    <w:rsid w:val="00715722"/>
    <w:rsid w:val="0071606D"/>
    <w:rsid w:val="00716348"/>
    <w:rsid w:val="007165F1"/>
    <w:rsid w:val="00717321"/>
    <w:rsid w:val="007178CD"/>
    <w:rsid w:val="007209B5"/>
    <w:rsid w:val="00720A32"/>
    <w:rsid w:val="00720ADD"/>
    <w:rsid w:val="00720D24"/>
    <w:rsid w:val="00721A01"/>
    <w:rsid w:val="007226CB"/>
    <w:rsid w:val="007226CC"/>
    <w:rsid w:val="007229DB"/>
    <w:rsid w:val="00723656"/>
    <w:rsid w:val="007236E3"/>
    <w:rsid w:val="0072370F"/>
    <w:rsid w:val="007241E8"/>
    <w:rsid w:val="00724FA2"/>
    <w:rsid w:val="007252BF"/>
    <w:rsid w:val="00725334"/>
    <w:rsid w:val="007255DF"/>
    <w:rsid w:val="00725641"/>
    <w:rsid w:val="007256BC"/>
    <w:rsid w:val="007258F3"/>
    <w:rsid w:val="00725E1A"/>
    <w:rsid w:val="007261DE"/>
    <w:rsid w:val="00726231"/>
    <w:rsid w:val="00726C08"/>
    <w:rsid w:val="0072730C"/>
    <w:rsid w:val="007300F7"/>
    <w:rsid w:val="0073012C"/>
    <w:rsid w:val="00730570"/>
    <w:rsid w:val="00731218"/>
    <w:rsid w:val="0073168D"/>
    <w:rsid w:val="00731706"/>
    <w:rsid w:val="00732717"/>
    <w:rsid w:val="0073282D"/>
    <w:rsid w:val="00732AAA"/>
    <w:rsid w:val="00733142"/>
    <w:rsid w:val="007336B6"/>
    <w:rsid w:val="0073398F"/>
    <w:rsid w:val="00733C28"/>
    <w:rsid w:val="0073421B"/>
    <w:rsid w:val="007343EE"/>
    <w:rsid w:val="007348CE"/>
    <w:rsid w:val="00734B00"/>
    <w:rsid w:val="00734BA9"/>
    <w:rsid w:val="0073521F"/>
    <w:rsid w:val="007352DB"/>
    <w:rsid w:val="00735373"/>
    <w:rsid w:val="0073541E"/>
    <w:rsid w:val="00735B88"/>
    <w:rsid w:val="00735C0D"/>
    <w:rsid w:val="00735F42"/>
    <w:rsid w:val="007364FA"/>
    <w:rsid w:val="007368C0"/>
    <w:rsid w:val="00736E0E"/>
    <w:rsid w:val="00737070"/>
    <w:rsid w:val="00737370"/>
    <w:rsid w:val="00737B3E"/>
    <w:rsid w:val="00740165"/>
    <w:rsid w:val="00740BC7"/>
    <w:rsid w:val="00740DFD"/>
    <w:rsid w:val="00740F0C"/>
    <w:rsid w:val="007413EC"/>
    <w:rsid w:val="00741461"/>
    <w:rsid w:val="00742484"/>
    <w:rsid w:val="00742989"/>
    <w:rsid w:val="00742D61"/>
    <w:rsid w:val="00742F5B"/>
    <w:rsid w:val="007435F9"/>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72C"/>
    <w:rsid w:val="00752980"/>
    <w:rsid w:val="00752A84"/>
    <w:rsid w:val="007538E5"/>
    <w:rsid w:val="00753BDB"/>
    <w:rsid w:val="007542AD"/>
    <w:rsid w:val="00754B01"/>
    <w:rsid w:val="00754CB8"/>
    <w:rsid w:val="00755074"/>
    <w:rsid w:val="00755421"/>
    <w:rsid w:val="007555E0"/>
    <w:rsid w:val="00755A5B"/>
    <w:rsid w:val="00756256"/>
    <w:rsid w:val="00756583"/>
    <w:rsid w:val="007567FA"/>
    <w:rsid w:val="007605D6"/>
    <w:rsid w:val="007605D7"/>
    <w:rsid w:val="0076082A"/>
    <w:rsid w:val="00761785"/>
    <w:rsid w:val="007619BE"/>
    <w:rsid w:val="00761D51"/>
    <w:rsid w:val="00762153"/>
    <w:rsid w:val="00762977"/>
    <w:rsid w:val="00762D17"/>
    <w:rsid w:val="007634F2"/>
    <w:rsid w:val="007654AC"/>
    <w:rsid w:val="0076567A"/>
    <w:rsid w:val="00765E92"/>
    <w:rsid w:val="00766356"/>
    <w:rsid w:val="00766624"/>
    <w:rsid w:val="00766901"/>
    <w:rsid w:val="00767439"/>
    <w:rsid w:val="00767565"/>
    <w:rsid w:val="007678C0"/>
    <w:rsid w:val="00767CAE"/>
    <w:rsid w:val="00767CD2"/>
    <w:rsid w:val="00767DCA"/>
    <w:rsid w:val="007702BA"/>
    <w:rsid w:val="007706B3"/>
    <w:rsid w:val="00770AB8"/>
    <w:rsid w:val="00770DBD"/>
    <w:rsid w:val="00770DDC"/>
    <w:rsid w:val="007710AD"/>
    <w:rsid w:val="0077116D"/>
    <w:rsid w:val="00771FA7"/>
    <w:rsid w:val="00773977"/>
    <w:rsid w:val="007740AE"/>
    <w:rsid w:val="007740E9"/>
    <w:rsid w:val="0077460E"/>
    <w:rsid w:val="0077489E"/>
    <w:rsid w:val="0077522B"/>
    <w:rsid w:val="00775673"/>
    <w:rsid w:val="00775BC5"/>
    <w:rsid w:val="0077649A"/>
    <w:rsid w:val="00776CCF"/>
    <w:rsid w:val="00777008"/>
    <w:rsid w:val="00777159"/>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42DD"/>
    <w:rsid w:val="00784DED"/>
    <w:rsid w:val="007852B6"/>
    <w:rsid w:val="0078579A"/>
    <w:rsid w:val="00785D65"/>
    <w:rsid w:val="007861A3"/>
    <w:rsid w:val="00786A00"/>
    <w:rsid w:val="0078725C"/>
    <w:rsid w:val="007912CA"/>
    <w:rsid w:val="00792240"/>
    <w:rsid w:val="0079227E"/>
    <w:rsid w:val="00792583"/>
    <w:rsid w:val="007925E5"/>
    <w:rsid w:val="00792D4C"/>
    <w:rsid w:val="00793DCE"/>
    <w:rsid w:val="00793EB0"/>
    <w:rsid w:val="007943BA"/>
    <w:rsid w:val="00794924"/>
    <w:rsid w:val="00794CD6"/>
    <w:rsid w:val="007952F7"/>
    <w:rsid w:val="007960B4"/>
    <w:rsid w:val="0079625E"/>
    <w:rsid w:val="007968FD"/>
    <w:rsid w:val="00796D26"/>
    <w:rsid w:val="00797240"/>
    <w:rsid w:val="0079760C"/>
    <w:rsid w:val="007976FA"/>
    <w:rsid w:val="007978B0"/>
    <w:rsid w:val="007A00C9"/>
    <w:rsid w:val="007A0BB5"/>
    <w:rsid w:val="007A0C0D"/>
    <w:rsid w:val="007A0DC3"/>
    <w:rsid w:val="007A0ED6"/>
    <w:rsid w:val="007A1D21"/>
    <w:rsid w:val="007A2874"/>
    <w:rsid w:val="007A28D5"/>
    <w:rsid w:val="007A32CB"/>
    <w:rsid w:val="007A3839"/>
    <w:rsid w:val="007A38A4"/>
    <w:rsid w:val="007A38C0"/>
    <w:rsid w:val="007A3A35"/>
    <w:rsid w:val="007A3D85"/>
    <w:rsid w:val="007A406B"/>
    <w:rsid w:val="007A4137"/>
    <w:rsid w:val="007A73C1"/>
    <w:rsid w:val="007A7787"/>
    <w:rsid w:val="007A793A"/>
    <w:rsid w:val="007A7DF2"/>
    <w:rsid w:val="007B0680"/>
    <w:rsid w:val="007B0B8E"/>
    <w:rsid w:val="007B0C45"/>
    <w:rsid w:val="007B180C"/>
    <w:rsid w:val="007B1892"/>
    <w:rsid w:val="007B18BA"/>
    <w:rsid w:val="007B1DE6"/>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32C7"/>
    <w:rsid w:val="007C3649"/>
    <w:rsid w:val="007C3A6D"/>
    <w:rsid w:val="007C3CCA"/>
    <w:rsid w:val="007C4699"/>
    <w:rsid w:val="007C4A8B"/>
    <w:rsid w:val="007C55A5"/>
    <w:rsid w:val="007C5EEB"/>
    <w:rsid w:val="007C6376"/>
    <w:rsid w:val="007C6679"/>
    <w:rsid w:val="007C78F8"/>
    <w:rsid w:val="007C79F5"/>
    <w:rsid w:val="007C7A18"/>
    <w:rsid w:val="007D069E"/>
    <w:rsid w:val="007D07E8"/>
    <w:rsid w:val="007D07FC"/>
    <w:rsid w:val="007D0AD2"/>
    <w:rsid w:val="007D0DB0"/>
    <w:rsid w:val="007D13C9"/>
    <w:rsid w:val="007D153D"/>
    <w:rsid w:val="007D165B"/>
    <w:rsid w:val="007D19D1"/>
    <w:rsid w:val="007D1EBC"/>
    <w:rsid w:val="007D2449"/>
    <w:rsid w:val="007D291E"/>
    <w:rsid w:val="007D2C34"/>
    <w:rsid w:val="007D2FFB"/>
    <w:rsid w:val="007D3E86"/>
    <w:rsid w:val="007D3F75"/>
    <w:rsid w:val="007D42CE"/>
    <w:rsid w:val="007D4F75"/>
    <w:rsid w:val="007D5048"/>
    <w:rsid w:val="007D5629"/>
    <w:rsid w:val="007D568F"/>
    <w:rsid w:val="007D5743"/>
    <w:rsid w:val="007D6038"/>
    <w:rsid w:val="007D63ED"/>
    <w:rsid w:val="007D6450"/>
    <w:rsid w:val="007D6B2F"/>
    <w:rsid w:val="007D6DB5"/>
    <w:rsid w:val="007D734B"/>
    <w:rsid w:val="007D797E"/>
    <w:rsid w:val="007D79D2"/>
    <w:rsid w:val="007D7B1A"/>
    <w:rsid w:val="007D7F62"/>
    <w:rsid w:val="007E0097"/>
    <w:rsid w:val="007E025D"/>
    <w:rsid w:val="007E03D8"/>
    <w:rsid w:val="007E0AD4"/>
    <w:rsid w:val="007E0D8E"/>
    <w:rsid w:val="007E127E"/>
    <w:rsid w:val="007E1612"/>
    <w:rsid w:val="007E20E8"/>
    <w:rsid w:val="007E2A5E"/>
    <w:rsid w:val="007E2D68"/>
    <w:rsid w:val="007E2E9D"/>
    <w:rsid w:val="007E3B0E"/>
    <w:rsid w:val="007E3CEF"/>
    <w:rsid w:val="007E3E7B"/>
    <w:rsid w:val="007E433D"/>
    <w:rsid w:val="007E4686"/>
    <w:rsid w:val="007E46E7"/>
    <w:rsid w:val="007E472D"/>
    <w:rsid w:val="007E4D25"/>
    <w:rsid w:val="007E4F50"/>
    <w:rsid w:val="007E567F"/>
    <w:rsid w:val="007E5C45"/>
    <w:rsid w:val="007E75AC"/>
    <w:rsid w:val="007E75EA"/>
    <w:rsid w:val="007E7953"/>
    <w:rsid w:val="007E7EDF"/>
    <w:rsid w:val="007F000B"/>
    <w:rsid w:val="007F006D"/>
    <w:rsid w:val="007F05EC"/>
    <w:rsid w:val="007F08D1"/>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5204"/>
    <w:rsid w:val="007F5954"/>
    <w:rsid w:val="007F5A23"/>
    <w:rsid w:val="007F5CC1"/>
    <w:rsid w:val="007F62F3"/>
    <w:rsid w:val="007F63BA"/>
    <w:rsid w:val="007F72C7"/>
    <w:rsid w:val="007F730E"/>
    <w:rsid w:val="007F74CB"/>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FFC"/>
    <w:rsid w:val="00807587"/>
    <w:rsid w:val="0080759E"/>
    <w:rsid w:val="0080780B"/>
    <w:rsid w:val="00807B20"/>
    <w:rsid w:val="00807BF0"/>
    <w:rsid w:val="00807D1A"/>
    <w:rsid w:val="00807DAB"/>
    <w:rsid w:val="0081064A"/>
    <w:rsid w:val="00810C49"/>
    <w:rsid w:val="008119B2"/>
    <w:rsid w:val="00811D5A"/>
    <w:rsid w:val="00812133"/>
    <w:rsid w:val="00812493"/>
    <w:rsid w:val="008124CC"/>
    <w:rsid w:val="008126DB"/>
    <w:rsid w:val="008128BC"/>
    <w:rsid w:val="00812EBD"/>
    <w:rsid w:val="00813476"/>
    <w:rsid w:val="008139C5"/>
    <w:rsid w:val="00813DC0"/>
    <w:rsid w:val="00814E23"/>
    <w:rsid w:val="008159B2"/>
    <w:rsid w:val="00815B48"/>
    <w:rsid w:val="00816F1A"/>
    <w:rsid w:val="00816FE0"/>
    <w:rsid w:val="00817362"/>
    <w:rsid w:val="00817A41"/>
    <w:rsid w:val="00820BA0"/>
    <w:rsid w:val="00820CBA"/>
    <w:rsid w:val="008210A2"/>
    <w:rsid w:val="00821364"/>
    <w:rsid w:val="0082265D"/>
    <w:rsid w:val="008227AE"/>
    <w:rsid w:val="008227B4"/>
    <w:rsid w:val="008229E0"/>
    <w:rsid w:val="00822AE4"/>
    <w:rsid w:val="00822AF0"/>
    <w:rsid w:val="00822B34"/>
    <w:rsid w:val="008231B2"/>
    <w:rsid w:val="00824503"/>
    <w:rsid w:val="008245C0"/>
    <w:rsid w:val="00824FEF"/>
    <w:rsid w:val="00825D9A"/>
    <w:rsid w:val="008264B9"/>
    <w:rsid w:val="00826BE9"/>
    <w:rsid w:val="00826E18"/>
    <w:rsid w:val="00826EC8"/>
    <w:rsid w:val="0082701E"/>
    <w:rsid w:val="008271DB"/>
    <w:rsid w:val="00827E68"/>
    <w:rsid w:val="0083022A"/>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E56"/>
    <w:rsid w:val="008352B2"/>
    <w:rsid w:val="008354B4"/>
    <w:rsid w:val="00835576"/>
    <w:rsid w:val="008355AA"/>
    <w:rsid w:val="00835B73"/>
    <w:rsid w:val="00835C1E"/>
    <w:rsid w:val="00835FBA"/>
    <w:rsid w:val="008366AF"/>
    <w:rsid w:val="008367A0"/>
    <w:rsid w:val="00836950"/>
    <w:rsid w:val="00836A57"/>
    <w:rsid w:val="00836A89"/>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59F"/>
    <w:rsid w:val="00842985"/>
    <w:rsid w:val="00842D42"/>
    <w:rsid w:val="0084371D"/>
    <w:rsid w:val="00843786"/>
    <w:rsid w:val="00843828"/>
    <w:rsid w:val="00843ABF"/>
    <w:rsid w:val="00843C4D"/>
    <w:rsid w:val="008442EE"/>
    <w:rsid w:val="0084499F"/>
    <w:rsid w:val="00844CAA"/>
    <w:rsid w:val="00845FC9"/>
    <w:rsid w:val="008460B3"/>
    <w:rsid w:val="00846F81"/>
    <w:rsid w:val="00847220"/>
    <w:rsid w:val="00847384"/>
    <w:rsid w:val="00847675"/>
    <w:rsid w:val="008479B4"/>
    <w:rsid w:val="00847D58"/>
    <w:rsid w:val="008502EA"/>
    <w:rsid w:val="00850A9D"/>
    <w:rsid w:val="00852607"/>
    <w:rsid w:val="00852DBE"/>
    <w:rsid w:val="00852E56"/>
    <w:rsid w:val="008530FC"/>
    <w:rsid w:val="00853156"/>
    <w:rsid w:val="00853562"/>
    <w:rsid w:val="0085360D"/>
    <w:rsid w:val="00853C83"/>
    <w:rsid w:val="0085440A"/>
    <w:rsid w:val="0085476F"/>
    <w:rsid w:val="00855A31"/>
    <w:rsid w:val="00855F2A"/>
    <w:rsid w:val="00857065"/>
    <w:rsid w:val="00857521"/>
    <w:rsid w:val="008577B3"/>
    <w:rsid w:val="008578FD"/>
    <w:rsid w:val="00857F36"/>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450"/>
    <w:rsid w:val="008644A1"/>
    <w:rsid w:val="00864578"/>
    <w:rsid w:val="008645B1"/>
    <w:rsid w:val="008647BB"/>
    <w:rsid w:val="008649CC"/>
    <w:rsid w:val="00865186"/>
    <w:rsid w:val="0086568A"/>
    <w:rsid w:val="00865A1F"/>
    <w:rsid w:val="00866AC7"/>
    <w:rsid w:val="00866BBF"/>
    <w:rsid w:val="00866BDC"/>
    <w:rsid w:val="00866EA1"/>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67D"/>
    <w:rsid w:val="0088092E"/>
    <w:rsid w:val="0088158A"/>
    <w:rsid w:val="00882124"/>
    <w:rsid w:val="00882516"/>
    <w:rsid w:val="008825AB"/>
    <w:rsid w:val="00882618"/>
    <w:rsid w:val="00882CE4"/>
    <w:rsid w:val="00883B1B"/>
    <w:rsid w:val="00883EE0"/>
    <w:rsid w:val="008845D9"/>
    <w:rsid w:val="00884E77"/>
    <w:rsid w:val="00885F7C"/>
    <w:rsid w:val="008863BF"/>
    <w:rsid w:val="00886FC4"/>
    <w:rsid w:val="0088700A"/>
    <w:rsid w:val="008875A4"/>
    <w:rsid w:val="0088777E"/>
    <w:rsid w:val="008878C1"/>
    <w:rsid w:val="00887ABD"/>
    <w:rsid w:val="00890528"/>
    <w:rsid w:val="0089054F"/>
    <w:rsid w:val="00890611"/>
    <w:rsid w:val="008906FE"/>
    <w:rsid w:val="00890762"/>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8A0"/>
    <w:rsid w:val="008A2C58"/>
    <w:rsid w:val="008A313A"/>
    <w:rsid w:val="008A33B2"/>
    <w:rsid w:val="008A344E"/>
    <w:rsid w:val="008A3544"/>
    <w:rsid w:val="008A3908"/>
    <w:rsid w:val="008A4051"/>
    <w:rsid w:val="008A47C6"/>
    <w:rsid w:val="008A4FD5"/>
    <w:rsid w:val="008A4FFA"/>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FD1"/>
    <w:rsid w:val="008C1639"/>
    <w:rsid w:val="008C1F75"/>
    <w:rsid w:val="008C1FC6"/>
    <w:rsid w:val="008C210A"/>
    <w:rsid w:val="008C2975"/>
    <w:rsid w:val="008C34CA"/>
    <w:rsid w:val="008C35AB"/>
    <w:rsid w:val="008C35B0"/>
    <w:rsid w:val="008C3969"/>
    <w:rsid w:val="008C49F2"/>
    <w:rsid w:val="008C4D82"/>
    <w:rsid w:val="008C4DC4"/>
    <w:rsid w:val="008C5075"/>
    <w:rsid w:val="008C50CD"/>
    <w:rsid w:val="008C52BB"/>
    <w:rsid w:val="008C6899"/>
    <w:rsid w:val="008D0088"/>
    <w:rsid w:val="008D0420"/>
    <w:rsid w:val="008D050E"/>
    <w:rsid w:val="008D0F4A"/>
    <w:rsid w:val="008D17B3"/>
    <w:rsid w:val="008D188E"/>
    <w:rsid w:val="008D1985"/>
    <w:rsid w:val="008D1A8B"/>
    <w:rsid w:val="008D22DA"/>
    <w:rsid w:val="008D2CCF"/>
    <w:rsid w:val="008D33A9"/>
    <w:rsid w:val="008D3843"/>
    <w:rsid w:val="008D47A6"/>
    <w:rsid w:val="008D48CD"/>
    <w:rsid w:val="008D4A79"/>
    <w:rsid w:val="008D5151"/>
    <w:rsid w:val="008D5199"/>
    <w:rsid w:val="008D583F"/>
    <w:rsid w:val="008D5C84"/>
    <w:rsid w:val="008D63BD"/>
    <w:rsid w:val="008D6D22"/>
    <w:rsid w:val="008D6DA9"/>
    <w:rsid w:val="008D793A"/>
    <w:rsid w:val="008D7EF5"/>
    <w:rsid w:val="008E02AE"/>
    <w:rsid w:val="008E14AA"/>
    <w:rsid w:val="008E1AD8"/>
    <w:rsid w:val="008E1CA1"/>
    <w:rsid w:val="008E1D52"/>
    <w:rsid w:val="008E2098"/>
    <w:rsid w:val="008E21CC"/>
    <w:rsid w:val="008E248F"/>
    <w:rsid w:val="008E3191"/>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8D3"/>
    <w:rsid w:val="008F4D6C"/>
    <w:rsid w:val="008F5331"/>
    <w:rsid w:val="008F5438"/>
    <w:rsid w:val="008F573B"/>
    <w:rsid w:val="008F59BB"/>
    <w:rsid w:val="008F5CDD"/>
    <w:rsid w:val="008F6880"/>
    <w:rsid w:val="008F6B76"/>
    <w:rsid w:val="008F6B9F"/>
    <w:rsid w:val="008F724F"/>
    <w:rsid w:val="008F76A9"/>
    <w:rsid w:val="008F7C28"/>
    <w:rsid w:val="0090017D"/>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650"/>
    <w:rsid w:val="00905B9E"/>
    <w:rsid w:val="00905F05"/>
    <w:rsid w:val="00906423"/>
    <w:rsid w:val="00906638"/>
    <w:rsid w:val="009076F9"/>
    <w:rsid w:val="0090773C"/>
    <w:rsid w:val="00907AB6"/>
    <w:rsid w:val="00910AF7"/>
    <w:rsid w:val="00911041"/>
    <w:rsid w:val="009113B5"/>
    <w:rsid w:val="00911950"/>
    <w:rsid w:val="00911970"/>
    <w:rsid w:val="00911E58"/>
    <w:rsid w:val="00912273"/>
    <w:rsid w:val="009129BF"/>
    <w:rsid w:val="00913041"/>
    <w:rsid w:val="0091307C"/>
    <w:rsid w:val="009138B2"/>
    <w:rsid w:val="00913F05"/>
    <w:rsid w:val="00914DE8"/>
    <w:rsid w:val="009153E0"/>
    <w:rsid w:val="009156D8"/>
    <w:rsid w:val="00915CE1"/>
    <w:rsid w:val="00916144"/>
    <w:rsid w:val="00917003"/>
    <w:rsid w:val="0091753E"/>
    <w:rsid w:val="00917815"/>
    <w:rsid w:val="0091791A"/>
    <w:rsid w:val="00920831"/>
    <w:rsid w:val="0092088D"/>
    <w:rsid w:val="00920C51"/>
    <w:rsid w:val="00921457"/>
    <w:rsid w:val="009214C5"/>
    <w:rsid w:val="00921D34"/>
    <w:rsid w:val="00922C28"/>
    <w:rsid w:val="00923069"/>
    <w:rsid w:val="00923889"/>
    <w:rsid w:val="00924CC8"/>
    <w:rsid w:val="00925357"/>
    <w:rsid w:val="0092567A"/>
    <w:rsid w:val="00925CEA"/>
    <w:rsid w:val="00925D32"/>
    <w:rsid w:val="00925EE5"/>
    <w:rsid w:val="00925FBF"/>
    <w:rsid w:val="0092624C"/>
    <w:rsid w:val="0092668C"/>
    <w:rsid w:val="009267F8"/>
    <w:rsid w:val="00926A96"/>
    <w:rsid w:val="00926B14"/>
    <w:rsid w:val="00926C50"/>
    <w:rsid w:val="00927069"/>
    <w:rsid w:val="00927871"/>
    <w:rsid w:val="009278CC"/>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527C"/>
    <w:rsid w:val="00935A15"/>
    <w:rsid w:val="00935CAE"/>
    <w:rsid w:val="00935D81"/>
    <w:rsid w:val="00935EC4"/>
    <w:rsid w:val="009362AD"/>
    <w:rsid w:val="00936B66"/>
    <w:rsid w:val="00936DEC"/>
    <w:rsid w:val="009373AB"/>
    <w:rsid w:val="00937CAC"/>
    <w:rsid w:val="009402CE"/>
    <w:rsid w:val="009411CE"/>
    <w:rsid w:val="009414B6"/>
    <w:rsid w:val="0094152B"/>
    <w:rsid w:val="00942336"/>
    <w:rsid w:val="009439DB"/>
    <w:rsid w:val="00943AB6"/>
    <w:rsid w:val="00943ACD"/>
    <w:rsid w:val="00944221"/>
    <w:rsid w:val="00945039"/>
    <w:rsid w:val="00945C82"/>
    <w:rsid w:val="0094612B"/>
    <w:rsid w:val="00946210"/>
    <w:rsid w:val="00946473"/>
    <w:rsid w:val="00946709"/>
    <w:rsid w:val="00946E25"/>
    <w:rsid w:val="009474EE"/>
    <w:rsid w:val="00947601"/>
    <w:rsid w:val="0094782A"/>
    <w:rsid w:val="009478C1"/>
    <w:rsid w:val="00947F2E"/>
    <w:rsid w:val="00950B85"/>
    <w:rsid w:val="00951355"/>
    <w:rsid w:val="009514A7"/>
    <w:rsid w:val="00952059"/>
    <w:rsid w:val="009521D9"/>
    <w:rsid w:val="0095253B"/>
    <w:rsid w:val="00952A15"/>
    <w:rsid w:val="00952A6D"/>
    <w:rsid w:val="009542B2"/>
    <w:rsid w:val="009549F6"/>
    <w:rsid w:val="00954CD9"/>
    <w:rsid w:val="00954D0A"/>
    <w:rsid w:val="00954E4C"/>
    <w:rsid w:val="009550E8"/>
    <w:rsid w:val="00955380"/>
    <w:rsid w:val="00955F5E"/>
    <w:rsid w:val="00956410"/>
    <w:rsid w:val="0095671F"/>
    <w:rsid w:val="00956C16"/>
    <w:rsid w:val="0095750D"/>
    <w:rsid w:val="00957851"/>
    <w:rsid w:val="00957F91"/>
    <w:rsid w:val="00960094"/>
    <w:rsid w:val="00960B87"/>
    <w:rsid w:val="009617F8"/>
    <w:rsid w:val="00961D4D"/>
    <w:rsid w:val="009626AD"/>
    <w:rsid w:val="00962A01"/>
    <w:rsid w:val="00962B5F"/>
    <w:rsid w:val="00962D0C"/>
    <w:rsid w:val="009644AA"/>
    <w:rsid w:val="00964665"/>
    <w:rsid w:val="009646E0"/>
    <w:rsid w:val="00964C4A"/>
    <w:rsid w:val="00965733"/>
    <w:rsid w:val="0096597B"/>
    <w:rsid w:val="009659CC"/>
    <w:rsid w:val="009662D3"/>
    <w:rsid w:val="00966934"/>
    <w:rsid w:val="0096743B"/>
    <w:rsid w:val="00967DA4"/>
    <w:rsid w:val="00967F37"/>
    <w:rsid w:val="0097058E"/>
    <w:rsid w:val="00971C4B"/>
    <w:rsid w:val="00971F4E"/>
    <w:rsid w:val="009723C7"/>
    <w:rsid w:val="009726C0"/>
    <w:rsid w:val="00972964"/>
    <w:rsid w:val="00972FAF"/>
    <w:rsid w:val="0097301E"/>
    <w:rsid w:val="0097305A"/>
    <w:rsid w:val="009732E7"/>
    <w:rsid w:val="009738B7"/>
    <w:rsid w:val="00973969"/>
    <w:rsid w:val="00974185"/>
    <w:rsid w:val="009745E8"/>
    <w:rsid w:val="009753FC"/>
    <w:rsid w:val="009757C7"/>
    <w:rsid w:val="009758FB"/>
    <w:rsid w:val="0097609E"/>
    <w:rsid w:val="0097638D"/>
    <w:rsid w:val="009765AF"/>
    <w:rsid w:val="00976EAA"/>
    <w:rsid w:val="00977F87"/>
    <w:rsid w:val="00980174"/>
    <w:rsid w:val="00980861"/>
    <w:rsid w:val="00981A9B"/>
    <w:rsid w:val="0098242E"/>
    <w:rsid w:val="00982A18"/>
    <w:rsid w:val="00983002"/>
    <w:rsid w:val="0098330F"/>
    <w:rsid w:val="00983A03"/>
    <w:rsid w:val="00983CCF"/>
    <w:rsid w:val="00984197"/>
    <w:rsid w:val="009845DC"/>
    <w:rsid w:val="00984BDD"/>
    <w:rsid w:val="00984BFA"/>
    <w:rsid w:val="00984C94"/>
    <w:rsid w:val="00985C23"/>
    <w:rsid w:val="00986830"/>
    <w:rsid w:val="00986A2C"/>
    <w:rsid w:val="00986FD4"/>
    <w:rsid w:val="009871D7"/>
    <w:rsid w:val="0098775D"/>
    <w:rsid w:val="009878F7"/>
    <w:rsid w:val="00987BF5"/>
    <w:rsid w:val="00987E39"/>
    <w:rsid w:val="00990FAF"/>
    <w:rsid w:val="0099110D"/>
    <w:rsid w:val="0099122A"/>
    <w:rsid w:val="009913F4"/>
    <w:rsid w:val="00992358"/>
    <w:rsid w:val="009926D5"/>
    <w:rsid w:val="009928E0"/>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2FA7"/>
    <w:rsid w:val="009A39D9"/>
    <w:rsid w:val="009A3BF0"/>
    <w:rsid w:val="009A3FC8"/>
    <w:rsid w:val="009A44E4"/>
    <w:rsid w:val="009A4C09"/>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110D"/>
    <w:rsid w:val="009C12AA"/>
    <w:rsid w:val="009C1445"/>
    <w:rsid w:val="009C2A07"/>
    <w:rsid w:val="009C2EC4"/>
    <w:rsid w:val="009C451F"/>
    <w:rsid w:val="009C4609"/>
    <w:rsid w:val="009C4DD1"/>
    <w:rsid w:val="009C5067"/>
    <w:rsid w:val="009C5530"/>
    <w:rsid w:val="009C58AA"/>
    <w:rsid w:val="009C59F9"/>
    <w:rsid w:val="009C5BB2"/>
    <w:rsid w:val="009C5E2A"/>
    <w:rsid w:val="009C6A52"/>
    <w:rsid w:val="009C6FBB"/>
    <w:rsid w:val="009C6FD1"/>
    <w:rsid w:val="009C78D2"/>
    <w:rsid w:val="009D00BC"/>
    <w:rsid w:val="009D0480"/>
    <w:rsid w:val="009D0753"/>
    <w:rsid w:val="009D076D"/>
    <w:rsid w:val="009D0CC8"/>
    <w:rsid w:val="009D0D2F"/>
    <w:rsid w:val="009D0EE4"/>
    <w:rsid w:val="009D1624"/>
    <w:rsid w:val="009D16C6"/>
    <w:rsid w:val="009D1A01"/>
    <w:rsid w:val="009D1B41"/>
    <w:rsid w:val="009D1C19"/>
    <w:rsid w:val="009D1D60"/>
    <w:rsid w:val="009D222E"/>
    <w:rsid w:val="009D2653"/>
    <w:rsid w:val="009D2699"/>
    <w:rsid w:val="009D3F79"/>
    <w:rsid w:val="009D4644"/>
    <w:rsid w:val="009D466E"/>
    <w:rsid w:val="009D4B71"/>
    <w:rsid w:val="009D4D7A"/>
    <w:rsid w:val="009D4DBC"/>
    <w:rsid w:val="009D54E5"/>
    <w:rsid w:val="009D55A8"/>
    <w:rsid w:val="009D5639"/>
    <w:rsid w:val="009D5BF1"/>
    <w:rsid w:val="009D6137"/>
    <w:rsid w:val="009D6528"/>
    <w:rsid w:val="009D6833"/>
    <w:rsid w:val="009D7F58"/>
    <w:rsid w:val="009E0089"/>
    <w:rsid w:val="009E01D7"/>
    <w:rsid w:val="009E0566"/>
    <w:rsid w:val="009E05A1"/>
    <w:rsid w:val="009E05CF"/>
    <w:rsid w:val="009E064B"/>
    <w:rsid w:val="009E0D0A"/>
    <w:rsid w:val="009E0DF2"/>
    <w:rsid w:val="009E1388"/>
    <w:rsid w:val="009E13A6"/>
    <w:rsid w:val="009E1AD9"/>
    <w:rsid w:val="009E2249"/>
    <w:rsid w:val="009E24BC"/>
    <w:rsid w:val="009E34ED"/>
    <w:rsid w:val="009E3796"/>
    <w:rsid w:val="009E45DD"/>
    <w:rsid w:val="009E49A7"/>
    <w:rsid w:val="009E513B"/>
    <w:rsid w:val="009E5A34"/>
    <w:rsid w:val="009E5B1B"/>
    <w:rsid w:val="009E5CED"/>
    <w:rsid w:val="009E6012"/>
    <w:rsid w:val="009E6C39"/>
    <w:rsid w:val="009E6D1B"/>
    <w:rsid w:val="009E6D8A"/>
    <w:rsid w:val="009E77A4"/>
    <w:rsid w:val="009E7938"/>
    <w:rsid w:val="009F07FE"/>
    <w:rsid w:val="009F0C5A"/>
    <w:rsid w:val="009F0E0E"/>
    <w:rsid w:val="009F0E79"/>
    <w:rsid w:val="009F1AF5"/>
    <w:rsid w:val="009F210B"/>
    <w:rsid w:val="009F279E"/>
    <w:rsid w:val="009F2E5D"/>
    <w:rsid w:val="009F2E8C"/>
    <w:rsid w:val="009F310E"/>
    <w:rsid w:val="009F331B"/>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456B"/>
    <w:rsid w:val="00A04A28"/>
    <w:rsid w:val="00A04D76"/>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25FF"/>
    <w:rsid w:val="00A12AA6"/>
    <w:rsid w:val="00A12C35"/>
    <w:rsid w:val="00A12CE3"/>
    <w:rsid w:val="00A13471"/>
    <w:rsid w:val="00A13947"/>
    <w:rsid w:val="00A1459F"/>
    <w:rsid w:val="00A14B02"/>
    <w:rsid w:val="00A14C24"/>
    <w:rsid w:val="00A14F35"/>
    <w:rsid w:val="00A15713"/>
    <w:rsid w:val="00A15AB2"/>
    <w:rsid w:val="00A15B6C"/>
    <w:rsid w:val="00A15DAF"/>
    <w:rsid w:val="00A162CE"/>
    <w:rsid w:val="00A1642A"/>
    <w:rsid w:val="00A165F7"/>
    <w:rsid w:val="00A166F3"/>
    <w:rsid w:val="00A168D9"/>
    <w:rsid w:val="00A16CE9"/>
    <w:rsid w:val="00A16FBF"/>
    <w:rsid w:val="00A16FCF"/>
    <w:rsid w:val="00A17D05"/>
    <w:rsid w:val="00A20245"/>
    <w:rsid w:val="00A2050D"/>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E0"/>
    <w:rsid w:val="00A23D27"/>
    <w:rsid w:val="00A24273"/>
    <w:rsid w:val="00A244F5"/>
    <w:rsid w:val="00A24740"/>
    <w:rsid w:val="00A24D68"/>
    <w:rsid w:val="00A24D94"/>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9D"/>
    <w:rsid w:val="00A441C3"/>
    <w:rsid w:val="00A441C9"/>
    <w:rsid w:val="00A44562"/>
    <w:rsid w:val="00A448FD"/>
    <w:rsid w:val="00A44F0D"/>
    <w:rsid w:val="00A44F45"/>
    <w:rsid w:val="00A45102"/>
    <w:rsid w:val="00A45B4D"/>
    <w:rsid w:val="00A46084"/>
    <w:rsid w:val="00A46375"/>
    <w:rsid w:val="00A4642F"/>
    <w:rsid w:val="00A465B8"/>
    <w:rsid w:val="00A46972"/>
    <w:rsid w:val="00A46B05"/>
    <w:rsid w:val="00A47034"/>
    <w:rsid w:val="00A50523"/>
    <w:rsid w:val="00A50EF3"/>
    <w:rsid w:val="00A51C95"/>
    <w:rsid w:val="00A521A2"/>
    <w:rsid w:val="00A534B2"/>
    <w:rsid w:val="00A535DE"/>
    <w:rsid w:val="00A53673"/>
    <w:rsid w:val="00A53C1F"/>
    <w:rsid w:val="00A5421F"/>
    <w:rsid w:val="00A5423F"/>
    <w:rsid w:val="00A54C41"/>
    <w:rsid w:val="00A55389"/>
    <w:rsid w:val="00A559AC"/>
    <w:rsid w:val="00A56225"/>
    <w:rsid w:val="00A566E2"/>
    <w:rsid w:val="00A56826"/>
    <w:rsid w:val="00A570A4"/>
    <w:rsid w:val="00A572BC"/>
    <w:rsid w:val="00A575DD"/>
    <w:rsid w:val="00A57A1D"/>
    <w:rsid w:val="00A603DC"/>
    <w:rsid w:val="00A6051A"/>
    <w:rsid w:val="00A61387"/>
    <w:rsid w:val="00A619EE"/>
    <w:rsid w:val="00A621C5"/>
    <w:rsid w:val="00A62420"/>
    <w:rsid w:val="00A632FA"/>
    <w:rsid w:val="00A633E1"/>
    <w:rsid w:val="00A63462"/>
    <w:rsid w:val="00A63897"/>
    <w:rsid w:val="00A63C2F"/>
    <w:rsid w:val="00A6407D"/>
    <w:rsid w:val="00A64E88"/>
    <w:rsid w:val="00A64F40"/>
    <w:rsid w:val="00A65093"/>
    <w:rsid w:val="00A6536E"/>
    <w:rsid w:val="00A65946"/>
    <w:rsid w:val="00A65A4E"/>
    <w:rsid w:val="00A6609C"/>
    <w:rsid w:val="00A66309"/>
    <w:rsid w:val="00A66D3D"/>
    <w:rsid w:val="00A67A4E"/>
    <w:rsid w:val="00A67A86"/>
    <w:rsid w:val="00A70294"/>
    <w:rsid w:val="00A70773"/>
    <w:rsid w:val="00A70BDC"/>
    <w:rsid w:val="00A7116E"/>
    <w:rsid w:val="00A71684"/>
    <w:rsid w:val="00A71AFA"/>
    <w:rsid w:val="00A71F0B"/>
    <w:rsid w:val="00A72BF4"/>
    <w:rsid w:val="00A7329E"/>
    <w:rsid w:val="00A73D5C"/>
    <w:rsid w:val="00A73DC2"/>
    <w:rsid w:val="00A73FE7"/>
    <w:rsid w:val="00A74080"/>
    <w:rsid w:val="00A74548"/>
    <w:rsid w:val="00A74835"/>
    <w:rsid w:val="00A74AE1"/>
    <w:rsid w:val="00A74AF0"/>
    <w:rsid w:val="00A74BE1"/>
    <w:rsid w:val="00A74D91"/>
    <w:rsid w:val="00A75A19"/>
    <w:rsid w:val="00A75F38"/>
    <w:rsid w:val="00A75FDC"/>
    <w:rsid w:val="00A760E8"/>
    <w:rsid w:val="00A767D4"/>
    <w:rsid w:val="00A76A65"/>
    <w:rsid w:val="00A76EAB"/>
    <w:rsid w:val="00A7721F"/>
    <w:rsid w:val="00A77349"/>
    <w:rsid w:val="00A7748C"/>
    <w:rsid w:val="00A77E8B"/>
    <w:rsid w:val="00A80060"/>
    <w:rsid w:val="00A8008B"/>
    <w:rsid w:val="00A80D2D"/>
    <w:rsid w:val="00A80E28"/>
    <w:rsid w:val="00A80ED8"/>
    <w:rsid w:val="00A81485"/>
    <w:rsid w:val="00A8164D"/>
    <w:rsid w:val="00A81C4A"/>
    <w:rsid w:val="00A81DD1"/>
    <w:rsid w:val="00A822A4"/>
    <w:rsid w:val="00A82360"/>
    <w:rsid w:val="00A83697"/>
    <w:rsid w:val="00A836DD"/>
    <w:rsid w:val="00A83842"/>
    <w:rsid w:val="00A83CE0"/>
    <w:rsid w:val="00A84EDB"/>
    <w:rsid w:val="00A84FC5"/>
    <w:rsid w:val="00A85134"/>
    <w:rsid w:val="00A8537F"/>
    <w:rsid w:val="00A853FD"/>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07"/>
    <w:rsid w:val="00A91DAC"/>
    <w:rsid w:val="00A92175"/>
    <w:rsid w:val="00A9285B"/>
    <w:rsid w:val="00A92B14"/>
    <w:rsid w:val="00A92B4B"/>
    <w:rsid w:val="00A93900"/>
    <w:rsid w:val="00A9484E"/>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593"/>
    <w:rsid w:val="00AA06E5"/>
    <w:rsid w:val="00AA0942"/>
    <w:rsid w:val="00AA0B81"/>
    <w:rsid w:val="00AA0D88"/>
    <w:rsid w:val="00AA0DEB"/>
    <w:rsid w:val="00AA1195"/>
    <w:rsid w:val="00AA14B5"/>
    <w:rsid w:val="00AA19BA"/>
    <w:rsid w:val="00AA19C8"/>
    <w:rsid w:val="00AA1A00"/>
    <w:rsid w:val="00AA26C8"/>
    <w:rsid w:val="00AA3E74"/>
    <w:rsid w:val="00AA41D0"/>
    <w:rsid w:val="00AA4574"/>
    <w:rsid w:val="00AA485B"/>
    <w:rsid w:val="00AA4D90"/>
    <w:rsid w:val="00AA5077"/>
    <w:rsid w:val="00AA53BC"/>
    <w:rsid w:val="00AA568F"/>
    <w:rsid w:val="00AA5D47"/>
    <w:rsid w:val="00AA71A4"/>
    <w:rsid w:val="00AA74BE"/>
    <w:rsid w:val="00AA7BDE"/>
    <w:rsid w:val="00AA7DB4"/>
    <w:rsid w:val="00AB0010"/>
    <w:rsid w:val="00AB02BC"/>
    <w:rsid w:val="00AB0345"/>
    <w:rsid w:val="00AB0E97"/>
    <w:rsid w:val="00AB0F32"/>
    <w:rsid w:val="00AB1152"/>
    <w:rsid w:val="00AB132E"/>
    <w:rsid w:val="00AB2045"/>
    <w:rsid w:val="00AB2DCD"/>
    <w:rsid w:val="00AB2FCF"/>
    <w:rsid w:val="00AB4116"/>
    <w:rsid w:val="00AB4318"/>
    <w:rsid w:val="00AB44DB"/>
    <w:rsid w:val="00AB466A"/>
    <w:rsid w:val="00AB47AA"/>
    <w:rsid w:val="00AB4AE7"/>
    <w:rsid w:val="00AB5AEE"/>
    <w:rsid w:val="00AB5B38"/>
    <w:rsid w:val="00AB6552"/>
    <w:rsid w:val="00AB6932"/>
    <w:rsid w:val="00AB7469"/>
    <w:rsid w:val="00AB76F3"/>
    <w:rsid w:val="00AB776A"/>
    <w:rsid w:val="00AB787B"/>
    <w:rsid w:val="00AB7F63"/>
    <w:rsid w:val="00AC01D0"/>
    <w:rsid w:val="00AC062A"/>
    <w:rsid w:val="00AC0654"/>
    <w:rsid w:val="00AC0759"/>
    <w:rsid w:val="00AC092F"/>
    <w:rsid w:val="00AC0A75"/>
    <w:rsid w:val="00AC109D"/>
    <w:rsid w:val="00AC1196"/>
    <w:rsid w:val="00AC16C8"/>
    <w:rsid w:val="00AC1B13"/>
    <w:rsid w:val="00AC1C5F"/>
    <w:rsid w:val="00AC2151"/>
    <w:rsid w:val="00AC2E3C"/>
    <w:rsid w:val="00AC2EEA"/>
    <w:rsid w:val="00AC3508"/>
    <w:rsid w:val="00AC3593"/>
    <w:rsid w:val="00AC35BD"/>
    <w:rsid w:val="00AC40D4"/>
    <w:rsid w:val="00AC4469"/>
    <w:rsid w:val="00AC52D8"/>
    <w:rsid w:val="00AC5664"/>
    <w:rsid w:val="00AC56EF"/>
    <w:rsid w:val="00AC59DA"/>
    <w:rsid w:val="00AC5BBD"/>
    <w:rsid w:val="00AC66C6"/>
    <w:rsid w:val="00AC6DD7"/>
    <w:rsid w:val="00AC6E2E"/>
    <w:rsid w:val="00AC78D5"/>
    <w:rsid w:val="00AC7F64"/>
    <w:rsid w:val="00AD095B"/>
    <w:rsid w:val="00AD1060"/>
    <w:rsid w:val="00AD1385"/>
    <w:rsid w:val="00AD2237"/>
    <w:rsid w:val="00AD224D"/>
    <w:rsid w:val="00AD24D8"/>
    <w:rsid w:val="00AD273D"/>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AD2"/>
    <w:rsid w:val="00AD5B8F"/>
    <w:rsid w:val="00AD5E96"/>
    <w:rsid w:val="00AD6ECE"/>
    <w:rsid w:val="00AD6FA6"/>
    <w:rsid w:val="00AD78E4"/>
    <w:rsid w:val="00AE0A79"/>
    <w:rsid w:val="00AE0D72"/>
    <w:rsid w:val="00AE1420"/>
    <w:rsid w:val="00AE181D"/>
    <w:rsid w:val="00AE2454"/>
    <w:rsid w:val="00AE2570"/>
    <w:rsid w:val="00AE286E"/>
    <w:rsid w:val="00AE29B9"/>
    <w:rsid w:val="00AE2E34"/>
    <w:rsid w:val="00AE3FC2"/>
    <w:rsid w:val="00AE4DF9"/>
    <w:rsid w:val="00AE56DF"/>
    <w:rsid w:val="00AE5C03"/>
    <w:rsid w:val="00AE63E2"/>
    <w:rsid w:val="00AE68A0"/>
    <w:rsid w:val="00AE6C91"/>
    <w:rsid w:val="00AE6D09"/>
    <w:rsid w:val="00AE6F87"/>
    <w:rsid w:val="00AE749F"/>
    <w:rsid w:val="00AE773A"/>
    <w:rsid w:val="00AF0378"/>
    <w:rsid w:val="00AF06D0"/>
    <w:rsid w:val="00AF08AD"/>
    <w:rsid w:val="00AF0C28"/>
    <w:rsid w:val="00AF12F1"/>
    <w:rsid w:val="00AF191E"/>
    <w:rsid w:val="00AF1BE7"/>
    <w:rsid w:val="00AF1D89"/>
    <w:rsid w:val="00AF2463"/>
    <w:rsid w:val="00AF2501"/>
    <w:rsid w:val="00AF2E2A"/>
    <w:rsid w:val="00AF3324"/>
    <w:rsid w:val="00AF3786"/>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5DE"/>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E6B"/>
    <w:rsid w:val="00B22E9E"/>
    <w:rsid w:val="00B2402B"/>
    <w:rsid w:val="00B2438B"/>
    <w:rsid w:val="00B2464C"/>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A71"/>
    <w:rsid w:val="00B30C68"/>
    <w:rsid w:val="00B31BAF"/>
    <w:rsid w:val="00B31C1A"/>
    <w:rsid w:val="00B3275C"/>
    <w:rsid w:val="00B3276A"/>
    <w:rsid w:val="00B328F4"/>
    <w:rsid w:val="00B330BE"/>
    <w:rsid w:val="00B33616"/>
    <w:rsid w:val="00B33EB4"/>
    <w:rsid w:val="00B344A0"/>
    <w:rsid w:val="00B34718"/>
    <w:rsid w:val="00B348CE"/>
    <w:rsid w:val="00B34A00"/>
    <w:rsid w:val="00B35944"/>
    <w:rsid w:val="00B35A98"/>
    <w:rsid w:val="00B35EDE"/>
    <w:rsid w:val="00B36376"/>
    <w:rsid w:val="00B36ADB"/>
    <w:rsid w:val="00B378EA"/>
    <w:rsid w:val="00B37BB4"/>
    <w:rsid w:val="00B37C60"/>
    <w:rsid w:val="00B403BE"/>
    <w:rsid w:val="00B40BEE"/>
    <w:rsid w:val="00B40FFC"/>
    <w:rsid w:val="00B412E4"/>
    <w:rsid w:val="00B41431"/>
    <w:rsid w:val="00B41597"/>
    <w:rsid w:val="00B41F30"/>
    <w:rsid w:val="00B42102"/>
    <w:rsid w:val="00B42711"/>
    <w:rsid w:val="00B42A90"/>
    <w:rsid w:val="00B42C29"/>
    <w:rsid w:val="00B42CCD"/>
    <w:rsid w:val="00B42FE0"/>
    <w:rsid w:val="00B44044"/>
    <w:rsid w:val="00B44801"/>
    <w:rsid w:val="00B44C62"/>
    <w:rsid w:val="00B44E2E"/>
    <w:rsid w:val="00B44ECD"/>
    <w:rsid w:val="00B44F64"/>
    <w:rsid w:val="00B452B6"/>
    <w:rsid w:val="00B45DB5"/>
    <w:rsid w:val="00B45F60"/>
    <w:rsid w:val="00B46514"/>
    <w:rsid w:val="00B4655A"/>
    <w:rsid w:val="00B46E1B"/>
    <w:rsid w:val="00B46F8B"/>
    <w:rsid w:val="00B4701D"/>
    <w:rsid w:val="00B47276"/>
    <w:rsid w:val="00B47361"/>
    <w:rsid w:val="00B47B81"/>
    <w:rsid w:val="00B47FA3"/>
    <w:rsid w:val="00B50BDD"/>
    <w:rsid w:val="00B5106B"/>
    <w:rsid w:val="00B513FE"/>
    <w:rsid w:val="00B515A8"/>
    <w:rsid w:val="00B517B0"/>
    <w:rsid w:val="00B523C9"/>
    <w:rsid w:val="00B52B6F"/>
    <w:rsid w:val="00B53206"/>
    <w:rsid w:val="00B53515"/>
    <w:rsid w:val="00B535A1"/>
    <w:rsid w:val="00B535FA"/>
    <w:rsid w:val="00B550FA"/>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316"/>
    <w:rsid w:val="00B6554E"/>
    <w:rsid w:val="00B655DB"/>
    <w:rsid w:val="00B65F7E"/>
    <w:rsid w:val="00B66247"/>
    <w:rsid w:val="00B66AA4"/>
    <w:rsid w:val="00B6715D"/>
    <w:rsid w:val="00B674F2"/>
    <w:rsid w:val="00B67AB7"/>
    <w:rsid w:val="00B67AEB"/>
    <w:rsid w:val="00B67C23"/>
    <w:rsid w:val="00B7008A"/>
    <w:rsid w:val="00B7015D"/>
    <w:rsid w:val="00B702AF"/>
    <w:rsid w:val="00B70A8D"/>
    <w:rsid w:val="00B7117B"/>
    <w:rsid w:val="00B712C2"/>
    <w:rsid w:val="00B712C9"/>
    <w:rsid w:val="00B7207B"/>
    <w:rsid w:val="00B72694"/>
    <w:rsid w:val="00B739BA"/>
    <w:rsid w:val="00B73B2F"/>
    <w:rsid w:val="00B73F7B"/>
    <w:rsid w:val="00B75641"/>
    <w:rsid w:val="00B75A89"/>
    <w:rsid w:val="00B76C08"/>
    <w:rsid w:val="00B76DE0"/>
    <w:rsid w:val="00B76E41"/>
    <w:rsid w:val="00B77257"/>
    <w:rsid w:val="00B7740B"/>
    <w:rsid w:val="00B77E55"/>
    <w:rsid w:val="00B77E58"/>
    <w:rsid w:val="00B77F2C"/>
    <w:rsid w:val="00B808A5"/>
    <w:rsid w:val="00B8092C"/>
    <w:rsid w:val="00B80B02"/>
    <w:rsid w:val="00B80CE7"/>
    <w:rsid w:val="00B80ECB"/>
    <w:rsid w:val="00B815EF"/>
    <w:rsid w:val="00B82013"/>
    <w:rsid w:val="00B82A63"/>
    <w:rsid w:val="00B82ECC"/>
    <w:rsid w:val="00B82FE7"/>
    <w:rsid w:val="00B830FB"/>
    <w:rsid w:val="00B83474"/>
    <w:rsid w:val="00B83AA9"/>
    <w:rsid w:val="00B83B0B"/>
    <w:rsid w:val="00B83DA0"/>
    <w:rsid w:val="00B83FE5"/>
    <w:rsid w:val="00B840FE"/>
    <w:rsid w:val="00B84768"/>
    <w:rsid w:val="00B84C05"/>
    <w:rsid w:val="00B84E45"/>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604"/>
    <w:rsid w:val="00B928A8"/>
    <w:rsid w:val="00B92D9C"/>
    <w:rsid w:val="00B931E5"/>
    <w:rsid w:val="00B933CC"/>
    <w:rsid w:val="00B93854"/>
    <w:rsid w:val="00B9388F"/>
    <w:rsid w:val="00B93A82"/>
    <w:rsid w:val="00B94432"/>
    <w:rsid w:val="00B945B3"/>
    <w:rsid w:val="00B94991"/>
    <w:rsid w:val="00B94A29"/>
    <w:rsid w:val="00B94BD9"/>
    <w:rsid w:val="00B94C76"/>
    <w:rsid w:val="00B94CA7"/>
    <w:rsid w:val="00B94CC3"/>
    <w:rsid w:val="00B94FDA"/>
    <w:rsid w:val="00B950A7"/>
    <w:rsid w:val="00B95F7B"/>
    <w:rsid w:val="00B961D2"/>
    <w:rsid w:val="00B967EF"/>
    <w:rsid w:val="00B96949"/>
    <w:rsid w:val="00B96DE1"/>
    <w:rsid w:val="00B972F3"/>
    <w:rsid w:val="00B97446"/>
    <w:rsid w:val="00B97467"/>
    <w:rsid w:val="00B9756D"/>
    <w:rsid w:val="00B975EF"/>
    <w:rsid w:val="00B97BA8"/>
    <w:rsid w:val="00B97E7E"/>
    <w:rsid w:val="00BA0510"/>
    <w:rsid w:val="00BA08F5"/>
    <w:rsid w:val="00BA0904"/>
    <w:rsid w:val="00BA0CA9"/>
    <w:rsid w:val="00BA120C"/>
    <w:rsid w:val="00BA1BA1"/>
    <w:rsid w:val="00BA2405"/>
    <w:rsid w:val="00BA29E5"/>
    <w:rsid w:val="00BA2B32"/>
    <w:rsid w:val="00BA2C99"/>
    <w:rsid w:val="00BA473F"/>
    <w:rsid w:val="00BA4D00"/>
    <w:rsid w:val="00BA4E32"/>
    <w:rsid w:val="00BA50D1"/>
    <w:rsid w:val="00BA60EF"/>
    <w:rsid w:val="00BA63BA"/>
    <w:rsid w:val="00BA6A55"/>
    <w:rsid w:val="00BA7690"/>
    <w:rsid w:val="00BA77DB"/>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609F"/>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B1B"/>
    <w:rsid w:val="00BC3C29"/>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6CB"/>
    <w:rsid w:val="00BD4704"/>
    <w:rsid w:val="00BD48FA"/>
    <w:rsid w:val="00BD4C32"/>
    <w:rsid w:val="00BD4D27"/>
    <w:rsid w:val="00BD51DB"/>
    <w:rsid w:val="00BD531A"/>
    <w:rsid w:val="00BD53DA"/>
    <w:rsid w:val="00BD54B0"/>
    <w:rsid w:val="00BD58D8"/>
    <w:rsid w:val="00BD593B"/>
    <w:rsid w:val="00BD5ADE"/>
    <w:rsid w:val="00BD612D"/>
    <w:rsid w:val="00BD6325"/>
    <w:rsid w:val="00BD63F1"/>
    <w:rsid w:val="00BD66C7"/>
    <w:rsid w:val="00BE065B"/>
    <w:rsid w:val="00BE0891"/>
    <w:rsid w:val="00BE1168"/>
    <w:rsid w:val="00BE1277"/>
    <w:rsid w:val="00BE133B"/>
    <w:rsid w:val="00BE1755"/>
    <w:rsid w:val="00BE1AB1"/>
    <w:rsid w:val="00BE2024"/>
    <w:rsid w:val="00BE24DE"/>
    <w:rsid w:val="00BE287B"/>
    <w:rsid w:val="00BE2C77"/>
    <w:rsid w:val="00BE2EE7"/>
    <w:rsid w:val="00BE3ADA"/>
    <w:rsid w:val="00BE3CA6"/>
    <w:rsid w:val="00BE3DE0"/>
    <w:rsid w:val="00BE3FEA"/>
    <w:rsid w:val="00BE423F"/>
    <w:rsid w:val="00BE4A39"/>
    <w:rsid w:val="00BE4FD5"/>
    <w:rsid w:val="00BE564B"/>
    <w:rsid w:val="00BE57A5"/>
    <w:rsid w:val="00BE5AD9"/>
    <w:rsid w:val="00BE6D15"/>
    <w:rsid w:val="00BE71DC"/>
    <w:rsid w:val="00BE73E5"/>
    <w:rsid w:val="00BE7BF5"/>
    <w:rsid w:val="00BF0377"/>
    <w:rsid w:val="00BF0452"/>
    <w:rsid w:val="00BF0604"/>
    <w:rsid w:val="00BF09D3"/>
    <w:rsid w:val="00BF0D1A"/>
    <w:rsid w:val="00BF128B"/>
    <w:rsid w:val="00BF1A7C"/>
    <w:rsid w:val="00BF1FAE"/>
    <w:rsid w:val="00BF1FBD"/>
    <w:rsid w:val="00BF1FDA"/>
    <w:rsid w:val="00BF21F0"/>
    <w:rsid w:val="00BF2208"/>
    <w:rsid w:val="00BF2F57"/>
    <w:rsid w:val="00BF317D"/>
    <w:rsid w:val="00BF341B"/>
    <w:rsid w:val="00BF3524"/>
    <w:rsid w:val="00BF43CE"/>
    <w:rsid w:val="00BF474F"/>
    <w:rsid w:val="00BF5493"/>
    <w:rsid w:val="00BF5D2C"/>
    <w:rsid w:val="00BF62C8"/>
    <w:rsid w:val="00BF6345"/>
    <w:rsid w:val="00BF68DB"/>
    <w:rsid w:val="00BF6AED"/>
    <w:rsid w:val="00BF75CD"/>
    <w:rsid w:val="00BF7798"/>
    <w:rsid w:val="00BF7CC2"/>
    <w:rsid w:val="00C0027F"/>
    <w:rsid w:val="00C022DE"/>
    <w:rsid w:val="00C02302"/>
    <w:rsid w:val="00C036AF"/>
    <w:rsid w:val="00C038F6"/>
    <w:rsid w:val="00C0428B"/>
    <w:rsid w:val="00C054CC"/>
    <w:rsid w:val="00C05778"/>
    <w:rsid w:val="00C058A5"/>
    <w:rsid w:val="00C05939"/>
    <w:rsid w:val="00C06174"/>
    <w:rsid w:val="00C069AB"/>
    <w:rsid w:val="00C06F79"/>
    <w:rsid w:val="00C07D82"/>
    <w:rsid w:val="00C1013E"/>
    <w:rsid w:val="00C105A3"/>
    <w:rsid w:val="00C10B94"/>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3BB"/>
    <w:rsid w:val="00C168A4"/>
    <w:rsid w:val="00C16934"/>
    <w:rsid w:val="00C16AF1"/>
    <w:rsid w:val="00C16B86"/>
    <w:rsid w:val="00C16BB6"/>
    <w:rsid w:val="00C16D6C"/>
    <w:rsid w:val="00C16E85"/>
    <w:rsid w:val="00C1745E"/>
    <w:rsid w:val="00C17E7C"/>
    <w:rsid w:val="00C201C1"/>
    <w:rsid w:val="00C20A02"/>
    <w:rsid w:val="00C210E3"/>
    <w:rsid w:val="00C2185F"/>
    <w:rsid w:val="00C21D05"/>
    <w:rsid w:val="00C21FC2"/>
    <w:rsid w:val="00C21FF6"/>
    <w:rsid w:val="00C22689"/>
    <w:rsid w:val="00C22872"/>
    <w:rsid w:val="00C23CE1"/>
    <w:rsid w:val="00C23E30"/>
    <w:rsid w:val="00C24940"/>
    <w:rsid w:val="00C2545A"/>
    <w:rsid w:val="00C25955"/>
    <w:rsid w:val="00C25A17"/>
    <w:rsid w:val="00C25C27"/>
    <w:rsid w:val="00C25F9F"/>
    <w:rsid w:val="00C26457"/>
    <w:rsid w:val="00C27BC3"/>
    <w:rsid w:val="00C27E30"/>
    <w:rsid w:val="00C3097A"/>
    <w:rsid w:val="00C30DBC"/>
    <w:rsid w:val="00C314F9"/>
    <w:rsid w:val="00C318E6"/>
    <w:rsid w:val="00C320F2"/>
    <w:rsid w:val="00C328CD"/>
    <w:rsid w:val="00C329E2"/>
    <w:rsid w:val="00C32A6B"/>
    <w:rsid w:val="00C32B74"/>
    <w:rsid w:val="00C32C15"/>
    <w:rsid w:val="00C330D0"/>
    <w:rsid w:val="00C3383A"/>
    <w:rsid w:val="00C33A12"/>
    <w:rsid w:val="00C3408B"/>
    <w:rsid w:val="00C342F9"/>
    <w:rsid w:val="00C34472"/>
    <w:rsid w:val="00C34667"/>
    <w:rsid w:val="00C34810"/>
    <w:rsid w:val="00C34CC7"/>
    <w:rsid w:val="00C34E61"/>
    <w:rsid w:val="00C353BE"/>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D8"/>
    <w:rsid w:val="00C42935"/>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169D"/>
    <w:rsid w:val="00C5217A"/>
    <w:rsid w:val="00C52842"/>
    <w:rsid w:val="00C52C75"/>
    <w:rsid w:val="00C533C2"/>
    <w:rsid w:val="00C53BFA"/>
    <w:rsid w:val="00C53E88"/>
    <w:rsid w:val="00C54B70"/>
    <w:rsid w:val="00C54EA7"/>
    <w:rsid w:val="00C54F2B"/>
    <w:rsid w:val="00C5503E"/>
    <w:rsid w:val="00C55150"/>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2A2"/>
    <w:rsid w:val="00C633EA"/>
    <w:rsid w:val="00C63739"/>
    <w:rsid w:val="00C63768"/>
    <w:rsid w:val="00C63AF1"/>
    <w:rsid w:val="00C64BE8"/>
    <w:rsid w:val="00C64E2A"/>
    <w:rsid w:val="00C657B4"/>
    <w:rsid w:val="00C65EFA"/>
    <w:rsid w:val="00C66A68"/>
    <w:rsid w:val="00C67067"/>
    <w:rsid w:val="00C67606"/>
    <w:rsid w:val="00C6798E"/>
    <w:rsid w:val="00C67CF3"/>
    <w:rsid w:val="00C67DF2"/>
    <w:rsid w:val="00C67E06"/>
    <w:rsid w:val="00C70BB7"/>
    <w:rsid w:val="00C70E7F"/>
    <w:rsid w:val="00C71013"/>
    <w:rsid w:val="00C710F0"/>
    <w:rsid w:val="00C71EDC"/>
    <w:rsid w:val="00C72384"/>
    <w:rsid w:val="00C72847"/>
    <w:rsid w:val="00C72B0B"/>
    <w:rsid w:val="00C72C94"/>
    <w:rsid w:val="00C73216"/>
    <w:rsid w:val="00C737D8"/>
    <w:rsid w:val="00C739A2"/>
    <w:rsid w:val="00C73B60"/>
    <w:rsid w:val="00C73F63"/>
    <w:rsid w:val="00C7408A"/>
    <w:rsid w:val="00C740CA"/>
    <w:rsid w:val="00C740CC"/>
    <w:rsid w:val="00C7424F"/>
    <w:rsid w:val="00C743CE"/>
    <w:rsid w:val="00C74D84"/>
    <w:rsid w:val="00C751CD"/>
    <w:rsid w:val="00C751D9"/>
    <w:rsid w:val="00C7593C"/>
    <w:rsid w:val="00C75C4A"/>
    <w:rsid w:val="00C7610E"/>
    <w:rsid w:val="00C76623"/>
    <w:rsid w:val="00C77380"/>
    <w:rsid w:val="00C77A81"/>
    <w:rsid w:val="00C77C35"/>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B1F"/>
    <w:rsid w:val="00C87C58"/>
    <w:rsid w:val="00C87EAC"/>
    <w:rsid w:val="00C9061B"/>
    <w:rsid w:val="00C909BE"/>
    <w:rsid w:val="00C9166C"/>
    <w:rsid w:val="00C916A9"/>
    <w:rsid w:val="00C91793"/>
    <w:rsid w:val="00C921B7"/>
    <w:rsid w:val="00C9230D"/>
    <w:rsid w:val="00C92866"/>
    <w:rsid w:val="00C928C6"/>
    <w:rsid w:val="00C93021"/>
    <w:rsid w:val="00C93324"/>
    <w:rsid w:val="00C93760"/>
    <w:rsid w:val="00C9413F"/>
    <w:rsid w:val="00C944B8"/>
    <w:rsid w:val="00C94586"/>
    <w:rsid w:val="00C947F8"/>
    <w:rsid w:val="00C948FE"/>
    <w:rsid w:val="00C95006"/>
    <w:rsid w:val="00C95057"/>
    <w:rsid w:val="00C955A6"/>
    <w:rsid w:val="00C956C0"/>
    <w:rsid w:val="00C95B10"/>
    <w:rsid w:val="00C96D49"/>
    <w:rsid w:val="00C96F0A"/>
    <w:rsid w:val="00C971E0"/>
    <w:rsid w:val="00C97439"/>
    <w:rsid w:val="00C979C7"/>
    <w:rsid w:val="00C97A79"/>
    <w:rsid w:val="00CA0B2B"/>
    <w:rsid w:val="00CA0FB9"/>
    <w:rsid w:val="00CA11B7"/>
    <w:rsid w:val="00CA1717"/>
    <w:rsid w:val="00CA2655"/>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4A67"/>
    <w:rsid w:val="00CB4D45"/>
    <w:rsid w:val="00CB516B"/>
    <w:rsid w:val="00CB57DD"/>
    <w:rsid w:val="00CB5993"/>
    <w:rsid w:val="00CB624A"/>
    <w:rsid w:val="00CB72B4"/>
    <w:rsid w:val="00CB7789"/>
    <w:rsid w:val="00CB79E8"/>
    <w:rsid w:val="00CB7FF0"/>
    <w:rsid w:val="00CC033D"/>
    <w:rsid w:val="00CC0790"/>
    <w:rsid w:val="00CC0864"/>
    <w:rsid w:val="00CC0CCA"/>
    <w:rsid w:val="00CC0D52"/>
    <w:rsid w:val="00CC0E25"/>
    <w:rsid w:val="00CC0E5B"/>
    <w:rsid w:val="00CC1424"/>
    <w:rsid w:val="00CC14A6"/>
    <w:rsid w:val="00CC1EFC"/>
    <w:rsid w:val="00CC2610"/>
    <w:rsid w:val="00CC2908"/>
    <w:rsid w:val="00CC2A4C"/>
    <w:rsid w:val="00CC3ED1"/>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AEA"/>
    <w:rsid w:val="00CD4D7D"/>
    <w:rsid w:val="00CD4F28"/>
    <w:rsid w:val="00CD53F8"/>
    <w:rsid w:val="00CD5D22"/>
    <w:rsid w:val="00CD6A1B"/>
    <w:rsid w:val="00CD6B44"/>
    <w:rsid w:val="00CD6BE0"/>
    <w:rsid w:val="00CD6E02"/>
    <w:rsid w:val="00CD6E07"/>
    <w:rsid w:val="00CD7A2B"/>
    <w:rsid w:val="00CD7F6F"/>
    <w:rsid w:val="00CE0B3C"/>
    <w:rsid w:val="00CE0E28"/>
    <w:rsid w:val="00CE0E37"/>
    <w:rsid w:val="00CE0EA1"/>
    <w:rsid w:val="00CE0F12"/>
    <w:rsid w:val="00CE16A7"/>
    <w:rsid w:val="00CE2C6C"/>
    <w:rsid w:val="00CE31C0"/>
    <w:rsid w:val="00CE3265"/>
    <w:rsid w:val="00CE3A75"/>
    <w:rsid w:val="00CE4C2A"/>
    <w:rsid w:val="00CE4F3F"/>
    <w:rsid w:val="00CE53D1"/>
    <w:rsid w:val="00CE559D"/>
    <w:rsid w:val="00CE564A"/>
    <w:rsid w:val="00CE5D8F"/>
    <w:rsid w:val="00CE6262"/>
    <w:rsid w:val="00CE6576"/>
    <w:rsid w:val="00CE6ED2"/>
    <w:rsid w:val="00CE76E4"/>
    <w:rsid w:val="00CF069E"/>
    <w:rsid w:val="00CF0AA7"/>
    <w:rsid w:val="00CF1243"/>
    <w:rsid w:val="00CF1509"/>
    <w:rsid w:val="00CF1700"/>
    <w:rsid w:val="00CF1998"/>
    <w:rsid w:val="00CF1CC2"/>
    <w:rsid w:val="00CF20F9"/>
    <w:rsid w:val="00CF3A4E"/>
    <w:rsid w:val="00CF3C76"/>
    <w:rsid w:val="00CF3DC4"/>
    <w:rsid w:val="00CF40EA"/>
    <w:rsid w:val="00CF4364"/>
    <w:rsid w:val="00CF438E"/>
    <w:rsid w:val="00CF4A0A"/>
    <w:rsid w:val="00CF4B45"/>
    <w:rsid w:val="00CF4B84"/>
    <w:rsid w:val="00CF4D07"/>
    <w:rsid w:val="00CF4E58"/>
    <w:rsid w:val="00CF4E99"/>
    <w:rsid w:val="00CF5160"/>
    <w:rsid w:val="00CF5C0C"/>
    <w:rsid w:val="00CF7636"/>
    <w:rsid w:val="00CF7917"/>
    <w:rsid w:val="00D001F9"/>
    <w:rsid w:val="00D00757"/>
    <w:rsid w:val="00D007E1"/>
    <w:rsid w:val="00D0097D"/>
    <w:rsid w:val="00D01BBA"/>
    <w:rsid w:val="00D01E9B"/>
    <w:rsid w:val="00D025A6"/>
    <w:rsid w:val="00D02936"/>
    <w:rsid w:val="00D02C8E"/>
    <w:rsid w:val="00D02D05"/>
    <w:rsid w:val="00D0325E"/>
    <w:rsid w:val="00D04811"/>
    <w:rsid w:val="00D04B43"/>
    <w:rsid w:val="00D04FA4"/>
    <w:rsid w:val="00D050F5"/>
    <w:rsid w:val="00D05877"/>
    <w:rsid w:val="00D05973"/>
    <w:rsid w:val="00D05B52"/>
    <w:rsid w:val="00D05E39"/>
    <w:rsid w:val="00D05E4E"/>
    <w:rsid w:val="00D06A3B"/>
    <w:rsid w:val="00D06B1E"/>
    <w:rsid w:val="00D07383"/>
    <w:rsid w:val="00D073D0"/>
    <w:rsid w:val="00D0753B"/>
    <w:rsid w:val="00D077D2"/>
    <w:rsid w:val="00D0796E"/>
    <w:rsid w:val="00D07A43"/>
    <w:rsid w:val="00D10D59"/>
    <w:rsid w:val="00D10EAD"/>
    <w:rsid w:val="00D112E0"/>
    <w:rsid w:val="00D1185C"/>
    <w:rsid w:val="00D12FFA"/>
    <w:rsid w:val="00D138FA"/>
    <w:rsid w:val="00D14086"/>
    <w:rsid w:val="00D142BD"/>
    <w:rsid w:val="00D15530"/>
    <w:rsid w:val="00D155FF"/>
    <w:rsid w:val="00D15913"/>
    <w:rsid w:val="00D15925"/>
    <w:rsid w:val="00D15950"/>
    <w:rsid w:val="00D1706C"/>
    <w:rsid w:val="00D175AF"/>
    <w:rsid w:val="00D17D63"/>
    <w:rsid w:val="00D17F5E"/>
    <w:rsid w:val="00D17FF0"/>
    <w:rsid w:val="00D206DA"/>
    <w:rsid w:val="00D20C70"/>
    <w:rsid w:val="00D210E1"/>
    <w:rsid w:val="00D2125B"/>
    <w:rsid w:val="00D22355"/>
    <w:rsid w:val="00D223B7"/>
    <w:rsid w:val="00D224E9"/>
    <w:rsid w:val="00D22750"/>
    <w:rsid w:val="00D22801"/>
    <w:rsid w:val="00D22DDE"/>
    <w:rsid w:val="00D22FDF"/>
    <w:rsid w:val="00D23855"/>
    <w:rsid w:val="00D2454B"/>
    <w:rsid w:val="00D24862"/>
    <w:rsid w:val="00D24913"/>
    <w:rsid w:val="00D24C03"/>
    <w:rsid w:val="00D252B6"/>
    <w:rsid w:val="00D25C5F"/>
    <w:rsid w:val="00D262AD"/>
    <w:rsid w:val="00D26D65"/>
    <w:rsid w:val="00D26E2E"/>
    <w:rsid w:val="00D2794A"/>
    <w:rsid w:val="00D27CB9"/>
    <w:rsid w:val="00D302CB"/>
    <w:rsid w:val="00D30BB7"/>
    <w:rsid w:val="00D30CB0"/>
    <w:rsid w:val="00D3140B"/>
    <w:rsid w:val="00D31A3B"/>
    <w:rsid w:val="00D31C2C"/>
    <w:rsid w:val="00D321C3"/>
    <w:rsid w:val="00D32564"/>
    <w:rsid w:val="00D3268E"/>
    <w:rsid w:val="00D32696"/>
    <w:rsid w:val="00D32830"/>
    <w:rsid w:val="00D32E5B"/>
    <w:rsid w:val="00D34784"/>
    <w:rsid w:val="00D348C6"/>
    <w:rsid w:val="00D34D49"/>
    <w:rsid w:val="00D34D55"/>
    <w:rsid w:val="00D362EA"/>
    <w:rsid w:val="00D36C37"/>
    <w:rsid w:val="00D376E3"/>
    <w:rsid w:val="00D377F8"/>
    <w:rsid w:val="00D37980"/>
    <w:rsid w:val="00D37DE1"/>
    <w:rsid w:val="00D40709"/>
    <w:rsid w:val="00D409CE"/>
    <w:rsid w:val="00D413B6"/>
    <w:rsid w:val="00D41613"/>
    <w:rsid w:val="00D42022"/>
    <w:rsid w:val="00D42045"/>
    <w:rsid w:val="00D429E7"/>
    <w:rsid w:val="00D42D30"/>
    <w:rsid w:val="00D42D81"/>
    <w:rsid w:val="00D43538"/>
    <w:rsid w:val="00D435E1"/>
    <w:rsid w:val="00D43E33"/>
    <w:rsid w:val="00D440FB"/>
    <w:rsid w:val="00D44275"/>
    <w:rsid w:val="00D44D61"/>
    <w:rsid w:val="00D45434"/>
    <w:rsid w:val="00D4598C"/>
    <w:rsid w:val="00D46450"/>
    <w:rsid w:val="00D470EC"/>
    <w:rsid w:val="00D475C6"/>
    <w:rsid w:val="00D475CB"/>
    <w:rsid w:val="00D47936"/>
    <w:rsid w:val="00D50B29"/>
    <w:rsid w:val="00D50BA6"/>
    <w:rsid w:val="00D515B3"/>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BCD"/>
    <w:rsid w:val="00D54CC8"/>
    <w:rsid w:val="00D55096"/>
    <w:rsid w:val="00D55A02"/>
    <w:rsid w:val="00D55FDB"/>
    <w:rsid w:val="00D5642E"/>
    <w:rsid w:val="00D570DC"/>
    <w:rsid w:val="00D571E7"/>
    <w:rsid w:val="00D57E6E"/>
    <w:rsid w:val="00D57E73"/>
    <w:rsid w:val="00D57EED"/>
    <w:rsid w:val="00D609B5"/>
    <w:rsid w:val="00D60B4E"/>
    <w:rsid w:val="00D61302"/>
    <w:rsid w:val="00D616EE"/>
    <w:rsid w:val="00D61CDE"/>
    <w:rsid w:val="00D61E9C"/>
    <w:rsid w:val="00D6216C"/>
    <w:rsid w:val="00D6377F"/>
    <w:rsid w:val="00D6421D"/>
    <w:rsid w:val="00D64769"/>
    <w:rsid w:val="00D6494A"/>
    <w:rsid w:val="00D64D04"/>
    <w:rsid w:val="00D650EE"/>
    <w:rsid w:val="00D656B2"/>
    <w:rsid w:val="00D65734"/>
    <w:rsid w:val="00D65A13"/>
    <w:rsid w:val="00D65D12"/>
    <w:rsid w:val="00D65F0B"/>
    <w:rsid w:val="00D65F2A"/>
    <w:rsid w:val="00D66A80"/>
    <w:rsid w:val="00D66B5B"/>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064"/>
    <w:rsid w:val="00D72989"/>
    <w:rsid w:val="00D7328B"/>
    <w:rsid w:val="00D732B0"/>
    <w:rsid w:val="00D73932"/>
    <w:rsid w:val="00D740C3"/>
    <w:rsid w:val="00D743BF"/>
    <w:rsid w:val="00D74723"/>
    <w:rsid w:val="00D74E6A"/>
    <w:rsid w:val="00D7550C"/>
    <w:rsid w:val="00D75BB0"/>
    <w:rsid w:val="00D76497"/>
    <w:rsid w:val="00D76822"/>
    <w:rsid w:val="00D77228"/>
    <w:rsid w:val="00D77371"/>
    <w:rsid w:val="00D774FD"/>
    <w:rsid w:val="00D777AF"/>
    <w:rsid w:val="00D80967"/>
    <w:rsid w:val="00D80DD5"/>
    <w:rsid w:val="00D80FE3"/>
    <w:rsid w:val="00D81595"/>
    <w:rsid w:val="00D81641"/>
    <w:rsid w:val="00D81E92"/>
    <w:rsid w:val="00D82554"/>
    <w:rsid w:val="00D82707"/>
    <w:rsid w:val="00D82756"/>
    <w:rsid w:val="00D82761"/>
    <w:rsid w:val="00D83FAB"/>
    <w:rsid w:val="00D84180"/>
    <w:rsid w:val="00D84B1F"/>
    <w:rsid w:val="00D84CBE"/>
    <w:rsid w:val="00D84F7E"/>
    <w:rsid w:val="00D852FB"/>
    <w:rsid w:val="00D853AF"/>
    <w:rsid w:val="00D867C2"/>
    <w:rsid w:val="00D868B5"/>
    <w:rsid w:val="00D86974"/>
    <w:rsid w:val="00D86DE2"/>
    <w:rsid w:val="00D86E2C"/>
    <w:rsid w:val="00D87B92"/>
    <w:rsid w:val="00D87D56"/>
    <w:rsid w:val="00D90023"/>
    <w:rsid w:val="00D909FB"/>
    <w:rsid w:val="00D90B87"/>
    <w:rsid w:val="00D91261"/>
    <w:rsid w:val="00D91730"/>
    <w:rsid w:val="00D91BED"/>
    <w:rsid w:val="00D922B8"/>
    <w:rsid w:val="00D929C5"/>
    <w:rsid w:val="00D93844"/>
    <w:rsid w:val="00D9403A"/>
    <w:rsid w:val="00D942C5"/>
    <w:rsid w:val="00D94A0F"/>
    <w:rsid w:val="00D94E21"/>
    <w:rsid w:val="00D94F58"/>
    <w:rsid w:val="00D9511E"/>
    <w:rsid w:val="00D9565B"/>
    <w:rsid w:val="00D968AB"/>
    <w:rsid w:val="00D969F5"/>
    <w:rsid w:val="00D96B95"/>
    <w:rsid w:val="00D977A6"/>
    <w:rsid w:val="00D97B80"/>
    <w:rsid w:val="00D97C42"/>
    <w:rsid w:val="00D97E6A"/>
    <w:rsid w:val="00DA0004"/>
    <w:rsid w:val="00DA0277"/>
    <w:rsid w:val="00DA02EB"/>
    <w:rsid w:val="00DA03DF"/>
    <w:rsid w:val="00DA0D0A"/>
    <w:rsid w:val="00DA0D9F"/>
    <w:rsid w:val="00DA10F3"/>
    <w:rsid w:val="00DA17D7"/>
    <w:rsid w:val="00DA28DB"/>
    <w:rsid w:val="00DA36B3"/>
    <w:rsid w:val="00DA36C0"/>
    <w:rsid w:val="00DA3A43"/>
    <w:rsid w:val="00DA3E1F"/>
    <w:rsid w:val="00DA438A"/>
    <w:rsid w:val="00DA4C6D"/>
    <w:rsid w:val="00DA5ED6"/>
    <w:rsid w:val="00DA68EB"/>
    <w:rsid w:val="00DA6CCD"/>
    <w:rsid w:val="00DA7208"/>
    <w:rsid w:val="00DA74C6"/>
    <w:rsid w:val="00DA77FB"/>
    <w:rsid w:val="00DA77FC"/>
    <w:rsid w:val="00DB020D"/>
    <w:rsid w:val="00DB050E"/>
    <w:rsid w:val="00DB095D"/>
    <w:rsid w:val="00DB09C3"/>
    <w:rsid w:val="00DB0F89"/>
    <w:rsid w:val="00DB106C"/>
    <w:rsid w:val="00DB10F0"/>
    <w:rsid w:val="00DB162C"/>
    <w:rsid w:val="00DB181C"/>
    <w:rsid w:val="00DB1CAC"/>
    <w:rsid w:val="00DB1E95"/>
    <w:rsid w:val="00DB36CA"/>
    <w:rsid w:val="00DB36E1"/>
    <w:rsid w:val="00DB3859"/>
    <w:rsid w:val="00DB40E3"/>
    <w:rsid w:val="00DB4E54"/>
    <w:rsid w:val="00DB51A3"/>
    <w:rsid w:val="00DB53BE"/>
    <w:rsid w:val="00DB58D2"/>
    <w:rsid w:val="00DB65E5"/>
    <w:rsid w:val="00DB6822"/>
    <w:rsid w:val="00DB6DAD"/>
    <w:rsid w:val="00DB70A8"/>
    <w:rsid w:val="00DB70BE"/>
    <w:rsid w:val="00DB70DE"/>
    <w:rsid w:val="00DC0059"/>
    <w:rsid w:val="00DC0482"/>
    <w:rsid w:val="00DC04BE"/>
    <w:rsid w:val="00DC0C48"/>
    <w:rsid w:val="00DC12C0"/>
    <w:rsid w:val="00DC1471"/>
    <w:rsid w:val="00DC1997"/>
    <w:rsid w:val="00DC1A4E"/>
    <w:rsid w:val="00DC20F5"/>
    <w:rsid w:val="00DC22BE"/>
    <w:rsid w:val="00DC2889"/>
    <w:rsid w:val="00DC2F2B"/>
    <w:rsid w:val="00DC3F8E"/>
    <w:rsid w:val="00DC48C9"/>
    <w:rsid w:val="00DC4926"/>
    <w:rsid w:val="00DC5F7C"/>
    <w:rsid w:val="00DC6128"/>
    <w:rsid w:val="00DC61BC"/>
    <w:rsid w:val="00DC6AEE"/>
    <w:rsid w:val="00DC7311"/>
    <w:rsid w:val="00DC7A7A"/>
    <w:rsid w:val="00DC7A97"/>
    <w:rsid w:val="00DC7BF7"/>
    <w:rsid w:val="00DD02B4"/>
    <w:rsid w:val="00DD107E"/>
    <w:rsid w:val="00DD1644"/>
    <w:rsid w:val="00DD1C2D"/>
    <w:rsid w:val="00DD2321"/>
    <w:rsid w:val="00DD2396"/>
    <w:rsid w:val="00DD25BC"/>
    <w:rsid w:val="00DD26A6"/>
    <w:rsid w:val="00DD33C7"/>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EF3"/>
    <w:rsid w:val="00DE63EF"/>
    <w:rsid w:val="00DE7255"/>
    <w:rsid w:val="00DE76BA"/>
    <w:rsid w:val="00DF010B"/>
    <w:rsid w:val="00DF01CF"/>
    <w:rsid w:val="00DF0901"/>
    <w:rsid w:val="00DF098B"/>
    <w:rsid w:val="00DF1ABB"/>
    <w:rsid w:val="00DF1DCE"/>
    <w:rsid w:val="00DF22C1"/>
    <w:rsid w:val="00DF25F4"/>
    <w:rsid w:val="00DF28E8"/>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93C"/>
    <w:rsid w:val="00E01B06"/>
    <w:rsid w:val="00E01C80"/>
    <w:rsid w:val="00E022C3"/>
    <w:rsid w:val="00E025E3"/>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B51"/>
    <w:rsid w:val="00E12BB4"/>
    <w:rsid w:val="00E1311F"/>
    <w:rsid w:val="00E13335"/>
    <w:rsid w:val="00E134EA"/>
    <w:rsid w:val="00E141AE"/>
    <w:rsid w:val="00E144A4"/>
    <w:rsid w:val="00E14A62"/>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7C8"/>
    <w:rsid w:val="00E249D6"/>
    <w:rsid w:val="00E24CEC"/>
    <w:rsid w:val="00E251D3"/>
    <w:rsid w:val="00E257B9"/>
    <w:rsid w:val="00E26347"/>
    <w:rsid w:val="00E265DE"/>
    <w:rsid w:val="00E272A3"/>
    <w:rsid w:val="00E2785E"/>
    <w:rsid w:val="00E30C0B"/>
    <w:rsid w:val="00E30CB3"/>
    <w:rsid w:val="00E30CFA"/>
    <w:rsid w:val="00E30E98"/>
    <w:rsid w:val="00E313C3"/>
    <w:rsid w:val="00E31851"/>
    <w:rsid w:val="00E31856"/>
    <w:rsid w:val="00E31D19"/>
    <w:rsid w:val="00E31F81"/>
    <w:rsid w:val="00E320DE"/>
    <w:rsid w:val="00E32C49"/>
    <w:rsid w:val="00E32FF8"/>
    <w:rsid w:val="00E33439"/>
    <w:rsid w:val="00E33812"/>
    <w:rsid w:val="00E34396"/>
    <w:rsid w:val="00E350C2"/>
    <w:rsid w:val="00E351A4"/>
    <w:rsid w:val="00E35283"/>
    <w:rsid w:val="00E35669"/>
    <w:rsid w:val="00E36023"/>
    <w:rsid w:val="00E36558"/>
    <w:rsid w:val="00E3658D"/>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5B9"/>
    <w:rsid w:val="00E4493B"/>
    <w:rsid w:val="00E452D5"/>
    <w:rsid w:val="00E453B4"/>
    <w:rsid w:val="00E45614"/>
    <w:rsid w:val="00E45ABA"/>
    <w:rsid w:val="00E45B4D"/>
    <w:rsid w:val="00E462C3"/>
    <w:rsid w:val="00E46426"/>
    <w:rsid w:val="00E465A8"/>
    <w:rsid w:val="00E46C09"/>
    <w:rsid w:val="00E46FAC"/>
    <w:rsid w:val="00E46FB5"/>
    <w:rsid w:val="00E47710"/>
    <w:rsid w:val="00E47E43"/>
    <w:rsid w:val="00E47E86"/>
    <w:rsid w:val="00E5026E"/>
    <w:rsid w:val="00E50B30"/>
    <w:rsid w:val="00E511C0"/>
    <w:rsid w:val="00E5170E"/>
    <w:rsid w:val="00E529E7"/>
    <w:rsid w:val="00E52B03"/>
    <w:rsid w:val="00E53A61"/>
    <w:rsid w:val="00E54CCE"/>
    <w:rsid w:val="00E54E48"/>
    <w:rsid w:val="00E551C5"/>
    <w:rsid w:val="00E55234"/>
    <w:rsid w:val="00E55289"/>
    <w:rsid w:val="00E555A2"/>
    <w:rsid w:val="00E55B29"/>
    <w:rsid w:val="00E56793"/>
    <w:rsid w:val="00E56E9C"/>
    <w:rsid w:val="00E56ECE"/>
    <w:rsid w:val="00E57414"/>
    <w:rsid w:val="00E60B1E"/>
    <w:rsid w:val="00E60C4E"/>
    <w:rsid w:val="00E60D07"/>
    <w:rsid w:val="00E61052"/>
    <w:rsid w:val="00E6159B"/>
    <w:rsid w:val="00E61D62"/>
    <w:rsid w:val="00E61E8F"/>
    <w:rsid w:val="00E62928"/>
    <w:rsid w:val="00E6384F"/>
    <w:rsid w:val="00E639E4"/>
    <w:rsid w:val="00E63F92"/>
    <w:rsid w:val="00E6449E"/>
    <w:rsid w:val="00E6470D"/>
    <w:rsid w:val="00E649B0"/>
    <w:rsid w:val="00E64D09"/>
    <w:rsid w:val="00E651C4"/>
    <w:rsid w:val="00E65221"/>
    <w:rsid w:val="00E65CAF"/>
    <w:rsid w:val="00E6647D"/>
    <w:rsid w:val="00E66B66"/>
    <w:rsid w:val="00E67145"/>
    <w:rsid w:val="00E6724E"/>
    <w:rsid w:val="00E6727A"/>
    <w:rsid w:val="00E700B3"/>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926"/>
    <w:rsid w:val="00E76CB6"/>
    <w:rsid w:val="00E77942"/>
    <w:rsid w:val="00E779CC"/>
    <w:rsid w:val="00E77F64"/>
    <w:rsid w:val="00E8058A"/>
    <w:rsid w:val="00E81245"/>
    <w:rsid w:val="00E8235E"/>
    <w:rsid w:val="00E82736"/>
    <w:rsid w:val="00E83834"/>
    <w:rsid w:val="00E83ADB"/>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70D3"/>
    <w:rsid w:val="00E87132"/>
    <w:rsid w:val="00E87FA1"/>
    <w:rsid w:val="00E9033C"/>
    <w:rsid w:val="00E908C4"/>
    <w:rsid w:val="00E9093A"/>
    <w:rsid w:val="00E90E91"/>
    <w:rsid w:val="00E91131"/>
    <w:rsid w:val="00E92350"/>
    <w:rsid w:val="00E928E5"/>
    <w:rsid w:val="00E92CF2"/>
    <w:rsid w:val="00E92EC6"/>
    <w:rsid w:val="00E93B86"/>
    <w:rsid w:val="00E93E02"/>
    <w:rsid w:val="00E94015"/>
    <w:rsid w:val="00E945CC"/>
    <w:rsid w:val="00E947E7"/>
    <w:rsid w:val="00E94D0B"/>
    <w:rsid w:val="00E9529A"/>
    <w:rsid w:val="00E95E1D"/>
    <w:rsid w:val="00E96D8E"/>
    <w:rsid w:val="00E97890"/>
    <w:rsid w:val="00E97A8F"/>
    <w:rsid w:val="00EA01B7"/>
    <w:rsid w:val="00EA0334"/>
    <w:rsid w:val="00EA04EC"/>
    <w:rsid w:val="00EA0A8D"/>
    <w:rsid w:val="00EA15F2"/>
    <w:rsid w:val="00EA1667"/>
    <w:rsid w:val="00EA192F"/>
    <w:rsid w:val="00EA1C09"/>
    <w:rsid w:val="00EA1CCA"/>
    <w:rsid w:val="00EA2C58"/>
    <w:rsid w:val="00EA309C"/>
    <w:rsid w:val="00EA3424"/>
    <w:rsid w:val="00EA3E66"/>
    <w:rsid w:val="00EA45E6"/>
    <w:rsid w:val="00EA4B6B"/>
    <w:rsid w:val="00EA502A"/>
    <w:rsid w:val="00EA5DD3"/>
    <w:rsid w:val="00EA6178"/>
    <w:rsid w:val="00EA66B5"/>
    <w:rsid w:val="00EA6CAD"/>
    <w:rsid w:val="00EA6CFE"/>
    <w:rsid w:val="00EA713D"/>
    <w:rsid w:val="00EA719B"/>
    <w:rsid w:val="00EA7E55"/>
    <w:rsid w:val="00EB0292"/>
    <w:rsid w:val="00EB0497"/>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50D7"/>
    <w:rsid w:val="00EB52BC"/>
    <w:rsid w:val="00EB571C"/>
    <w:rsid w:val="00EB5C0B"/>
    <w:rsid w:val="00EB5EF0"/>
    <w:rsid w:val="00EB5F24"/>
    <w:rsid w:val="00EB5F4E"/>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5EEA"/>
    <w:rsid w:val="00EC62F6"/>
    <w:rsid w:val="00EC689C"/>
    <w:rsid w:val="00EC6C3E"/>
    <w:rsid w:val="00EC6E60"/>
    <w:rsid w:val="00EC71F3"/>
    <w:rsid w:val="00EC770A"/>
    <w:rsid w:val="00EC7726"/>
    <w:rsid w:val="00EC7BD6"/>
    <w:rsid w:val="00ED024C"/>
    <w:rsid w:val="00ED0792"/>
    <w:rsid w:val="00ED0B13"/>
    <w:rsid w:val="00ED0C12"/>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CB"/>
    <w:rsid w:val="00EE02B3"/>
    <w:rsid w:val="00EE0E4C"/>
    <w:rsid w:val="00EE191D"/>
    <w:rsid w:val="00EE1BF3"/>
    <w:rsid w:val="00EE1D9F"/>
    <w:rsid w:val="00EE1FEB"/>
    <w:rsid w:val="00EE25E4"/>
    <w:rsid w:val="00EE29AF"/>
    <w:rsid w:val="00EE3374"/>
    <w:rsid w:val="00EE3480"/>
    <w:rsid w:val="00EE370A"/>
    <w:rsid w:val="00EE4300"/>
    <w:rsid w:val="00EE4781"/>
    <w:rsid w:val="00EE48BF"/>
    <w:rsid w:val="00EE4A28"/>
    <w:rsid w:val="00EE4D11"/>
    <w:rsid w:val="00EE5094"/>
    <w:rsid w:val="00EE548B"/>
    <w:rsid w:val="00EE55E3"/>
    <w:rsid w:val="00EE5CA6"/>
    <w:rsid w:val="00EE5D98"/>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6FF"/>
    <w:rsid w:val="00EF4857"/>
    <w:rsid w:val="00EF5374"/>
    <w:rsid w:val="00EF6346"/>
    <w:rsid w:val="00EF68A3"/>
    <w:rsid w:val="00EF6926"/>
    <w:rsid w:val="00EF6B1D"/>
    <w:rsid w:val="00EF6BEA"/>
    <w:rsid w:val="00EF70DF"/>
    <w:rsid w:val="00EF724A"/>
    <w:rsid w:val="00EF7AA3"/>
    <w:rsid w:val="00F0103E"/>
    <w:rsid w:val="00F01A18"/>
    <w:rsid w:val="00F0251C"/>
    <w:rsid w:val="00F02FE1"/>
    <w:rsid w:val="00F03147"/>
    <w:rsid w:val="00F0332F"/>
    <w:rsid w:val="00F03503"/>
    <w:rsid w:val="00F036FD"/>
    <w:rsid w:val="00F03954"/>
    <w:rsid w:val="00F03D04"/>
    <w:rsid w:val="00F0481F"/>
    <w:rsid w:val="00F04BCB"/>
    <w:rsid w:val="00F0574D"/>
    <w:rsid w:val="00F0575F"/>
    <w:rsid w:val="00F05BE6"/>
    <w:rsid w:val="00F062DA"/>
    <w:rsid w:val="00F06964"/>
    <w:rsid w:val="00F06988"/>
    <w:rsid w:val="00F06BDA"/>
    <w:rsid w:val="00F06F72"/>
    <w:rsid w:val="00F0702B"/>
    <w:rsid w:val="00F0707A"/>
    <w:rsid w:val="00F0761B"/>
    <w:rsid w:val="00F07C8E"/>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C88"/>
    <w:rsid w:val="00F214E1"/>
    <w:rsid w:val="00F22030"/>
    <w:rsid w:val="00F2206B"/>
    <w:rsid w:val="00F222DB"/>
    <w:rsid w:val="00F223BA"/>
    <w:rsid w:val="00F22FF7"/>
    <w:rsid w:val="00F23005"/>
    <w:rsid w:val="00F238E4"/>
    <w:rsid w:val="00F23AD9"/>
    <w:rsid w:val="00F23D25"/>
    <w:rsid w:val="00F240DF"/>
    <w:rsid w:val="00F24315"/>
    <w:rsid w:val="00F24C7D"/>
    <w:rsid w:val="00F25522"/>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7C"/>
    <w:rsid w:val="00F31009"/>
    <w:rsid w:val="00F31603"/>
    <w:rsid w:val="00F31B03"/>
    <w:rsid w:val="00F3251F"/>
    <w:rsid w:val="00F32798"/>
    <w:rsid w:val="00F32802"/>
    <w:rsid w:val="00F338BC"/>
    <w:rsid w:val="00F33B12"/>
    <w:rsid w:val="00F343E7"/>
    <w:rsid w:val="00F351FC"/>
    <w:rsid w:val="00F3618C"/>
    <w:rsid w:val="00F362E0"/>
    <w:rsid w:val="00F3639A"/>
    <w:rsid w:val="00F369D5"/>
    <w:rsid w:val="00F36B8D"/>
    <w:rsid w:val="00F371C9"/>
    <w:rsid w:val="00F4056B"/>
    <w:rsid w:val="00F40AD2"/>
    <w:rsid w:val="00F40B2F"/>
    <w:rsid w:val="00F411F2"/>
    <w:rsid w:val="00F41AD5"/>
    <w:rsid w:val="00F42308"/>
    <w:rsid w:val="00F4240B"/>
    <w:rsid w:val="00F427AA"/>
    <w:rsid w:val="00F42C93"/>
    <w:rsid w:val="00F434FF"/>
    <w:rsid w:val="00F43D57"/>
    <w:rsid w:val="00F43EB1"/>
    <w:rsid w:val="00F4477D"/>
    <w:rsid w:val="00F447A1"/>
    <w:rsid w:val="00F44AAD"/>
    <w:rsid w:val="00F44FBE"/>
    <w:rsid w:val="00F4501A"/>
    <w:rsid w:val="00F4599F"/>
    <w:rsid w:val="00F45BCE"/>
    <w:rsid w:val="00F45BD9"/>
    <w:rsid w:val="00F45F41"/>
    <w:rsid w:val="00F4645C"/>
    <w:rsid w:val="00F46E5C"/>
    <w:rsid w:val="00F4713E"/>
    <w:rsid w:val="00F47CFE"/>
    <w:rsid w:val="00F5022C"/>
    <w:rsid w:val="00F5054B"/>
    <w:rsid w:val="00F506F8"/>
    <w:rsid w:val="00F5131F"/>
    <w:rsid w:val="00F51713"/>
    <w:rsid w:val="00F5173B"/>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ECC"/>
    <w:rsid w:val="00F5595D"/>
    <w:rsid w:val="00F55D86"/>
    <w:rsid w:val="00F55E32"/>
    <w:rsid w:val="00F561B4"/>
    <w:rsid w:val="00F5682C"/>
    <w:rsid w:val="00F56A4B"/>
    <w:rsid w:val="00F56CAA"/>
    <w:rsid w:val="00F56D63"/>
    <w:rsid w:val="00F605B1"/>
    <w:rsid w:val="00F6064D"/>
    <w:rsid w:val="00F60D06"/>
    <w:rsid w:val="00F60DDB"/>
    <w:rsid w:val="00F60EF9"/>
    <w:rsid w:val="00F610D9"/>
    <w:rsid w:val="00F613C5"/>
    <w:rsid w:val="00F61525"/>
    <w:rsid w:val="00F618C4"/>
    <w:rsid w:val="00F61E7C"/>
    <w:rsid w:val="00F6346F"/>
    <w:rsid w:val="00F6374A"/>
    <w:rsid w:val="00F63B30"/>
    <w:rsid w:val="00F647D7"/>
    <w:rsid w:val="00F6489C"/>
    <w:rsid w:val="00F64AF3"/>
    <w:rsid w:val="00F65612"/>
    <w:rsid w:val="00F65831"/>
    <w:rsid w:val="00F658F7"/>
    <w:rsid w:val="00F65939"/>
    <w:rsid w:val="00F65C80"/>
    <w:rsid w:val="00F65E9D"/>
    <w:rsid w:val="00F666E3"/>
    <w:rsid w:val="00F66970"/>
    <w:rsid w:val="00F66B5E"/>
    <w:rsid w:val="00F66BDB"/>
    <w:rsid w:val="00F6753B"/>
    <w:rsid w:val="00F67BDB"/>
    <w:rsid w:val="00F7013C"/>
    <w:rsid w:val="00F70481"/>
    <w:rsid w:val="00F70A63"/>
    <w:rsid w:val="00F70A6D"/>
    <w:rsid w:val="00F70BA1"/>
    <w:rsid w:val="00F71160"/>
    <w:rsid w:val="00F71164"/>
    <w:rsid w:val="00F712E2"/>
    <w:rsid w:val="00F7174C"/>
    <w:rsid w:val="00F7187F"/>
    <w:rsid w:val="00F72025"/>
    <w:rsid w:val="00F7287F"/>
    <w:rsid w:val="00F72C53"/>
    <w:rsid w:val="00F733E1"/>
    <w:rsid w:val="00F73A43"/>
    <w:rsid w:val="00F7465E"/>
    <w:rsid w:val="00F74CD9"/>
    <w:rsid w:val="00F7531D"/>
    <w:rsid w:val="00F75564"/>
    <w:rsid w:val="00F763A0"/>
    <w:rsid w:val="00F76D19"/>
    <w:rsid w:val="00F76E24"/>
    <w:rsid w:val="00F800D2"/>
    <w:rsid w:val="00F8038B"/>
    <w:rsid w:val="00F8039B"/>
    <w:rsid w:val="00F806CD"/>
    <w:rsid w:val="00F80BB7"/>
    <w:rsid w:val="00F8106A"/>
    <w:rsid w:val="00F8141D"/>
    <w:rsid w:val="00F829E1"/>
    <w:rsid w:val="00F82C37"/>
    <w:rsid w:val="00F82D86"/>
    <w:rsid w:val="00F83EA3"/>
    <w:rsid w:val="00F8450A"/>
    <w:rsid w:val="00F84667"/>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BD0"/>
    <w:rsid w:val="00F92F4A"/>
    <w:rsid w:val="00F94BF1"/>
    <w:rsid w:val="00F953A0"/>
    <w:rsid w:val="00F95442"/>
    <w:rsid w:val="00F956DC"/>
    <w:rsid w:val="00F96396"/>
    <w:rsid w:val="00F96431"/>
    <w:rsid w:val="00F96B1F"/>
    <w:rsid w:val="00F96CD3"/>
    <w:rsid w:val="00F96CD4"/>
    <w:rsid w:val="00F96D2C"/>
    <w:rsid w:val="00F977BC"/>
    <w:rsid w:val="00F97CF2"/>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C56"/>
    <w:rsid w:val="00FB2CDB"/>
    <w:rsid w:val="00FB2DE5"/>
    <w:rsid w:val="00FB30C5"/>
    <w:rsid w:val="00FB372E"/>
    <w:rsid w:val="00FB3A23"/>
    <w:rsid w:val="00FB409C"/>
    <w:rsid w:val="00FB4A42"/>
    <w:rsid w:val="00FB4B5F"/>
    <w:rsid w:val="00FB4BE3"/>
    <w:rsid w:val="00FB59C4"/>
    <w:rsid w:val="00FB5C51"/>
    <w:rsid w:val="00FB603D"/>
    <w:rsid w:val="00FB6380"/>
    <w:rsid w:val="00FB6A7B"/>
    <w:rsid w:val="00FB6B0F"/>
    <w:rsid w:val="00FB6D6C"/>
    <w:rsid w:val="00FB77A2"/>
    <w:rsid w:val="00FC0A9D"/>
    <w:rsid w:val="00FC0C15"/>
    <w:rsid w:val="00FC1385"/>
    <w:rsid w:val="00FC181F"/>
    <w:rsid w:val="00FC1E39"/>
    <w:rsid w:val="00FC2D6E"/>
    <w:rsid w:val="00FC2E89"/>
    <w:rsid w:val="00FC3620"/>
    <w:rsid w:val="00FC3E2C"/>
    <w:rsid w:val="00FC4FD3"/>
    <w:rsid w:val="00FC5C68"/>
    <w:rsid w:val="00FC5DD4"/>
    <w:rsid w:val="00FC67EC"/>
    <w:rsid w:val="00FC6851"/>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B4"/>
    <w:rsid w:val="00FD7520"/>
    <w:rsid w:val="00FD7D1C"/>
    <w:rsid w:val="00FD7D7D"/>
    <w:rsid w:val="00FD7F7B"/>
    <w:rsid w:val="00FE06CC"/>
    <w:rsid w:val="00FE0800"/>
    <w:rsid w:val="00FE0C3B"/>
    <w:rsid w:val="00FE0C83"/>
    <w:rsid w:val="00FE0D94"/>
    <w:rsid w:val="00FE1781"/>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ED9"/>
    <w:rsid w:val="00FF0277"/>
    <w:rsid w:val="00FF0428"/>
    <w:rsid w:val="00FF1106"/>
    <w:rsid w:val="00FF13A1"/>
    <w:rsid w:val="00FF1580"/>
    <w:rsid w:val="00FF1620"/>
    <w:rsid w:val="00FF1F39"/>
    <w:rsid w:val="00FF257D"/>
    <w:rsid w:val="00FF27FB"/>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ink.chabad.org/go.asp?li=F88725031FE6B49D674BB063D58223D9&amp;ui=59D55CD21BB67616509308EE4F9F5153"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3845</Words>
  <Characters>21917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2024-09-13T16:01:00Z</cp:lastPrinted>
  <dcterms:created xsi:type="dcterms:W3CDTF">2024-10-30T18:25:00Z</dcterms:created>
  <dcterms:modified xsi:type="dcterms:W3CDTF">2024-10-30T18:25:00Z</dcterms:modified>
</cp:coreProperties>
</file>